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7421" w14:textId="77777777" w:rsidR="00D74DDE" w:rsidRPr="00855AD2" w:rsidRDefault="00D74DDE" w:rsidP="003403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4CDF148B" w14:textId="77777777" w:rsidR="00934183" w:rsidRPr="00127E01" w:rsidRDefault="00216BDE" w:rsidP="00934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523EA52" w14:textId="77777777" w:rsidR="00934183" w:rsidRPr="00127E01" w:rsidRDefault="00934183" w:rsidP="00934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01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127E01"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14:paraId="6DE10CC0" w14:textId="77777777" w:rsidR="00934183" w:rsidRPr="00340316" w:rsidRDefault="00855AD2" w:rsidP="00855AD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934183" w:rsidRPr="00340316">
        <w:rPr>
          <w:rFonts w:ascii="Times New Roman" w:hAnsi="Times New Roman" w:cs="Times New Roman"/>
          <w:sz w:val="28"/>
          <w:szCs w:val="28"/>
          <w:lang w:val="kk-KZ"/>
        </w:rPr>
        <w:t xml:space="preserve">Цитата недели: </w:t>
      </w:r>
      <w:r w:rsidR="00934183" w:rsidRPr="00340316">
        <w:rPr>
          <w:rFonts w:ascii="Times New Roman" w:hAnsi="Times New Roman" w:cs="Times New Roman"/>
          <w:bCs/>
          <w:sz w:val="28"/>
          <w:szCs w:val="28"/>
          <w:lang w:val="kk-KZ"/>
        </w:rPr>
        <w:t>Күннің көзі ортақ, жақсының сөзі ортақ</w:t>
      </w:r>
    </w:p>
    <w:p w14:paraId="6DB30E18" w14:textId="77777777" w:rsidR="00216BDE" w:rsidRPr="00127E01" w:rsidRDefault="00216BDE" w:rsidP="0093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Орга</w:t>
      </w:r>
      <w:r w:rsidR="00855AD2">
        <w:rPr>
          <w:rFonts w:ascii="Times New Roman" w:hAnsi="Times New Roman" w:cs="Times New Roman"/>
          <w:sz w:val="28"/>
          <w:szCs w:val="28"/>
        </w:rPr>
        <w:t xml:space="preserve">низации образования </w:t>
      </w:r>
      <w:r w:rsidRPr="00127E01">
        <w:rPr>
          <w:rFonts w:ascii="Times New Roman" w:hAnsi="Times New Roman" w:cs="Times New Roman"/>
          <w:sz w:val="28"/>
          <w:szCs w:val="28"/>
        </w:rPr>
        <w:t>«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855AD2">
        <w:rPr>
          <w:rFonts w:ascii="Times New Roman" w:hAnsi="Times New Roman" w:cs="Times New Roman"/>
          <w:sz w:val="28"/>
          <w:szCs w:val="28"/>
          <w:lang w:val="kk-KZ"/>
        </w:rPr>
        <w:t xml:space="preserve">КГУ ООШ№2  с Астраханка 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127E01">
        <w:rPr>
          <w:rFonts w:ascii="Times New Roman" w:hAnsi="Times New Roman" w:cs="Times New Roman"/>
          <w:sz w:val="28"/>
          <w:szCs w:val="28"/>
        </w:rPr>
        <w:t>»</w:t>
      </w:r>
    </w:p>
    <w:p w14:paraId="0930A1BD" w14:textId="77777777" w:rsidR="00216BDE" w:rsidRPr="00127E01" w:rsidRDefault="00216BDE" w:rsidP="0093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«_</w:t>
      </w:r>
      <w:r w:rsidR="00855AD2">
        <w:rPr>
          <w:rFonts w:ascii="Times New Roman" w:hAnsi="Times New Roman" w:cs="Times New Roman"/>
          <w:sz w:val="28"/>
          <w:szCs w:val="28"/>
        </w:rPr>
        <w:t>Предшкольный класс</w:t>
      </w:r>
      <w:r w:rsidRPr="00127E01">
        <w:rPr>
          <w:rFonts w:ascii="Times New Roman" w:hAnsi="Times New Roman" w:cs="Times New Roman"/>
          <w:sz w:val="28"/>
          <w:szCs w:val="28"/>
        </w:rPr>
        <w:t>__________»</w:t>
      </w:r>
    </w:p>
    <w:p w14:paraId="29B97C3F" w14:textId="77777777" w:rsidR="00216BDE" w:rsidRPr="00127E01" w:rsidRDefault="00216BDE" w:rsidP="0093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 w:rsidR="00855AD2">
        <w:rPr>
          <w:rFonts w:ascii="Times New Roman" w:hAnsi="Times New Roman" w:cs="Times New Roman"/>
          <w:sz w:val="28"/>
          <w:szCs w:val="28"/>
        </w:rPr>
        <w:t>-6</w:t>
      </w:r>
      <w:r w:rsidRPr="00127E01">
        <w:rPr>
          <w:rFonts w:ascii="Times New Roman" w:hAnsi="Times New Roman" w:cs="Times New Roman"/>
          <w:sz w:val="28"/>
          <w:szCs w:val="28"/>
        </w:rPr>
        <w:t>лет</w:t>
      </w:r>
    </w:p>
    <w:p w14:paraId="4BE03349" w14:textId="77777777" w:rsidR="00216BDE" w:rsidRPr="00127E01" w:rsidRDefault="00216BDE" w:rsidP="0093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На </w:t>
      </w:r>
      <w:r w:rsidR="00A650EE" w:rsidRPr="00127E01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934183" w:rsidRPr="00127E01">
        <w:rPr>
          <w:rFonts w:ascii="Times New Roman" w:hAnsi="Times New Roman" w:cs="Times New Roman"/>
          <w:sz w:val="28"/>
          <w:szCs w:val="28"/>
        </w:rPr>
        <w:t>4</w:t>
      </w:r>
      <w:r w:rsidR="00A650EE" w:rsidRPr="00127E01">
        <w:rPr>
          <w:rFonts w:ascii="Times New Roman" w:hAnsi="Times New Roman" w:cs="Times New Roman"/>
          <w:sz w:val="28"/>
          <w:szCs w:val="28"/>
        </w:rPr>
        <w:t>-202</w:t>
      </w:r>
      <w:r w:rsidR="00934183" w:rsidRPr="00127E01">
        <w:rPr>
          <w:rFonts w:ascii="Times New Roman" w:hAnsi="Times New Roman" w:cs="Times New Roman"/>
          <w:sz w:val="28"/>
          <w:szCs w:val="28"/>
        </w:rPr>
        <w:t>5</w:t>
      </w:r>
      <w:r w:rsidR="00A650EE" w:rsidRPr="00127E01">
        <w:rPr>
          <w:rFonts w:ascii="Times New Roman" w:hAnsi="Times New Roman" w:cs="Times New Roman"/>
          <w:sz w:val="28"/>
          <w:szCs w:val="28"/>
        </w:rPr>
        <w:t xml:space="preserve"> уч.год, май,  неделя (</w:t>
      </w:r>
      <w:r w:rsidR="00934183" w:rsidRPr="00127E01">
        <w:rPr>
          <w:rFonts w:ascii="Times New Roman" w:hAnsi="Times New Roman" w:cs="Times New Roman"/>
          <w:sz w:val="28"/>
          <w:szCs w:val="28"/>
        </w:rPr>
        <w:t>5</w:t>
      </w:r>
      <w:r w:rsidR="00A650EE" w:rsidRPr="00127E01">
        <w:rPr>
          <w:rFonts w:ascii="Times New Roman" w:hAnsi="Times New Roman" w:cs="Times New Roman"/>
          <w:sz w:val="28"/>
          <w:szCs w:val="28"/>
        </w:rPr>
        <w:t>-</w:t>
      </w:r>
      <w:r w:rsidR="00934183" w:rsidRPr="00127E01">
        <w:rPr>
          <w:rFonts w:ascii="Times New Roman" w:hAnsi="Times New Roman" w:cs="Times New Roman"/>
          <w:sz w:val="28"/>
          <w:szCs w:val="28"/>
        </w:rPr>
        <w:t>9 мая</w:t>
      </w:r>
      <w:r w:rsidRPr="00127E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8668" w:type="dxa"/>
        <w:tblLayout w:type="fixed"/>
        <w:tblLook w:val="04A0" w:firstRow="1" w:lastRow="0" w:firstColumn="1" w:lastColumn="0" w:noHBand="0" w:noVBand="1"/>
      </w:tblPr>
      <w:tblGrid>
        <w:gridCol w:w="2597"/>
        <w:gridCol w:w="973"/>
        <w:gridCol w:w="2492"/>
        <w:gridCol w:w="2551"/>
        <w:gridCol w:w="934"/>
        <w:gridCol w:w="3035"/>
        <w:gridCol w:w="12"/>
        <w:gridCol w:w="1548"/>
        <w:gridCol w:w="283"/>
        <w:gridCol w:w="26"/>
        <w:gridCol w:w="10"/>
        <w:gridCol w:w="236"/>
        <w:gridCol w:w="2908"/>
        <w:gridCol w:w="1063"/>
      </w:tblGrid>
      <w:tr w:rsidR="007D2CAE" w:rsidRPr="00127E01" w14:paraId="1F2C0B7C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731C4C6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3" w:type="dxa"/>
          </w:tcPr>
          <w:p w14:paraId="1FAC50A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92" w:type="dxa"/>
          </w:tcPr>
          <w:p w14:paraId="309E0D5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720504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14:paraId="43373874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7D975A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34" w:type="dxa"/>
          </w:tcPr>
          <w:p w14:paraId="4524300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53A908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035" w:type="dxa"/>
          </w:tcPr>
          <w:p w14:paraId="5C8850A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89F738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869" w:type="dxa"/>
            <w:gridSpan w:val="4"/>
          </w:tcPr>
          <w:p w14:paraId="6BDE0B2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05F32C8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16BDE" w:rsidRPr="00127E01" w14:paraId="2ADFAD0E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77C14BF1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3" w:type="dxa"/>
          </w:tcPr>
          <w:p w14:paraId="4D8B49B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</w:tcPr>
          <w:p w14:paraId="73980AB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16BDE" w:rsidRPr="00127E01" w14:paraId="1FE082C6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61FEA9C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3" w:type="dxa"/>
          </w:tcPr>
          <w:p w14:paraId="01C34FBF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</w:tcPr>
          <w:p w14:paraId="3CD704D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2CAE" w:rsidRPr="00127E01" w14:paraId="6CAF1292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03059CEE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73" w:type="dxa"/>
          </w:tcPr>
          <w:p w14:paraId="09621661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3013866" w14:textId="77777777" w:rsidR="00127E01" w:rsidRPr="00127E01" w:rsidRDefault="00127E01" w:rsidP="00127E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30DD4B28" w14:textId="77777777" w:rsidR="00D666E8" w:rsidRPr="00127E01" w:rsidRDefault="005C2A1C" w:rsidP="00D6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D666E8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666E8" w:rsidRPr="00127E01">
              <w:rPr>
                <w:rFonts w:ascii="Times New Roman" w:hAnsi="Times New Roman" w:cs="Times New Roman"/>
                <w:sz w:val="28"/>
                <w:szCs w:val="28"/>
              </w:rPr>
              <w:t>«Если бы…»</w:t>
            </w:r>
          </w:p>
          <w:p w14:paraId="34990B45" w14:textId="77777777" w:rsidR="000D2D18" w:rsidRPr="00127E01" w:rsidRDefault="000D2D18" w:rsidP="00D6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4148043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составлять  небольшие логические  и  повествовательные  рассказы.</w:t>
            </w:r>
          </w:p>
          <w:p w14:paraId="6E522E11" w14:textId="77777777" w:rsidR="00D666E8" w:rsidRPr="00127E01" w:rsidRDefault="00D666E8" w:rsidP="00D6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</w:t>
            </w:r>
            <w:r w:rsidR="000D2D18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небольшие логические </w:t>
            </w:r>
            <w:r w:rsidR="00855AD2">
              <w:rPr>
                <w:rFonts w:ascii="Times New Roman" w:hAnsi="Times New Roman" w:cs="Times New Roman"/>
                <w:sz w:val="28"/>
                <w:szCs w:val="28"/>
              </w:rPr>
              <w:t xml:space="preserve"> и  повествовательные  рассказы</w:t>
            </w:r>
          </w:p>
          <w:bookmarkEnd w:id="0"/>
          <w:p w14:paraId="61BE3C1F" w14:textId="77777777" w:rsidR="005C2A1C" w:rsidRPr="00127E01" w:rsidRDefault="005C2A1C" w:rsidP="005C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54FBF" w14:textId="77777777" w:rsidR="007D12CA" w:rsidRPr="00127E01" w:rsidRDefault="005C2A1C" w:rsidP="007D1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7D12C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D12CA" w:rsidRPr="00127E01">
              <w:rPr>
                <w:rFonts w:ascii="Times New Roman" w:hAnsi="Times New Roman" w:cs="Times New Roman"/>
                <w:sz w:val="28"/>
                <w:szCs w:val="28"/>
              </w:rPr>
              <w:t>«Весеннее дерево»</w:t>
            </w:r>
          </w:p>
          <w:p w14:paraId="7EA12E18" w14:textId="77777777" w:rsidR="00EC227A" w:rsidRPr="00127E01" w:rsidRDefault="00EC227A" w:rsidP="007D1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4148331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 рисовании  краской  окунать  кисть  в  краску,  на  бумаге  проводить толстые  линии,  держа  кисть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горизонтально.</w:t>
            </w:r>
          </w:p>
          <w:p w14:paraId="08725B83" w14:textId="77777777" w:rsidR="007D12CA" w:rsidRPr="00127E01" w:rsidRDefault="007D12CA" w:rsidP="007D1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краской  окуна</w:t>
            </w:r>
            <w:r w:rsidR="00EC227A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кисть  в  краску,  на  бумаге  провод</w:t>
            </w:r>
            <w:r w:rsidR="00EC227A" w:rsidRPr="00127E01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толстые  линии,  держа  кисть  горизонтально.</w:t>
            </w:r>
          </w:p>
          <w:bookmarkEnd w:id="1"/>
          <w:p w14:paraId="262D6FC2" w14:textId="77777777" w:rsidR="005C2A1C" w:rsidRPr="00127E01" w:rsidRDefault="005C2A1C" w:rsidP="005C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1DAC" w14:textId="77777777" w:rsidR="005C2A1C" w:rsidRPr="00127E01" w:rsidRDefault="005C2A1C" w:rsidP="005C2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2F0322B" w14:textId="77777777" w:rsidR="000D3F91" w:rsidRPr="00127E01" w:rsidRDefault="005C2A1C" w:rsidP="000D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0D3F91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D3F91" w:rsidRPr="00127E01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14:paraId="53C15790" w14:textId="77777777" w:rsidR="00EC227A" w:rsidRPr="00855AD2" w:rsidRDefault="00EC227A" w:rsidP="000D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4148439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живой и неживой природе.</w:t>
            </w:r>
          </w:p>
          <w:p w14:paraId="3B491525" w14:textId="77777777" w:rsidR="005C2A1C" w:rsidRPr="00855AD2" w:rsidRDefault="000D3F91" w:rsidP="005C2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EC227A" w:rsidRPr="00127E01">
              <w:rPr>
                <w:rFonts w:ascii="Times New Roman" w:hAnsi="Times New Roman" w:cs="Times New Roman"/>
                <w:sz w:val="28"/>
                <w:szCs w:val="28"/>
              </w:rPr>
              <w:t>называют предметы живой и неживой природы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  <w:p w14:paraId="7DBCF126" w14:textId="77777777" w:rsidR="00216BDE" w:rsidRPr="00127E01" w:rsidRDefault="005C2A1C" w:rsidP="005C2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51" w:type="dxa"/>
          </w:tcPr>
          <w:p w14:paraId="547C2E4C" w14:textId="77777777" w:rsidR="000D1D4E" w:rsidRPr="00127E01" w:rsidRDefault="000D1D4E" w:rsidP="000D1D4E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«Внимание розыск»</w:t>
            </w:r>
          </w:p>
          <w:p w14:paraId="3B08FE3D" w14:textId="77777777" w:rsidR="000D2D18" w:rsidRPr="00127E01" w:rsidRDefault="000D2D18" w:rsidP="000D1D4E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формирование умения связно строить монолог.</w:t>
            </w:r>
          </w:p>
          <w:p w14:paraId="630E41D3" w14:textId="77777777" w:rsidR="000D1D4E" w:rsidRPr="00127E01" w:rsidRDefault="000D1D4E" w:rsidP="000D1D4E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связно стро</w:t>
            </w:r>
            <w:r w:rsidR="000D2D18"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ят</w:t>
            </w: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монолог.</w:t>
            </w:r>
          </w:p>
          <w:p w14:paraId="3500296C" w14:textId="77777777" w:rsidR="000D1D4E" w:rsidRPr="00127E01" w:rsidRDefault="000D1D4E" w:rsidP="000D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241F20B" w14:textId="77777777" w:rsidR="000D1D4E" w:rsidRPr="00127E01" w:rsidRDefault="000D1D4E" w:rsidP="000D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6EF79B9" w14:textId="77777777" w:rsidR="000D1D4E" w:rsidRPr="00127E01" w:rsidRDefault="000D1D4E" w:rsidP="000D1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  <w:p w14:paraId="7C1D6CFE" w14:textId="77777777" w:rsidR="00EC227A" w:rsidRPr="00127E01" w:rsidRDefault="00EC227A" w:rsidP="000D1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4148647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0FEB54B9" w14:textId="77777777" w:rsidR="000D1D4E" w:rsidRPr="00855AD2" w:rsidRDefault="000D1D4E" w:rsidP="000D1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применя</w:t>
            </w:r>
            <w:r w:rsidR="00EC227A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конструктивные умения, полученные на занятиях.</w:t>
            </w:r>
            <w:bookmarkEnd w:id="3"/>
          </w:p>
          <w:p w14:paraId="521DE7D7" w14:textId="77777777" w:rsidR="000D1D4E" w:rsidRPr="00127E01" w:rsidRDefault="000D1D4E" w:rsidP="000D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60540A81" w14:textId="77777777" w:rsidR="00E604CA" w:rsidRPr="00127E01" w:rsidRDefault="00E604CA" w:rsidP="00E604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Цель:формирование умения распределяться на подгруппы в соответствии 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14:paraId="1323EA2E" w14:textId="77777777" w:rsidR="00E604CA" w:rsidRPr="00127E01" w:rsidRDefault="00E604CA" w:rsidP="00E6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14:paraId="63DBAF17" w14:textId="77777777" w:rsidR="00216BDE" w:rsidRPr="00127E01" w:rsidRDefault="00216BDE" w:rsidP="000D1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7DD8F106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06A3740F" w14:textId="77777777" w:rsidR="000D1D4E" w:rsidRPr="00127E01" w:rsidRDefault="000D1D4E" w:rsidP="000D1D4E">
            <w:pPr>
              <w:shd w:val="clear" w:color="auto" w:fill="FAFC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«Загадки-описания»</w:t>
            </w:r>
          </w:p>
          <w:p w14:paraId="47A8271C" w14:textId="77777777" w:rsidR="000D2D18" w:rsidRPr="00127E01" w:rsidRDefault="000D2D18" w:rsidP="000D2D18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формирование умения связно строить монолог.</w:t>
            </w:r>
          </w:p>
          <w:p w14:paraId="18F137D6" w14:textId="77777777" w:rsidR="000D1D4E" w:rsidRPr="00855AD2" w:rsidRDefault="000D2D18" w:rsidP="00855AD2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связно строят монолог.</w:t>
            </w:r>
          </w:p>
          <w:p w14:paraId="78F7DE56" w14:textId="77777777" w:rsidR="000D1D4E" w:rsidRPr="00127E01" w:rsidRDefault="000D1D4E" w:rsidP="000D1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познавательная, игровая деятельности; </w:t>
            </w:r>
            <w:r w:rsidRPr="00127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«Дом для лесника»</w:t>
            </w:r>
          </w:p>
          <w:p w14:paraId="58198207" w14:textId="77777777" w:rsidR="00EC227A" w:rsidRPr="00127E01" w:rsidRDefault="00EC227A" w:rsidP="00EC2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659E18E3" w14:textId="77777777" w:rsidR="00EC227A" w:rsidRPr="00127E01" w:rsidRDefault="00EC227A" w:rsidP="00EC2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применяют конструктивные умения, полученные на занятиях.</w:t>
            </w:r>
          </w:p>
          <w:p w14:paraId="7D2DAE34" w14:textId="77777777" w:rsidR="000D1D4E" w:rsidRPr="00127E01" w:rsidRDefault="000D1D4E" w:rsidP="000D1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80F6C0" w14:textId="77777777" w:rsidR="000D1D4E" w:rsidRPr="00127E01" w:rsidRDefault="000D1D4E" w:rsidP="000D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«Кафе»</w:t>
            </w:r>
          </w:p>
          <w:p w14:paraId="5A871950" w14:textId="77777777" w:rsidR="00E604CA" w:rsidRPr="00127E01" w:rsidRDefault="00E604CA" w:rsidP="00E604CA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Цель:формирование умения распределяться на подгруппы в соответствии 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игровым сюжетом и по окончании заданного игрового действия снова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объединяться в единый коллектив.</w:t>
            </w:r>
          </w:p>
          <w:p w14:paraId="0BE2EBAE" w14:textId="77777777" w:rsidR="00216BDE" w:rsidRPr="00127E01" w:rsidRDefault="00E604CA" w:rsidP="00E60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  <w:tc>
          <w:tcPr>
            <w:tcW w:w="1869" w:type="dxa"/>
            <w:gridSpan w:val="4"/>
          </w:tcPr>
          <w:p w14:paraId="1B782EFB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DE" w:rsidRPr="00127E01" w14:paraId="54B2EB3B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13685E8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3" w:type="dxa"/>
          </w:tcPr>
          <w:p w14:paraId="25FE5142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1" w:type="dxa"/>
            <w:gridSpan w:val="9"/>
          </w:tcPr>
          <w:p w14:paraId="28801503" w14:textId="77777777" w:rsidR="00216BDE" w:rsidRPr="00127E01" w:rsidRDefault="00216BDE" w:rsidP="007E2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16BDE" w:rsidRPr="00127E01" w14:paraId="4BA4EF21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6EF719C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3" w:type="dxa"/>
          </w:tcPr>
          <w:p w14:paraId="18A52EAE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0891" w:type="dxa"/>
            <w:gridSpan w:val="9"/>
          </w:tcPr>
          <w:p w14:paraId="13FC8A07" w14:textId="77777777" w:rsidR="0029548F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«Өнегелі 15 минут» Беседа </w:t>
            </w:r>
            <w:r w:rsidR="0029548F"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«Дружба – наша сила!»</w:t>
            </w:r>
          </w:p>
          <w:p w14:paraId="5A47E697" w14:textId="77777777" w:rsidR="00216BDE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</w:t>
            </w:r>
          </w:p>
          <w:p w14:paraId="1366039A" w14:textId="77777777" w:rsidR="00855AD2" w:rsidRPr="00855AD2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Біртұтас тәрбие бойынша «Тесная дружба -крепкий союз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 выставка рисунков</w:t>
            </w:r>
          </w:p>
        </w:tc>
      </w:tr>
      <w:tr w:rsidR="007D2CAE" w:rsidRPr="00127E01" w14:paraId="5EE79B2E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1176AA1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3" w:type="dxa"/>
          </w:tcPr>
          <w:p w14:paraId="1067294B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3C1621E" w14:textId="77777777" w:rsidR="003318CA" w:rsidRPr="00127E01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3CDDF343" w14:textId="77777777" w:rsidR="00E20546" w:rsidRPr="00127E01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 «Защитники Отечества»</w:t>
            </w:r>
          </w:p>
          <w:p w14:paraId="29CA2D6E" w14:textId="77777777" w:rsidR="00E20546" w:rsidRPr="00127E01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по картинке.</w:t>
            </w:r>
          </w:p>
          <w:p w14:paraId="4C3D9181" w14:textId="77777777" w:rsidR="00E20546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по картинке.</w:t>
            </w:r>
          </w:p>
          <w:p w14:paraId="011D2886" w14:textId="77777777" w:rsidR="00FA365D" w:rsidRDefault="00FA365D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E4798E" w14:textId="77777777" w:rsidR="00FA365D" w:rsidRPr="00FA365D" w:rsidRDefault="00FA365D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03D2B5" w14:textId="5EAA7C3A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4B62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</w:t>
            </w:r>
          </w:p>
          <w:p w14:paraId="08814D87" w14:textId="6D875BBE" w:rsidR="000864C2" w:rsidRPr="00F90F9A" w:rsidRDefault="000864C2" w:rsidP="00FA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F90F9A">
              <w:rPr>
                <w:rFonts w:ascii="Times New Roman" w:hAnsi="Times New Roman" w:cs="Times New Roman"/>
                <w:sz w:val="28"/>
                <w:szCs w:val="28"/>
              </w:rPr>
              <w:t xml:space="preserve">Целое и части </w:t>
            </w:r>
            <w:r w:rsidR="00F90F9A" w:rsidRPr="00A71955">
              <w:rPr>
                <w:b/>
                <w:sz w:val="24"/>
                <w:szCs w:val="24"/>
              </w:rPr>
              <w:t xml:space="preserve">Задачи: </w:t>
            </w:r>
            <w:r w:rsidR="00F90F9A" w:rsidRPr="00A71955">
              <w:rPr>
                <w:sz w:val="24"/>
                <w:szCs w:val="24"/>
              </w:rPr>
              <w:t xml:space="preserve">закреплять умение сравнивать целое и часть, называть части, определять равные и неравные части, составлять фигуры из частей. Развивать воображение, наблюдательность, мелкую моторику рук. Воспитывать умение соблюдать технику безопасности при работе с </w:t>
            </w:r>
            <w:r w:rsidR="00F90F9A" w:rsidRPr="00A71955">
              <w:rPr>
                <w:spacing w:val="-2"/>
                <w:sz w:val="24"/>
                <w:szCs w:val="24"/>
              </w:rPr>
              <w:t>ножницами.</w:t>
            </w:r>
          </w:p>
          <w:p w14:paraId="6387F827" w14:textId="6F794C33" w:rsidR="00E20546" w:rsidRPr="00F90F9A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61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ООМ </w:t>
            </w:r>
          </w:p>
          <w:p w14:paraId="5BA0310F" w14:textId="7B4828D4" w:rsidR="00FA365D" w:rsidRPr="00FA365D" w:rsidRDefault="00FA365D" w:rsidP="00331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5D">
              <w:rPr>
                <w:spacing w:val="-2"/>
                <w:sz w:val="28"/>
                <w:szCs w:val="28"/>
              </w:rPr>
              <w:t>Защитники Отечества</w:t>
            </w:r>
            <w:r w:rsidRPr="002467C4">
              <w:rPr>
                <w:sz w:val="24"/>
                <w:szCs w:val="24"/>
              </w:rPr>
              <w:t xml:space="preserve">ОбобщитьисистематизироватьзнанияозащитникахОтечества,оказахстанской армии; уточнить представления о родах войск; рассказать о подвигах защит- ников Отечества во время Великой Отечественной </w:t>
            </w:r>
            <w:r w:rsidRPr="002467C4">
              <w:rPr>
                <w:sz w:val="24"/>
                <w:szCs w:val="24"/>
              </w:rPr>
              <w:lastRenderedPageBreak/>
              <w:t>войны; развивать внима-ние, память, связную речь</w:t>
            </w:r>
          </w:p>
          <w:p w14:paraId="7B0C7910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воспитание</w:t>
            </w:r>
          </w:p>
          <w:p w14:paraId="288D6641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телом»</w:t>
            </w:r>
          </w:p>
          <w:p w14:paraId="5398A6CD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координации движений.</w:t>
            </w:r>
          </w:p>
          <w:p w14:paraId="2243E27D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  <w:p w14:paraId="21548AFC" w14:textId="77777777" w:rsidR="00E20546" w:rsidRPr="00127E01" w:rsidRDefault="00E20546" w:rsidP="0033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9EB489" w14:textId="77777777" w:rsidR="00216BDE" w:rsidRPr="00127E01" w:rsidRDefault="00E20546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480DABE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«Звуковые часы»</w:t>
            </w:r>
          </w:p>
          <w:p w14:paraId="2E545EE0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называть слова на заданный звук.</w:t>
            </w:r>
          </w:p>
          <w:p w14:paraId="75C88586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называют слова на заданный звук.</w:t>
            </w:r>
          </w:p>
          <w:p w14:paraId="28B750D4" w14:textId="77777777" w:rsidR="00E20546" w:rsidRPr="00127E01" w:rsidRDefault="00E20546" w:rsidP="00E20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14:paraId="1BA4A544" w14:textId="77777777" w:rsidR="00E20546" w:rsidRPr="00127E01" w:rsidRDefault="0080302F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«Измерение и сравнение»</w:t>
            </w:r>
          </w:p>
          <w:p w14:paraId="1664E9C9" w14:textId="77777777" w:rsidR="0080302F" w:rsidRPr="00127E01" w:rsidRDefault="0080302F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предметы,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различные условные мерки, по различным признакам (цвет, форма, размер).</w:t>
            </w:r>
          </w:p>
          <w:p w14:paraId="386993D2" w14:textId="77777777" w:rsidR="0080302F" w:rsidRPr="00127E01" w:rsidRDefault="0080302F" w:rsidP="00E2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сравнивают предметы, используя различные условные мерки, по различным признакам (цвет, форма, размер).</w:t>
            </w:r>
          </w:p>
          <w:p w14:paraId="4558A3EC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3.Казахский язык</w:t>
            </w:r>
          </w:p>
          <w:p w14:paraId="74957D42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 шешейік»</w:t>
            </w:r>
          </w:p>
          <w:p w14:paraId="25F335BA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толықтыру.</w:t>
            </w:r>
          </w:p>
          <w:p w14:paraId="7E60F802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691763F4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«Дружно топнем, дружно хлопнем»</w:t>
            </w:r>
          </w:p>
          <w:p w14:paraId="416271F7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чувства синхронности.</w:t>
            </w:r>
          </w:p>
          <w:p w14:paraId="78BAE0E7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Задача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: выполняют знакомые танцевальные движения.</w:t>
            </w:r>
          </w:p>
          <w:p w14:paraId="3452E565" w14:textId="77777777" w:rsidR="00E20546" w:rsidRPr="00127E01" w:rsidRDefault="00E20546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4" w:type="dxa"/>
          </w:tcPr>
          <w:p w14:paraId="6B3727AF" w14:textId="77777777" w:rsidR="00216BDE" w:rsidRPr="00127E01" w:rsidRDefault="00216BDE" w:rsidP="00237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10289949" w14:textId="77777777" w:rsidR="00216BDE" w:rsidRPr="00127E01" w:rsidRDefault="0080302F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14:paraId="008D4E5B" w14:textId="77777777" w:rsidR="0080302F" w:rsidRPr="00127E01" w:rsidRDefault="0080302F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«Предложение»</w:t>
            </w:r>
          </w:p>
          <w:p w14:paraId="48039B73" w14:textId="77777777" w:rsidR="0080302F" w:rsidRPr="00127E01" w:rsidRDefault="0080302F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предложение из двух слов в определенной последовательности.</w:t>
            </w:r>
          </w:p>
          <w:p w14:paraId="4D6F72EE" w14:textId="77777777" w:rsidR="0080302F" w:rsidRPr="00127E01" w:rsidRDefault="0080302F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составляют предложение из двух слов в определенной последовательности.</w:t>
            </w:r>
          </w:p>
          <w:p w14:paraId="4798E5D5" w14:textId="35413EA9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B61E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ООМ </w:t>
            </w:r>
          </w:p>
          <w:p w14:paraId="1434C2B0" w14:textId="1C062F19" w:rsidR="0080302F" w:rsidRDefault="0080302F" w:rsidP="0080302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0F9A" w:rsidRPr="002467C4">
              <w:rPr>
                <w:sz w:val="24"/>
                <w:szCs w:val="24"/>
              </w:rPr>
              <w:t xml:space="preserve"> </w:t>
            </w:r>
            <w:r w:rsidR="00F90F9A" w:rsidRPr="002467C4">
              <w:rPr>
                <w:sz w:val="24"/>
                <w:szCs w:val="24"/>
              </w:rPr>
              <w:t xml:space="preserve">ВетераныВеликой </w:t>
            </w:r>
            <w:r w:rsidR="00F90F9A" w:rsidRPr="002467C4">
              <w:rPr>
                <w:spacing w:val="-2"/>
                <w:sz w:val="24"/>
                <w:szCs w:val="24"/>
              </w:rPr>
              <w:t>Отечественной войны</w:t>
            </w:r>
          </w:p>
          <w:p w14:paraId="48E5ACB7" w14:textId="27D93F1F" w:rsidR="00F90F9A" w:rsidRDefault="00F90F9A" w:rsidP="0080302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Задача </w:t>
            </w:r>
          </w:p>
          <w:p w14:paraId="0ED926E6" w14:textId="24D008ED" w:rsidR="00F90F9A" w:rsidRPr="00127E01" w:rsidRDefault="00F90F9A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7C4">
              <w:rPr>
                <w:sz w:val="24"/>
                <w:szCs w:val="24"/>
              </w:rPr>
              <w:t xml:space="preserve">Расширять знания о ветеранах ВОВ; дать сведения о Великой </w:t>
            </w:r>
            <w:r w:rsidRPr="002467C4">
              <w:rPr>
                <w:sz w:val="24"/>
                <w:szCs w:val="24"/>
              </w:rPr>
              <w:lastRenderedPageBreak/>
              <w:t>Отечественной войне и казахских героях – участниках войны; воспитывать уважение к людям, спасавши</w:t>
            </w:r>
          </w:p>
          <w:p w14:paraId="471DA431" w14:textId="5F94EE3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61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Математика </w:t>
            </w:r>
          </w:p>
          <w:p w14:paraId="41390C50" w14:textId="2A79CCF6" w:rsidR="0080302F" w:rsidRDefault="0080302F" w:rsidP="00F90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0F9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и сравнение </w:t>
            </w:r>
          </w:p>
          <w:p w14:paraId="513EA6F8" w14:textId="6B984617" w:rsidR="00F90F9A" w:rsidRPr="00127E01" w:rsidRDefault="00F90F9A" w:rsidP="00F90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>закреплять умение измерять длину предметов при помощи условноймерки,сравниватьпредметы,используяметодыналоженияи приложения, прием попарного сравнивания. Развивать наблюдательность, память, речь, мелкую моторику рук. Воспитывать любознательность, усидчивость</w:t>
            </w:r>
          </w:p>
          <w:p w14:paraId="449A2869" w14:textId="1F9D68FE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B61E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Физическое воспитание </w:t>
            </w:r>
          </w:p>
          <w:p w14:paraId="690D2BB1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Квест-игра «В гости к зайчику»</w:t>
            </w:r>
          </w:p>
          <w:p w14:paraId="3952268E" w14:textId="77777777" w:rsidR="0080302F" w:rsidRPr="00127E01" w:rsidRDefault="0080302F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употреблять антонимы, в согласовании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притяжательных местоимений моя, мой, мое с именами существительными в роде и числе</w:t>
            </w:r>
            <w:r w:rsidR="00CA55D4"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9DD5BA" w14:textId="77777777" w:rsidR="00CA55D4" w:rsidRPr="00127E01" w:rsidRDefault="00CA55D4" w:rsidP="00CA5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употребляют антонимы, в согласовании притяжательных местоимений моя, мой, мое с именами существительными в роде и числе.</w:t>
            </w:r>
          </w:p>
          <w:p w14:paraId="051D06A2" w14:textId="77777777" w:rsidR="00CA55D4" w:rsidRPr="00127E01" w:rsidRDefault="00CA55D4" w:rsidP="00803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4"/>
          </w:tcPr>
          <w:p w14:paraId="459421F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01" w:rsidRPr="00127E01" w14:paraId="2FC85F97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7639121E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973" w:type="dxa"/>
          </w:tcPr>
          <w:p w14:paraId="06790402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</w:tcPr>
          <w:p w14:paraId="6B9B84FC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месяцев:</w:t>
            </w:r>
          </w:p>
          <w:p w14:paraId="4849A398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январь</w:t>
            </w:r>
          </w:p>
          <w:p w14:paraId="4C15D55C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</w:t>
            </w:r>
          </w:p>
          <w:p w14:paraId="7CA70DC6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</w:tc>
      </w:tr>
      <w:tr w:rsidR="00855AD2" w:rsidRPr="00127E01" w14:paraId="3C540DC6" w14:textId="77777777" w:rsidTr="00FA365D">
        <w:trPr>
          <w:gridAfter w:val="2"/>
          <w:wAfter w:w="3971" w:type="dxa"/>
        </w:trPr>
        <w:tc>
          <w:tcPr>
            <w:tcW w:w="2597" w:type="dxa"/>
          </w:tcPr>
          <w:p w14:paraId="3507E4AB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14:paraId="0ADC5289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  <w:tcBorders>
              <w:top w:val="nil"/>
            </w:tcBorders>
          </w:tcPr>
          <w:p w14:paraId="41570027" w14:textId="77777777" w:rsidR="00855AD2" w:rsidRPr="00127E01" w:rsidRDefault="00855AD2" w:rsidP="00744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6" w:type="dxa"/>
          </w:tcPr>
          <w:p w14:paraId="41AD9C5A" w14:textId="77777777" w:rsidR="00855AD2" w:rsidRPr="00127E01" w:rsidRDefault="00855AD2" w:rsidP="00744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D2" w:rsidRPr="00127E01" w14:paraId="2A9B0369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7FA1400A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игры), изодеятельность, рассматривание книг и другое)</w:t>
            </w:r>
          </w:p>
        </w:tc>
        <w:tc>
          <w:tcPr>
            <w:tcW w:w="973" w:type="dxa"/>
          </w:tcPr>
          <w:p w14:paraId="6822BB0A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76E4EC5" w14:textId="77777777" w:rsidR="00855AD2" w:rsidRPr="00127E01" w:rsidRDefault="00855AD2" w:rsidP="0015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справа»</w:t>
            </w:r>
          </w:p>
          <w:p w14:paraId="7DD090C3" w14:textId="77777777" w:rsidR="00855AD2" w:rsidRPr="00127E01" w:rsidRDefault="00855AD2" w:rsidP="0015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4158882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пространственного представления.</w:t>
            </w:r>
          </w:p>
          <w:p w14:paraId="454E87B2" w14:textId="77777777" w:rsidR="00855AD2" w:rsidRPr="00127E01" w:rsidRDefault="00855AD2" w:rsidP="0015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называют расположение игрушек.</w:t>
            </w:r>
          </w:p>
          <w:bookmarkEnd w:id="4"/>
          <w:p w14:paraId="70B87F11" w14:textId="77777777" w:rsidR="00855AD2" w:rsidRPr="00127E01" w:rsidRDefault="00855AD2" w:rsidP="000D0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«Насекомые. Жуки»</w:t>
            </w:r>
          </w:p>
          <w:p w14:paraId="70EFB359" w14:textId="77777777" w:rsidR="00855AD2" w:rsidRPr="00127E01" w:rsidRDefault="00855AD2" w:rsidP="000D0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4159111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14:paraId="36C0470F" w14:textId="77777777" w:rsidR="00855AD2" w:rsidRPr="00127E01" w:rsidRDefault="00855AD2" w:rsidP="000D0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bookmarkEnd w:id="5"/>
          <w:p w14:paraId="0972C951" w14:textId="77777777" w:rsidR="00855AD2" w:rsidRPr="00127E01" w:rsidRDefault="00855AD2" w:rsidP="000D0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A1EB1D" w14:textId="77777777" w:rsidR="00855AD2" w:rsidRPr="00127E01" w:rsidRDefault="00855AD2" w:rsidP="0077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познавательная и коммуникативная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игра«Зоопарк»</w:t>
            </w:r>
          </w:p>
          <w:p w14:paraId="45C58456" w14:textId="77777777" w:rsidR="00855AD2" w:rsidRPr="00127E01" w:rsidRDefault="00855AD2" w:rsidP="0077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Цель:формирование умения распределяться на подгруппы в соответствии 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14:paraId="4572B80D" w14:textId="77777777" w:rsidR="00855AD2" w:rsidRPr="00127E01" w:rsidRDefault="00855AD2" w:rsidP="0077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14:paraId="5D0B9846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трудовая, коммуникативная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«Бабочки на лугу»</w:t>
            </w:r>
          </w:p>
          <w:p w14:paraId="20DD8F32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4159336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6ECB3BDD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  и  клей.</w:t>
            </w:r>
          </w:p>
          <w:bookmarkEnd w:id="6"/>
          <w:p w14:paraId="05C4912A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61019FBE" w14:textId="77777777" w:rsidR="00855AD2" w:rsidRPr="00127E01" w:rsidRDefault="00855AD2" w:rsidP="00E04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165A31AA" w14:textId="77777777" w:rsidR="00855AD2" w:rsidRPr="00127E01" w:rsidRDefault="00855AD2" w:rsidP="0077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игра«Кафе»</w:t>
            </w:r>
          </w:p>
          <w:p w14:paraId="1D3000FB" w14:textId="77777777" w:rsidR="00855AD2" w:rsidRPr="00127E01" w:rsidRDefault="00855AD2" w:rsidP="00773091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Цель:формирование </w:t>
            </w: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умения распределяться на подгруппы в соответствии 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14:paraId="55A255D4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14:paraId="4FC38C24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  <w:p w14:paraId="1BE43106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1C3974E5" w14:textId="77777777" w:rsidR="00855AD2" w:rsidRPr="00127E01" w:rsidRDefault="00855AD2" w:rsidP="00773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правильно  используют  ножниц  и  клей.</w:t>
            </w:r>
          </w:p>
        </w:tc>
        <w:tc>
          <w:tcPr>
            <w:tcW w:w="1869" w:type="dxa"/>
            <w:gridSpan w:val="4"/>
          </w:tcPr>
          <w:p w14:paraId="63463421" w14:textId="77777777" w:rsidR="00855AD2" w:rsidRPr="00127E01" w:rsidRDefault="00855AD2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74AC602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D2" w:rsidRPr="00127E01" w14:paraId="72C57192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17DE8DF7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3" w:type="dxa"/>
          </w:tcPr>
          <w:p w14:paraId="4FF906C2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F852C00" w14:textId="77777777" w:rsidR="00855AD2" w:rsidRPr="00127E01" w:rsidRDefault="00855AD2" w:rsidP="000D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14:paraId="52F5C893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3A1CA1AB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живой и неживой природы.</w:t>
            </w:r>
          </w:p>
          <w:p w14:paraId="7772F708" w14:textId="77777777" w:rsidR="00855AD2" w:rsidRPr="00127E01" w:rsidRDefault="00855AD2" w:rsidP="000D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7BECEA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3C7BFC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934" w:type="dxa"/>
          </w:tcPr>
          <w:p w14:paraId="146D6E7B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53428F1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Решение задач</w:t>
            </w:r>
          </w:p>
        </w:tc>
        <w:tc>
          <w:tcPr>
            <w:tcW w:w="1869" w:type="dxa"/>
            <w:gridSpan w:val="4"/>
          </w:tcPr>
          <w:p w14:paraId="7D139198" w14:textId="77777777" w:rsidR="00855AD2" w:rsidRPr="00127E01" w:rsidRDefault="00855AD2" w:rsidP="000D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D2" w:rsidRPr="00127E01" w14:paraId="1E9290F2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1BA2E9E6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3" w:type="dxa"/>
          </w:tcPr>
          <w:p w14:paraId="53F3D9C5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</w:tcPr>
          <w:p w14:paraId="4CF643C4" w14:textId="77777777" w:rsidR="00855AD2" w:rsidRPr="00127E01" w:rsidRDefault="00855AD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855AD2" w:rsidRPr="00127E01" w14:paraId="0E3897CA" w14:textId="77777777" w:rsidTr="00F90F9A">
        <w:trPr>
          <w:gridAfter w:val="4"/>
          <w:wAfter w:w="4217" w:type="dxa"/>
        </w:trPr>
        <w:tc>
          <w:tcPr>
            <w:tcW w:w="2597" w:type="dxa"/>
          </w:tcPr>
          <w:p w14:paraId="77CF461D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3" w:type="dxa"/>
          </w:tcPr>
          <w:p w14:paraId="65C1BB32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4376652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одуванчиком»</w:t>
            </w:r>
          </w:p>
          <w:p w14:paraId="6C5D4CF9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об одуванчике (обратить внимание </w:t>
            </w:r>
            <w:r w:rsidRPr="00127E01">
              <w:rPr>
                <w:rStyle w:val="FontStyle131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начало цветения).</w:t>
            </w:r>
          </w:p>
          <w:p w14:paraId="525EEFF5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одуванчиком.</w:t>
            </w:r>
          </w:p>
          <w:p w14:paraId="1F285B74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A49359F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159B15B7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мусора и сухих веток.</w:t>
            </w:r>
          </w:p>
          <w:p w14:paraId="799CD81B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11B80B8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  <w:p w14:paraId="6725BE86" w14:textId="77777777" w:rsidR="00855AD2" w:rsidRPr="00127E01" w:rsidRDefault="00855AD2" w:rsidP="007D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развитие умения выполнять движения по сигналу.  </w:t>
            </w:r>
          </w:p>
          <w:p w14:paraId="2E0B16EA" w14:textId="77777777" w:rsidR="00855AD2" w:rsidRPr="00127E01" w:rsidRDefault="00855AD2" w:rsidP="007D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выполняют движения по сигналу.  </w:t>
            </w:r>
          </w:p>
          <w:p w14:paraId="7A7AC8A0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1" w:type="dxa"/>
          </w:tcPr>
          <w:p w14:paraId="536F961D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подорожником»</w:t>
            </w:r>
          </w:p>
          <w:p w14:paraId="7ADEB744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познавательной активности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 процессе формирования представлений о лекарственных ра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стениях.</w:t>
            </w:r>
          </w:p>
          <w:p w14:paraId="4D2998A6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подорожником.  </w:t>
            </w:r>
          </w:p>
          <w:p w14:paraId="4FD1F657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4E43FDF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  <w:p w14:paraId="037326CE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 </w:t>
            </w:r>
          </w:p>
          <w:p w14:paraId="73A469AD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0576FE93" w14:textId="77777777" w:rsidR="00855AD2" w:rsidRPr="00127E01" w:rsidRDefault="00855AD2" w:rsidP="007D2C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 развитие умения </w:t>
            </w:r>
            <w:r w:rsidRPr="00127E01">
              <w:rPr>
                <w:color w:val="000000"/>
                <w:sz w:val="28"/>
                <w:szCs w:val="28"/>
              </w:rPr>
              <w:t>согласовывать движения со словами.</w:t>
            </w:r>
          </w:p>
          <w:p w14:paraId="4110F018" w14:textId="77777777" w:rsidR="00855AD2" w:rsidRPr="00127E01" w:rsidRDefault="00855AD2" w:rsidP="007D2CA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color w:val="000000"/>
                <w:sz w:val="28"/>
                <w:szCs w:val="28"/>
              </w:rPr>
              <w:t xml:space="preserve">согласовывают движения со словами.  </w:t>
            </w:r>
          </w:p>
          <w:p w14:paraId="41D7A661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934" w:type="dxa"/>
          </w:tcPr>
          <w:p w14:paraId="0916B307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6DEDA93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14:paraId="6E741ABB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насекомых.</w:t>
            </w:r>
          </w:p>
          <w:p w14:paraId="77327642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насекомыми.</w:t>
            </w:r>
          </w:p>
          <w:p w14:paraId="65EFCBC5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B691FE8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Очистка участка от мусора.</w:t>
            </w:r>
          </w:p>
          <w:p w14:paraId="4AF9CADE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BE87A57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«Цветные автомобили»</w:t>
            </w:r>
          </w:p>
          <w:p w14:paraId="50AA57B0" w14:textId="77777777" w:rsidR="00855AD2" w:rsidRPr="00127E01" w:rsidRDefault="00855AD2" w:rsidP="007D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умения выполнять движения по сигналу.  </w:t>
            </w:r>
          </w:p>
          <w:p w14:paraId="31F2CCFC" w14:textId="77777777" w:rsidR="00855AD2" w:rsidRPr="00127E01" w:rsidRDefault="00855AD2" w:rsidP="007D2CA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color w:val="000000"/>
                <w:sz w:val="28"/>
                <w:szCs w:val="28"/>
              </w:rPr>
              <w:t xml:space="preserve">Задача: выполняют движения по сигналу.  </w:t>
            </w:r>
          </w:p>
          <w:p w14:paraId="4AAEB56A" w14:textId="77777777" w:rsidR="00855AD2" w:rsidRPr="00127E01" w:rsidRDefault="00855AD2" w:rsidP="007D2C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B72837E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4"/>
          </w:tcPr>
          <w:p w14:paraId="632B4666" w14:textId="77777777" w:rsidR="00855AD2" w:rsidRPr="00127E01" w:rsidRDefault="00855AD2" w:rsidP="007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D2" w:rsidRPr="00127E01" w14:paraId="51E35D4C" w14:textId="77777777" w:rsidTr="00F90F9A">
        <w:tc>
          <w:tcPr>
            <w:tcW w:w="2597" w:type="dxa"/>
          </w:tcPr>
          <w:p w14:paraId="2C23E6F8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3" w:type="dxa"/>
          </w:tcPr>
          <w:p w14:paraId="78606F9D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4" w:type="dxa"/>
            <w:gridSpan w:val="5"/>
          </w:tcPr>
          <w:p w14:paraId="26A6CABB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67BC229A" w14:textId="77777777" w:rsidR="00855AD2" w:rsidRPr="00127E01" w:rsidRDefault="00855AD2" w:rsidP="00EE75A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«Правильный маршрут»</w:t>
            </w:r>
          </w:p>
          <w:p w14:paraId="37885067" w14:textId="77777777" w:rsidR="00855AD2" w:rsidRPr="00127E01" w:rsidRDefault="00855AD2" w:rsidP="00EE75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усвоение базовых правил поведения на природе и развитие ориентации.</w:t>
            </w:r>
          </w:p>
          <w:p w14:paraId="03814CD3" w14:textId="77777777" w:rsidR="00855AD2" w:rsidRPr="00127E01" w:rsidRDefault="00855AD2" w:rsidP="00EE75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на природе.</w:t>
            </w:r>
          </w:p>
          <w:p w14:paraId="126CE01F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B1D7" w14:textId="77777777" w:rsidR="00855AD2" w:rsidRPr="00127E01" w:rsidRDefault="00855AD2" w:rsidP="00D25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B59883A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4CC147A" w14:textId="77777777" w:rsidR="00855AD2" w:rsidRPr="00127E01" w:rsidRDefault="00855AD2" w:rsidP="009423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«Птичий хор»</w:t>
            </w:r>
          </w:p>
          <w:p w14:paraId="143A6C75" w14:textId="77777777" w:rsidR="00855AD2" w:rsidRPr="00127E01" w:rsidRDefault="00855AD2" w:rsidP="009423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знакомство с разнообразием птиц весной.</w:t>
            </w:r>
          </w:p>
          <w:p w14:paraId="205F79B5" w14:textId="77777777" w:rsidR="00855AD2" w:rsidRPr="00127E01" w:rsidRDefault="00855AD2" w:rsidP="00855A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воспроизводят звуки птиц.</w:t>
            </w:r>
          </w:p>
          <w:p w14:paraId="09CCC6E2" w14:textId="77777777" w:rsidR="00855AD2" w:rsidRPr="00127E01" w:rsidRDefault="00855AD2" w:rsidP="00D25A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FF69370" w14:textId="77777777" w:rsidR="00855AD2" w:rsidRPr="00127E01" w:rsidRDefault="00855AD2" w:rsidP="00D25A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Соқыр теке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182E02C" w14:textId="77777777" w:rsidR="00855AD2" w:rsidRPr="00127E01" w:rsidRDefault="00855AD2" w:rsidP="00D25A9C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повышение интереса к национальной игре.</w:t>
            </w:r>
          </w:p>
          <w:p w14:paraId="14DE991B" w14:textId="77777777" w:rsidR="00855AD2" w:rsidRPr="00127E01" w:rsidRDefault="00855AD2" w:rsidP="00D25A9C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AA45F3A" w14:textId="77777777" w:rsidR="00855AD2" w:rsidRPr="00127E01" w:rsidRDefault="00855AD2" w:rsidP="00D25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14:paraId="4EE5FED0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6D3F56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4"/>
          </w:tcPr>
          <w:p w14:paraId="4223B4E9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EE03358" w14:textId="77777777" w:rsidR="00855AD2" w:rsidRPr="00127E01" w:rsidRDefault="00855AD2" w:rsidP="009423FD">
            <w:pPr>
              <w:spacing w:after="0"/>
              <w:ind w:firstLine="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«Угадай, кто я?»</w:t>
            </w:r>
          </w:p>
          <w:p w14:paraId="2A1EBBF8" w14:textId="77777777" w:rsidR="00855AD2" w:rsidRPr="00127E01" w:rsidRDefault="00855AD2" w:rsidP="009423FD">
            <w:pPr>
              <w:spacing w:after="0"/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ассоциировать поведение с представителями животного мира.</w:t>
            </w:r>
          </w:p>
          <w:p w14:paraId="781DDC74" w14:textId="77777777" w:rsidR="00855AD2" w:rsidRPr="00127E01" w:rsidRDefault="00855AD2" w:rsidP="009423FD">
            <w:pPr>
              <w:spacing w:after="0"/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ассоциируют поведение с представителями животного мира.</w:t>
            </w:r>
          </w:p>
          <w:p w14:paraId="2C9F334C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27FA679" w14:textId="77777777" w:rsidR="00855AD2" w:rsidRPr="00127E01" w:rsidRDefault="00855AD2" w:rsidP="001443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«Әуе таяқ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622752E" w14:textId="77777777" w:rsidR="00855AD2" w:rsidRPr="00127E01" w:rsidRDefault="00855AD2" w:rsidP="001443F2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0BB7587C" w14:textId="5EEC752B" w:rsidR="00855AD2" w:rsidRPr="00127E01" w:rsidRDefault="00855AD2" w:rsidP="0046109B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Задача: проявляют интерес к национальной игре.</w:t>
            </w:r>
          </w:p>
        </w:tc>
        <w:tc>
          <w:tcPr>
            <w:tcW w:w="1063" w:type="dxa"/>
          </w:tcPr>
          <w:p w14:paraId="13CA45C5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D2" w:rsidRPr="00127E01" w14:paraId="64066482" w14:textId="77777777" w:rsidTr="00FA365D">
        <w:trPr>
          <w:gridAfter w:val="3"/>
          <w:wAfter w:w="4207" w:type="dxa"/>
        </w:trPr>
        <w:tc>
          <w:tcPr>
            <w:tcW w:w="2597" w:type="dxa"/>
          </w:tcPr>
          <w:p w14:paraId="1A7F186F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3" w:type="dxa"/>
          </w:tcPr>
          <w:p w14:paraId="18D91C6A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1" w:type="dxa"/>
            <w:gridSpan w:val="9"/>
          </w:tcPr>
          <w:p w14:paraId="5C23C9ED" w14:textId="77777777" w:rsidR="00855AD2" w:rsidRPr="00127E01" w:rsidRDefault="00855AD2" w:rsidP="00CE2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644AC024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A1B04" w14:textId="77777777" w:rsidR="00216BDE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B3E8B" w14:textId="77777777" w:rsidR="00855AD2" w:rsidRDefault="00855AD2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B4F62" w14:textId="77777777" w:rsidR="00855AD2" w:rsidRDefault="00855AD2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14A3A" w14:textId="77777777" w:rsidR="00855AD2" w:rsidRDefault="00855AD2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974ED" w14:textId="77777777" w:rsidR="00855AD2" w:rsidRDefault="00855AD2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1FC66" w14:textId="3497E075" w:rsidR="00216BDE" w:rsidRPr="00127E01" w:rsidRDefault="00F90F9A" w:rsidP="00F9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6BDE" w:rsidRPr="00127E01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09CDBB4" w14:textId="2DDEAA48" w:rsidR="00934183" w:rsidRPr="00127E01" w:rsidRDefault="00965B73" w:rsidP="00965B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4183" w:rsidRPr="00127E01">
        <w:rPr>
          <w:rFonts w:ascii="Times New Roman" w:hAnsi="Times New Roman" w:cs="Times New Roman"/>
          <w:sz w:val="28"/>
          <w:szCs w:val="28"/>
        </w:rPr>
        <w:t>Цитата недели:</w:t>
      </w:r>
      <w:r w:rsidR="00934183" w:rsidRPr="00127E01">
        <w:rPr>
          <w:rFonts w:ascii="Times New Roman" w:hAnsi="Times New Roman" w:cs="Times New Roman"/>
          <w:bCs/>
          <w:sz w:val="28"/>
          <w:szCs w:val="28"/>
        </w:rPr>
        <w:t>Бірлік жоқ болса ұйым жоқ, ұйым жоқ болса күнің жоқ</w:t>
      </w:r>
    </w:p>
    <w:p w14:paraId="6CA54B99" w14:textId="3DED9488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Организации образования  «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965B73">
        <w:rPr>
          <w:rFonts w:ascii="Times New Roman" w:hAnsi="Times New Roman" w:cs="Times New Roman"/>
          <w:sz w:val="28"/>
          <w:szCs w:val="28"/>
          <w:lang w:val="kk-KZ"/>
        </w:rPr>
        <w:t>КГУ ООШ с Астраханка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Pr="00127E01">
        <w:rPr>
          <w:rFonts w:ascii="Times New Roman" w:hAnsi="Times New Roman" w:cs="Times New Roman"/>
          <w:sz w:val="28"/>
          <w:szCs w:val="28"/>
        </w:rPr>
        <w:t>»</w:t>
      </w:r>
    </w:p>
    <w:p w14:paraId="1C522A2A" w14:textId="35F9621C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 «_</w:t>
      </w:r>
      <w:r w:rsidR="00965B73">
        <w:rPr>
          <w:rFonts w:ascii="Times New Roman" w:hAnsi="Times New Roman" w:cs="Times New Roman"/>
          <w:sz w:val="28"/>
          <w:szCs w:val="28"/>
        </w:rPr>
        <w:t>Предшкольный класс</w:t>
      </w:r>
      <w:r w:rsidRPr="00127E01">
        <w:rPr>
          <w:rFonts w:ascii="Times New Roman" w:hAnsi="Times New Roman" w:cs="Times New Roman"/>
          <w:sz w:val="28"/>
          <w:szCs w:val="28"/>
        </w:rPr>
        <w:t>__________»</w:t>
      </w:r>
    </w:p>
    <w:p w14:paraId="17285138" w14:textId="35EB6BEC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965B73">
        <w:rPr>
          <w:rFonts w:ascii="Times New Roman" w:hAnsi="Times New Roman" w:cs="Times New Roman"/>
          <w:sz w:val="28"/>
          <w:szCs w:val="28"/>
        </w:rPr>
        <w:t>5-6</w:t>
      </w:r>
      <w:r w:rsidRPr="00127E0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0C0A185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На </w:t>
      </w:r>
      <w:r w:rsidR="00A650EE" w:rsidRPr="00127E01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934183" w:rsidRPr="00127E01">
        <w:rPr>
          <w:rFonts w:ascii="Times New Roman" w:hAnsi="Times New Roman" w:cs="Times New Roman"/>
          <w:sz w:val="28"/>
          <w:szCs w:val="28"/>
        </w:rPr>
        <w:t>4</w:t>
      </w:r>
      <w:r w:rsidR="00A650EE" w:rsidRPr="00127E01">
        <w:rPr>
          <w:rFonts w:ascii="Times New Roman" w:hAnsi="Times New Roman" w:cs="Times New Roman"/>
          <w:sz w:val="28"/>
          <w:szCs w:val="28"/>
        </w:rPr>
        <w:t>-202</w:t>
      </w:r>
      <w:r w:rsidR="00934183" w:rsidRPr="00127E01">
        <w:rPr>
          <w:rFonts w:ascii="Times New Roman" w:hAnsi="Times New Roman" w:cs="Times New Roman"/>
          <w:sz w:val="28"/>
          <w:szCs w:val="28"/>
        </w:rPr>
        <w:t>5</w:t>
      </w:r>
      <w:r w:rsidR="00A650EE" w:rsidRPr="00127E01">
        <w:rPr>
          <w:rFonts w:ascii="Times New Roman" w:hAnsi="Times New Roman" w:cs="Times New Roman"/>
          <w:sz w:val="28"/>
          <w:szCs w:val="28"/>
        </w:rPr>
        <w:t xml:space="preserve">  уч.год, май,  неделя (1</w:t>
      </w:r>
      <w:r w:rsidR="00934183" w:rsidRPr="00127E01">
        <w:rPr>
          <w:rFonts w:ascii="Times New Roman" w:hAnsi="Times New Roman" w:cs="Times New Roman"/>
          <w:sz w:val="28"/>
          <w:szCs w:val="28"/>
        </w:rPr>
        <w:t>2</w:t>
      </w:r>
      <w:r w:rsidR="00A650EE" w:rsidRPr="00127E01">
        <w:rPr>
          <w:rFonts w:ascii="Times New Roman" w:hAnsi="Times New Roman" w:cs="Times New Roman"/>
          <w:sz w:val="28"/>
          <w:szCs w:val="28"/>
        </w:rPr>
        <w:t>-1</w:t>
      </w:r>
      <w:r w:rsidR="00934183" w:rsidRPr="00127E01">
        <w:rPr>
          <w:rFonts w:ascii="Times New Roman" w:hAnsi="Times New Roman" w:cs="Times New Roman"/>
          <w:sz w:val="28"/>
          <w:szCs w:val="28"/>
        </w:rPr>
        <w:t>6 мая</w:t>
      </w:r>
      <w:r w:rsidRPr="00127E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725"/>
        <w:gridCol w:w="2529"/>
        <w:gridCol w:w="191"/>
        <w:gridCol w:w="2044"/>
        <w:gridCol w:w="152"/>
        <w:gridCol w:w="2529"/>
        <w:gridCol w:w="119"/>
        <w:gridCol w:w="2035"/>
        <w:gridCol w:w="118"/>
        <w:gridCol w:w="2529"/>
      </w:tblGrid>
      <w:tr w:rsidR="00127E01" w:rsidRPr="00127E01" w14:paraId="08F01F42" w14:textId="77777777" w:rsidTr="00340316">
        <w:tc>
          <w:tcPr>
            <w:tcW w:w="1815" w:type="dxa"/>
          </w:tcPr>
          <w:p w14:paraId="79012C6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25" w:type="dxa"/>
          </w:tcPr>
          <w:p w14:paraId="3D124BE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29" w:type="dxa"/>
          </w:tcPr>
          <w:p w14:paraId="01F5ECE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28E1E8D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183"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87" w:type="dxa"/>
            <w:gridSpan w:val="3"/>
          </w:tcPr>
          <w:p w14:paraId="3136EFC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987224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183" w:rsidRPr="00127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29" w:type="dxa"/>
          </w:tcPr>
          <w:p w14:paraId="2A5F9D4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1228517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183" w:rsidRPr="00127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2" w:type="dxa"/>
            <w:gridSpan w:val="3"/>
          </w:tcPr>
          <w:p w14:paraId="14588F56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7F90C3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34183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529" w:type="dxa"/>
          </w:tcPr>
          <w:p w14:paraId="4CE15D5C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C76810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183" w:rsidRPr="00127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6470A" w:rsidRPr="00127E01" w14:paraId="1E46206C" w14:textId="77777777" w:rsidTr="00340316">
        <w:tc>
          <w:tcPr>
            <w:tcW w:w="1815" w:type="dxa"/>
          </w:tcPr>
          <w:p w14:paraId="7EEBDAC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25" w:type="dxa"/>
          </w:tcPr>
          <w:p w14:paraId="3933E54C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6" w:type="dxa"/>
            <w:gridSpan w:val="9"/>
          </w:tcPr>
          <w:p w14:paraId="16F05DAB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470A" w:rsidRPr="00127E01" w14:paraId="16BE1E6E" w14:textId="77777777" w:rsidTr="00340316">
        <w:tc>
          <w:tcPr>
            <w:tcW w:w="1815" w:type="dxa"/>
          </w:tcPr>
          <w:p w14:paraId="035684A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25" w:type="dxa"/>
          </w:tcPr>
          <w:p w14:paraId="292C0E6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6" w:type="dxa"/>
            <w:gridSpan w:val="9"/>
          </w:tcPr>
          <w:p w14:paraId="1A324CEF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27E01" w:rsidRPr="00127E01" w14:paraId="2AE3139E" w14:textId="77777777" w:rsidTr="00340316">
        <w:tc>
          <w:tcPr>
            <w:tcW w:w="1815" w:type="dxa"/>
          </w:tcPr>
          <w:p w14:paraId="16A21EE1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25" w:type="dxa"/>
          </w:tcPr>
          <w:p w14:paraId="64876B1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A233009" w14:textId="77777777" w:rsidR="00127E01" w:rsidRPr="00127E01" w:rsidRDefault="00127E01" w:rsidP="00127E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72F6A055" w14:textId="77777777" w:rsidR="0075339F" w:rsidRPr="00127E01" w:rsidRDefault="00216BDE" w:rsidP="007533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="0075339F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5339F" w:rsidRPr="00127E01">
              <w:rPr>
                <w:color w:val="000000"/>
                <w:sz w:val="28"/>
                <w:szCs w:val="28"/>
              </w:rPr>
              <w:t>«Что я чувствую»</w:t>
            </w:r>
          </w:p>
          <w:p w14:paraId="7A71DFA0" w14:textId="77777777" w:rsidR="00562640" w:rsidRPr="00127E01" w:rsidRDefault="00562640" w:rsidP="0056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формирование умения связно строить монолог.</w:t>
            </w:r>
          </w:p>
          <w:p w14:paraId="7D9CFBFA" w14:textId="77777777" w:rsidR="00562640" w:rsidRPr="00127E01" w:rsidRDefault="00562640" w:rsidP="0056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связно строят монолог.</w:t>
            </w:r>
          </w:p>
          <w:p w14:paraId="0A7B9398" w14:textId="6DDC547B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1D9E5BE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«Паучок на паутине»</w:t>
            </w:r>
          </w:p>
          <w:p w14:paraId="5F4F745A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 рисовании  краской  окунать  кисть  в  краску,  на  бумаге  проводить толстые  линии,  держа  кисть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горизонтально.</w:t>
            </w:r>
          </w:p>
          <w:p w14:paraId="67909F06" w14:textId="6F248F5F" w:rsidR="003C0D80" w:rsidRPr="00965B73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14:paraId="32319CF2" w14:textId="77777777" w:rsidR="003C0D80" w:rsidRPr="00127E01" w:rsidRDefault="003C0D80" w:rsidP="003C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45EBBBE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«Мое облако»</w:t>
            </w:r>
          </w:p>
          <w:p w14:paraId="31553AF8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56FA5E74" w14:textId="550C9AB9" w:rsidR="003C0D80" w:rsidRPr="00965B73" w:rsidRDefault="003C0D80" w:rsidP="00965B73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фантазируюти рассказывают, на что похожи облака, куда они могут плыть</w:t>
            </w:r>
          </w:p>
          <w:p w14:paraId="5E065A43" w14:textId="77777777" w:rsidR="003C0D80" w:rsidRPr="00127E01" w:rsidRDefault="003C0D80" w:rsidP="003C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34C1992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gridSpan w:val="3"/>
          </w:tcPr>
          <w:p w14:paraId="021E2F37" w14:textId="77777777" w:rsidR="0075339F" w:rsidRPr="00127E01" w:rsidRDefault="00216BDE" w:rsidP="0075339F">
            <w:pPr>
              <w:shd w:val="clear" w:color="auto" w:fill="FAFC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75339F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75339F"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«Магазин игрушек»</w:t>
            </w:r>
          </w:p>
          <w:p w14:paraId="5B05F89E" w14:textId="77777777" w:rsidR="00562640" w:rsidRPr="00127E01" w:rsidRDefault="00562640" w:rsidP="00753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4172756"/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подбирать  слова  при  рассказе  об  игрушках.</w:t>
            </w:r>
          </w:p>
          <w:p w14:paraId="4BAE2A04" w14:textId="3FA0E2A5" w:rsidR="00216BDE" w:rsidRPr="00965B73" w:rsidRDefault="0075339F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</w:t>
            </w:r>
            <w:r w:rsidR="00562640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слова  при  рассказе  об  игрушках.</w:t>
            </w:r>
            <w:bookmarkEnd w:id="7"/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738EB224" w14:textId="77777777" w:rsidR="003C0D80" w:rsidRPr="00127E01" w:rsidRDefault="003C0D80" w:rsidP="003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455155A" w14:textId="77777777" w:rsidR="003C0D80" w:rsidRPr="00127E01" w:rsidRDefault="003C0D80" w:rsidP="003C0D8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lang w:val="kk-KZ"/>
              </w:rPr>
            </w:pPr>
            <w:r w:rsidRPr="00127E01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color w:val="181818"/>
                <w:sz w:val="28"/>
                <w:szCs w:val="28"/>
                <w:lang w:val="kk-KZ"/>
              </w:rPr>
              <w:t>«Катер»</w:t>
            </w:r>
          </w:p>
          <w:p w14:paraId="0F20E45B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7BE5358C" w14:textId="77777777" w:rsidR="003C0D80" w:rsidRPr="00127E01" w:rsidRDefault="003C0D80" w:rsidP="003C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применяют конструктивные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умения, полученные на занятиях.</w:t>
            </w:r>
          </w:p>
          <w:p w14:paraId="2344286F" w14:textId="27464D81" w:rsidR="003C0D80" w:rsidRPr="00127E01" w:rsidRDefault="003C0D80" w:rsidP="003C0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CFE572" w14:textId="77777777" w:rsidR="003C0D80" w:rsidRPr="00127E01" w:rsidRDefault="003C0D80" w:rsidP="003C0D80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«Библиотека»</w:t>
            </w:r>
          </w:p>
          <w:p w14:paraId="2AA205F4" w14:textId="77777777" w:rsidR="0004775B" w:rsidRPr="00127E01" w:rsidRDefault="0004775B" w:rsidP="0004775B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Цель:формирование умения распределяться на подгруппы в соответствии 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14:paraId="24CB3CAE" w14:textId="77777777" w:rsidR="0004775B" w:rsidRPr="00127E01" w:rsidRDefault="0004775B" w:rsidP="0004775B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14:paraId="23E3AD4A" w14:textId="77777777" w:rsidR="00CC5CEC" w:rsidRPr="00127E01" w:rsidRDefault="00CC5CEC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07BADB2" w14:textId="77777777" w:rsidR="006057C7" w:rsidRPr="00127E01" w:rsidRDefault="00216BDE" w:rsidP="0060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6057C7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057C7" w:rsidRPr="00127E01">
              <w:rPr>
                <w:rFonts w:ascii="Times New Roman" w:hAnsi="Times New Roman" w:cs="Times New Roman"/>
                <w:sz w:val="28"/>
                <w:szCs w:val="28"/>
              </w:rPr>
              <w:t>«Старая сказка с новым концом»</w:t>
            </w:r>
          </w:p>
          <w:p w14:paraId="53C3803F" w14:textId="77777777" w:rsidR="00562640" w:rsidRPr="00127E01" w:rsidRDefault="00562640" w:rsidP="0056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формирование умения связно строить монолог.</w:t>
            </w:r>
          </w:p>
          <w:p w14:paraId="0E1BD106" w14:textId="77777777" w:rsidR="00562640" w:rsidRPr="00127E01" w:rsidRDefault="00562640" w:rsidP="0056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связно строят монолог.</w:t>
            </w:r>
          </w:p>
          <w:p w14:paraId="5C2E8861" w14:textId="77777777" w:rsidR="00216BDE" w:rsidRPr="00127E01" w:rsidRDefault="006057C7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0032C9BC" w14:textId="77777777" w:rsidR="0004775B" w:rsidRPr="00127E01" w:rsidRDefault="0004775B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«Весенняя береза»</w:t>
            </w:r>
          </w:p>
          <w:p w14:paraId="3771D244" w14:textId="77777777" w:rsidR="0004775B" w:rsidRPr="00127E01" w:rsidRDefault="0004775B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4173979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14:paraId="1BF13DBB" w14:textId="7BE1790A" w:rsidR="0004775B" w:rsidRPr="00965B73" w:rsidRDefault="0004775B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  рисовании  краской  окунают  кисть  в  краску,  на  бумаге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 толстые  линии,  держа  кисть  горизонтально.</w:t>
            </w:r>
            <w:bookmarkEnd w:id="8"/>
          </w:p>
          <w:p w14:paraId="10D9E88F" w14:textId="77777777" w:rsidR="0004775B" w:rsidRPr="00127E01" w:rsidRDefault="0004775B" w:rsidP="0004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2BB5D37" w14:textId="77777777" w:rsidR="0004775B" w:rsidRPr="00127E01" w:rsidRDefault="0004775B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«Выбери нужное»</w:t>
            </w:r>
          </w:p>
          <w:p w14:paraId="38F3C15A" w14:textId="77777777" w:rsidR="00887EBC" w:rsidRPr="00127E01" w:rsidRDefault="00887EBC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94173789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57361AF" w14:textId="34C123C2" w:rsidR="0004775B" w:rsidRPr="00965B73" w:rsidRDefault="0004775B" w:rsidP="00047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87EBC" w:rsidRPr="00127E01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предметы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9"/>
          </w:p>
          <w:p w14:paraId="36771A9E" w14:textId="77777777" w:rsidR="0004775B" w:rsidRPr="00127E01" w:rsidRDefault="0004775B" w:rsidP="0004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1244E10A" w14:textId="77777777" w:rsidR="0004775B" w:rsidRPr="00127E01" w:rsidRDefault="0004775B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79F49A" w14:textId="77777777" w:rsidR="00216BDE" w:rsidRPr="00127E01" w:rsidRDefault="00216BDE" w:rsidP="00BA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14:paraId="1CA9AC16" w14:textId="77777777" w:rsidR="00724131" w:rsidRPr="00127E01" w:rsidRDefault="00216BDE" w:rsidP="0072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724131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724131"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«Картинки-загадки»</w:t>
            </w:r>
          </w:p>
          <w:p w14:paraId="343B9073" w14:textId="77777777" w:rsidR="003C0D80" w:rsidRPr="00127E01" w:rsidRDefault="003C0D80" w:rsidP="00724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94172812"/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подбирать  слова  при  рассказе  о  предметах.</w:t>
            </w:r>
          </w:p>
          <w:p w14:paraId="6C21580D" w14:textId="77777777" w:rsidR="00724131" w:rsidRPr="00127E01" w:rsidRDefault="00724131" w:rsidP="00724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</w:t>
            </w:r>
            <w:r w:rsidR="003C0D80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слова  при  рассказе  о  предметах.</w:t>
            </w:r>
          </w:p>
          <w:bookmarkEnd w:id="10"/>
          <w:p w14:paraId="563BE77A" w14:textId="2E012FFD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2C1DCB" w14:textId="77777777" w:rsidR="00887EBC" w:rsidRPr="00127E01" w:rsidRDefault="00887EBC" w:rsidP="00887EB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127E01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sz w:val="28"/>
                <w:szCs w:val="28"/>
              </w:rPr>
              <w:t>«Беседка»</w:t>
            </w:r>
          </w:p>
          <w:p w14:paraId="5E7FD2DB" w14:textId="77777777" w:rsidR="00887EBC" w:rsidRPr="00127E01" w:rsidRDefault="00887EBC" w:rsidP="00887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68C8FACA" w14:textId="77777777" w:rsidR="00887EBC" w:rsidRPr="00127E01" w:rsidRDefault="00887EBC" w:rsidP="00887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конструктивные умения, полученные на занятиях.</w:t>
            </w:r>
          </w:p>
          <w:p w14:paraId="014A126B" w14:textId="45230D81" w:rsidR="00887EBC" w:rsidRPr="00127E01" w:rsidRDefault="00887EBC" w:rsidP="00887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B15017" w14:textId="77777777" w:rsidR="00887EBC" w:rsidRPr="00127E01" w:rsidRDefault="00887EBC" w:rsidP="0088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«Агенство недвижимости»</w:t>
            </w:r>
          </w:p>
          <w:p w14:paraId="5A5A4531" w14:textId="77777777" w:rsidR="00E26241" w:rsidRPr="00127E01" w:rsidRDefault="00E26241" w:rsidP="00E26241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Цель:формирование умения самостоятельно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распределять роли и действовать в соответствии с ними.</w:t>
            </w:r>
          </w:p>
          <w:p w14:paraId="541D4F0A" w14:textId="77777777" w:rsidR="00E26241" w:rsidRPr="00127E01" w:rsidRDefault="00E26241" w:rsidP="00E26241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ними.</w:t>
            </w:r>
          </w:p>
          <w:p w14:paraId="036E19E3" w14:textId="77777777" w:rsidR="00CC5CEC" w:rsidRPr="00127E01" w:rsidRDefault="00CC5CEC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1E3D87B" w14:textId="77777777" w:rsidR="00DD3E89" w:rsidRPr="00127E01" w:rsidRDefault="00216BDE" w:rsidP="00DD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DD3E89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D3E89" w:rsidRPr="00127E01">
              <w:rPr>
                <w:rFonts w:ascii="Times New Roman" w:hAnsi="Times New Roman" w:cs="Times New Roman"/>
                <w:sz w:val="28"/>
                <w:szCs w:val="28"/>
              </w:rPr>
              <w:t>«Книжка рассыпалась»</w:t>
            </w:r>
          </w:p>
          <w:p w14:paraId="0CF4B74F" w14:textId="77777777" w:rsidR="003C0D80" w:rsidRPr="00127E01" w:rsidRDefault="003C0D80" w:rsidP="00DD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94172906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формирование умения составлять  небольшие логические  и  повествовательные  рассказы.  </w:t>
            </w:r>
          </w:p>
          <w:p w14:paraId="7A47C388" w14:textId="08E59097" w:rsidR="00216BDE" w:rsidRPr="00965B73" w:rsidRDefault="00DD3E8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</w:t>
            </w:r>
            <w:r w:rsidR="003C0D80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небольшие логические  и  повествовательные  рассказы. </w:t>
            </w:r>
            <w:bookmarkEnd w:id="11"/>
          </w:p>
          <w:p w14:paraId="2E252547" w14:textId="77777777" w:rsidR="00E26241" w:rsidRPr="00127E01" w:rsidRDefault="00E26241" w:rsidP="00E26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  <w:p w14:paraId="6213EBC8" w14:textId="77777777" w:rsidR="00E26241" w:rsidRPr="00127E01" w:rsidRDefault="00E26241" w:rsidP="00E26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14:paraId="6512CC39" w14:textId="588E325C" w:rsidR="00E26241" w:rsidRPr="00965B73" w:rsidRDefault="00E26241" w:rsidP="00E26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14:paraId="1D318D10" w14:textId="77777777" w:rsidR="00E26241" w:rsidRPr="00127E01" w:rsidRDefault="00E26241" w:rsidP="00E2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0FD56F0" w14:textId="77777777" w:rsidR="00E26241" w:rsidRPr="00127E01" w:rsidRDefault="00E26241" w:rsidP="00E2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1FCEA89" w14:textId="77777777" w:rsidR="00E26241" w:rsidRPr="00127E01" w:rsidRDefault="00E26241" w:rsidP="00E2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3EBE703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0A" w:rsidRPr="00127E01" w14:paraId="17E8A4B6" w14:textId="77777777" w:rsidTr="00340316">
        <w:tc>
          <w:tcPr>
            <w:tcW w:w="1815" w:type="dxa"/>
          </w:tcPr>
          <w:p w14:paraId="64746BF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25" w:type="dxa"/>
          </w:tcPr>
          <w:p w14:paraId="615FAFB6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46" w:type="dxa"/>
            <w:gridSpan w:val="9"/>
          </w:tcPr>
          <w:p w14:paraId="2EE4BB0D" w14:textId="3D412F26" w:rsidR="00216BDE" w:rsidRPr="00127E01" w:rsidRDefault="00216BDE" w:rsidP="007E2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46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6470A" w:rsidRPr="00127E01" w14:paraId="2E74DE1A" w14:textId="77777777" w:rsidTr="00340316">
        <w:tc>
          <w:tcPr>
            <w:tcW w:w="1815" w:type="dxa"/>
          </w:tcPr>
          <w:p w14:paraId="28096A3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25" w:type="dxa"/>
          </w:tcPr>
          <w:p w14:paraId="0C3BFAAD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246" w:type="dxa"/>
            <w:gridSpan w:val="9"/>
          </w:tcPr>
          <w:p w14:paraId="740C71A5" w14:textId="77777777" w:rsidR="0029548F" w:rsidRPr="00127E01" w:rsidRDefault="0029548F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№2 «Вместе мы можем всё»</w:t>
            </w:r>
          </w:p>
          <w:p w14:paraId="1C70CCF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27E01" w:rsidRPr="00127E01" w14:paraId="3BC92E59" w14:textId="77777777" w:rsidTr="00340316">
        <w:tc>
          <w:tcPr>
            <w:tcW w:w="1815" w:type="dxa"/>
          </w:tcPr>
          <w:p w14:paraId="54795D44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25" w:type="dxa"/>
          </w:tcPr>
          <w:p w14:paraId="4EFBE107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FF4B5E4" w14:textId="77777777" w:rsidR="00CF715C" w:rsidRPr="00127E01" w:rsidRDefault="00862C13" w:rsidP="00CF7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59F2B854" w14:textId="77777777" w:rsidR="00862C13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«В лесу»</w:t>
            </w:r>
          </w:p>
          <w:p w14:paraId="4F9659D0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по картинке.</w:t>
            </w:r>
          </w:p>
          <w:p w14:paraId="56005E99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по картинке.</w:t>
            </w:r>
          </w:p>
          <w:p w14:paraId="6739EBD8" w14:textId="5C6DECD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61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ООМ </w:t>
            </w:r>
          </w:p>
          <w:p w14:paraId="3419BCA0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«Весенний пейзаж»</w:t>
            </w:r>
          </w:p>
          <w:p w14:paraId="5A6602F7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14:paraId="168CAA74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карандашами  не  напрягают  пальцы,  держат  карандаш наклонно,  штрихи  накладывают  равномерно; аккуратно  выполняют  работу,  собирают  вещи,  соблюдают  правила безопасности.</w:t>
            </w:r>
          </w:p>
          <w:p w14:paraId="2D73ED1F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535C94F4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21CB348D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счет в пределах 10.</w:t>
            </w:r>
          </w:p>
          <w:p w14:paraId="0BABCBE2" w14:textId="77777777" w:rsidR="000864C2" w:rsidRPr="00127E01" w:rsidRDefault="000864C2" w:rsidP="00CF7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счет в пределах 10.</w:t>
            </w:r>
          </w:p>
          <w:p w14:paraId="58B95B97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 Физическое воспитание</w:t>
            </w:r>
          </w:p>
          <w:p w14:paraId="59FB9C6D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«Спортивные игры в паре»</w:t>
            </w:r>
          </w:p>
          <w:p w14:paraId="24ACE302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игры в «Городки».</w:t>
            </w:r>
          </w:p>
          <w:p w14:paraId="178D7C4D" w14:textId="77777777" w:rsidR="000864C2" w:rsidRPr="00127E01" w:rsidRDefault="000864C2" w:rsidP="00086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действия, соблюдая правила игры.</w:t>
            </w:r>
          </w:p>
        </w:tc>
        <w:tc>
          <w:tcPr>
            <w:tcW w:w="2387" w:type="dxa"/>
            <w:gridSpan w:val="3"/>
          </w:tcPr>
          <w:p w14:paraId="29E64EC5" w14:textId="77777777" w:rsidR="00216BDE" w:rsidRPr="00127E01" w:rsidRDefault="000864C2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0368A945" w14:textId="77777777" w:rsidR="000864C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14:paraId="61327D67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составлять предложения из трех слов в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определенной последовательности и схему к нему.</w:t>
            </w:r>
          </w:p>
          <w:p w14:paraId="6901C13E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составляют предложения из трех слов в определенной последовательности и схему к нему.</w:t>
            </w:r>
          </w:p>
          <w:p w14:paraId="035F45CA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7904F6D3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4E7DEF71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предметы, похожие на геометрические фигуры и тела.</w:t>
            </w:r>
          </w:p>
          <w:p w14:paraId="5057A661" w14:textId="77777777" w:rsidR="00363942" w:rsidRPr="00127E01" w:rsidRDefault="00363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находят предметы, похожие на геометрические фигуры и тела.</w:t>
            </w:r>
          </w:p>
          <w:p w14:paraId="4D96B965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язык</w:t>
            </w:r>
          </w:p>
          <w:p w14:paraId="2A532F95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«Ерте, ерте ертеді»</w:t>
            </w:r>
          </w:p>
          <w:p w14:paraId="54554371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толықтыру.</w:t>
            </w:r>
          </w:p>
          <w:p w14:paraId="6609177F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.Музыка </w:t>
            </w:r>
          </w:p>
          <w:p w14:paraId="05D74DFD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«Веселый мяч»</w:t>
            </w:r>
          </w:p>
          <w:p w14:paraId="2FD79723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14:paraId="7CCDE457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упражнения,  меняя  движения  в  соответствии  с изменениями характера музыки и ее частей.</w:t>
            </w:r>
          </w:p>
          <w:p w14:paraId="01BDDA84" w14:textId="77777777" w:rsidR="00363942" w:rsidRPr="00127E01" w:rsidRDefault="00363942" w:rsidP="0036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B74A5A2" w14:textId="77777777" w:rsidR="002B0911" w:rsidRPr="00127E01" w:rsidRDefault="007F0D9D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75033415" w14:textId="77777777" w:rsidR="007F0D9D" w:rsidRPr="00127E01" w:rsidRDefault="005C151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Дуйсенбиева «Пропажа»</w:t>
            </w:r>
          </w:p>
          <w:p w14:paraId="16F200B1" w14:textId="77777777" w:rsidR="005C1519" w:rsidRPr="00127E01" w:rsidRDefault="005C151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рассказывать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 наизусть выразительно, передавать интонацию, логическое ударение, паузу. </w:t>
            </w:r>
          </w:p>
          <w:p w14:paraId="5D1151E7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стихотворение наизусть выразительно, </w:t>
            </w:r>
          </w:p>
          <w:p w14:paraId="7C7FEF52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передают интонацию, логическое ударение, паузу.</w:t>
            </w:r>
          </w:p>
          <w:p w14:paraId="530D05EA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35A8B5DB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«Схема предложения»</w:t>
            </w:r>
          </w:p>
          <w:p w14:paraId="24554FDA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 из трех слов в определенной последовательности и схему к нему.</w:t>
            </w:r>
          </w:p>
          <w:p w14:paraId="77E527FF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из трех слов в определенной последовательности и схему к нему.</w:t>
            </w:r>
          </w:p>
          <w:p w14:paraId="2D3C5E9E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0006AC58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14:paraId="1B0E5063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защитникам Родины.</w:t>
            </w:r>
          </w:p>
          <w:p w14:paraId="0F2EA416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защитникам Родины.</w:t>
            </w:r>
          </w:p>
          <w:p w14:paraId="0B599100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14:paraId="061C588A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«Общеразвивающие упражнения с палкой»</w:t>
            </w:r>
          </w:p>
          <w:p w14:paraId="087D47B4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самостоятельно  организовывать  знакомые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подвижные  игры.</w:t>
            </w:r>
          </w:p>
          <w:p w14:paraId="49348641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  организовывают знакомые подвижные  игры.</w:t>
            </w:r>
          </w:p>
          <w:p w14:paraId="7F0F387C" w14:textId="77777777" w:rsidR="005C1519" w:rsidRPr="00127E01" w:rsidRDefault="005C1519" w:rsidP="005C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14:paraId="05F6FB31" w14:textId="77777777" w:rsidR="00216BDE" w:rsidRPr="00127E01" w:rsidRDefault="005C1519" w:rsidP="002B0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6F0F29F1" w14:textId="77777777" w:rsidR="005C1519" w:rsidRPr="00127E01" w:rsidRDefault="005C1519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33C8E3A9" w14:textId="77777777" w:rsidR="005C1519" w:rsidRPr="00127E01" w:rsidRDefault="005C1519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подбирать к словам звуковые схемы.</w:t>
            </w:r>
          </w:p>
          <w:p w14:paraId="3CD28D75" w14:textId="77777777" w:rsidR="005C1519" w:rsidRPr="00127E01" w:rsidRDefault="005C1519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подбирают к словам звуковые схемы.</w:t>
            </w:r>
          </w:p>
          <w:p w14:paraId="74898AC8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14:paraId="5B9E0D38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«Әжемнің оюлары»</w:t>
            </w:r>
          </w:p>
          <w:p w14:paraId="596E1334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Міндеті: сөздік қорларын ою аттарымен молайту.</w:t>
            </w:r>
          </w:p>
          <w:p w14:paraId="6EE3A760" w14:textId="77777777" w:rsidR="00684CC3" w:rsidRPr="00127E01" w:rsidRDefault="00684CC3" w:rsidP="00684C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E9906E3" w14:textId="77777777" w:rsidR="00684CC3" w:rsidRPr="00127E01" w:rsidRDefault="00684CC3" w:rsidP="0068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«Веселый мяч»</w:t>
            </w:r>
          </w:p>
          <w:p w14:paraId="3FA9F36E" w14:textId="77777777" w:rsidR="00684CC3" w:rsidRPr="00127E01" w:rsidRDefault="00684CC3" w:rsidP="0068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14:paraId="75EC88F1" w14:textId="77777777" w:rsidR="00684CC3" w:rsidRPr="00127E01" w:rsidRDefault="00684CC3" w:rsidP="0068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учить  выполняют  упражнения,  меняя  движения  в  соответствии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изменениями характера музыки и ее частей.</w:t>
            </w:r>
          </w:p>
          <w:p w14:paraId="0E4E786B" w14:textId="77777777" w:rsidR="005C1519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736E65E1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Пересказ рассказа Е. Пермяка «Для чего руки нужны?»</w:t>
            </w:r>
          </w:p>
          <w:p w14:paraId="6D474DBD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связно и последовательно пересказывать текст.</w:t>
            </w:r>
          </w:p>
          <w:p w14:paraId="637E462B" w14:textId="77777777" w:rsidR="00684CC3" w:rsidRPr="00127E01" w:rsidRDefault="00684CC3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связно и последовательно пересказывают текст.</w:t>
            </w:r>
          </w:p>
        </w:tc>
        <w:tc>
          <w:tcPr>
            <w:tcW w:w="2529" w:type="dxa"/>
          </w:tcPr>
          <w:p w14:paraId="7E56B8DB" w14:textId="77777777" w:rsidR="00EA5345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5FFEB692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49AEF98C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объединять и делить множество на части.</w:t>
            </w:r>
          </w:p>
          <w:p w14:paraId="58A84906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объединяют и делят множество на части.</w:t>
            </w:r>
          </w:p>
          <w:p w14:paraId="4B064ADD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14:paraId="4B72D867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В. Сутеева «Под грибом»</w:t>
            </w:r>
          </w:p>
          <w:p w14:paraId="0FE4B246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передавать характер и настроение героев, жесты, интонацию и мимику образа.</w:t>
            </w:r>
          </w:p>
          <w:p w14:paraId="5397EC83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передают характер и настроение героев, жесты, интонацию и мимику образа.</w:t>
            </w:r>
          </w:p>
          <w:p w14:paraId="06594991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2A67E956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«Ветераны Великой Отечественной войны»</w:t>
            </w:r>
          </w:p>
          <w:p w14:paraId="6F6F61C7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людям, спасавшим Родину от врагов.</w:t>
            </w:r>
          </w:p>
          <w:p w14:paraId="1F0711D2" w14:textId="77777777" w:rsidR="00EA7F86" w:rsidRPr="00127E01" w:rsidRDefault="00EA7F86" w:rsidP="002B0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людям, спасавшим Родину от врагов.</w:t>
            </w:r>
          </w:p>
          <w:p w14:paraId="6D4368F2" w14:textId="77777777" w:rsidR="00EA7F86" w:rsidRPr="00127E01" w:rsidRDefault="00EA7F86" w:rsidP="00EA7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14:paraId="4E1E0CF1" w14:textId="77777777" w:rsidR="00EA7F86" w:rsidRPr="00127E01" w:rsidRDefault="00EA7F86" w:rsidP="00EA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«Общеразвивающие упражнения»</w:t>
            </w:r>
          </w:p>
          <w:p w14:paraId="71E34B4B" w14:textId="77777777" w:rsidR="00EA7F86" w:rsidRPr="00127E01" w:rsidRDefault="00EA7F86" w:rsidP="00EA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ходьбу со сменой темпа движения.</w:t>
            </w:r>
          </w:p>
          <w:p w14:paraId="37CC82F8" w14:textId="77777777" w:rsidR="00EA7F86" w:rsidRPr="00127E01" w:rsidRDefault="00EA7F86" w:rsidP="00EA7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со сменой темпа движения.</w:t>
            </w:r>
          </w:p>
        </w:tc>
      </w:tr>
      <w:tr w:rsidR="00127E01" w:rsidRPr="00127E01" w14:paraId="5C1364CF" w14:textId="77777777" w:rsidTr="00340316">
        <w:tc>
          <w:tcPr>
            <w:tcW w:w="1815" w:type="dxa"/>
          </w:tcPr>
          <w:p w14:paraId="748172B9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725" w:type="dxa"/>
          </w:tcPr>
          <w:p w14:paraId="251B2476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6" w:type="dxa"/>
            <w:gridSpan w:val="9"/>
          </w:tcPr>
          <w:p w14:paraId="1D528315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месяцев:</w:t>
            </w:r>
          </w:p>
          <w:p w14:paraId="017B89A9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</w:t>
            </w:r>
          </w:p>
          <w:p w14:paraId="7B5CC161" w14:textId="77777777" w:rsidR="00127E01" w:rsidRDefault="00127E01" w:rsidP="00127E01">
            <w:pPr>
              <w:spacing w:after="0" w:line="240" w:lineRule="auto"/>
              <w:ind w:lef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</w:t>
            </w:r>
          </w:p>
          <w:p w14:paraId="30738DCB" w14:textId="77777777" w:rsidR="00127E01" w:rsidRPr="00127E01" w:rsidRDefault="00127E01" w:rsidP="00127E01">
            <w:pPr>
              <w:spacing w:after="0" w:line="240" w:lineRule="auto"/>
              <w:ind w:lef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</w:tr>
      <w:tr w:rsidR="00127E01" w:rsidRPr="00127E01" w14:paraId="29739FAE" w14:textId="77777777" w:rsidTr="00340316">
        <w:tc>
          <w:tcPr>
            <w:tcW w:w="1815" w:type="dxa"/>
          </w:tcPr>
          <w:p w14:paraId="5B97ADFB" w14:textId="77777777" w:rsidR="00216BDE" w:rsidRPr="00127E01" w:rsidRDefault="0093418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25" w:type="dxa"/>
          </w:tcPr>
          <w:p w14:paraId="64FA668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53B210D" w14:textId="77777777" w:rsidR="00230603" w:rsidRPr="00127E01" w:rsidRDefault="00230603" w:rsidP="0023060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rStyle w:val="c2"/>
                <w:color w:val="000000"/>
                <w:sz w:val="28"/>
                <w:szCs w:val="28"/>
              </w:rPr>
              <w:t>«На плоту»</w:t>
            </w:r>
          </w:p>
          <w:p w14:paraId="786FE6C8" w14:textId="77777777" w:rsidR="003311ED" w:rsidRPr="00127E01" w:rsidRDefault="003311ED" w:rsidP="00230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4180896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пространственных направлений.</w:t>
            </w:r>
          </w:p>
          <w:p w14:paraId="724E8121" w14:textId="52D557A5" w:rsidR="00230603" w:rsidRPr="00340316" w:rsidRDefault="00230603" w:rsidP="00340316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311ED" w:rsidRPr="00127E01">
              <w:rPr>
                <w:rFonts w:ascii="Times New Roman" w:hAnsi="Times New Roman" w:cs="Times New Roman"/>
                <w:sz w:val="28"/>
                <w:szCs w:val="28"/>
              </w:rPr>
              <w:t>хорошо ориентируются в пространстве</w:t>
            </w:r>
            <w:bookmarkEnd w:id="12"/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27E01">
              <w:rPr>
                <w:rStyle w:val="c6"/>
                <w:color w:val="000000"/>
                <w:sz w:val="28"/>
                <w:szCs w:val="28"/>
              </w:rPr>
              <w:t>«Незабудки»</w:t>
            </w:r>
          </w:p>
          <w:p w14:paraId="48BCCE4B" w14:textId="77777777" w:rsidR="00B00EE8" w:rsidRPr="00127E01" w:rsidRDefault="00B00EE8" w:rsidP="00B0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аккуратно  выполнять  работу,  собирать  вещи,  соблюдать  правила безопасности.</w:t>
            </w:r>
          </w:p>
          <w:p w14:paraId="364F5088" w14:textId="65478785" w:rsidR="00216BDE" w:rsidRPr="00127E01" w:rsidRDefault="00B00EE8" w:rsidP="00230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</w:t>
            </w:r>
          </w:p>
        </w:tc>
        <w:tc>
          <w:tcPr>
            <w:tcW w:w="2387" w:type="dxa"/>
            <w:gridSpan w:val="3"/>
          </w:tcPr>
          <w:p w14:paraId="1BD13704" w14:textId="77777777" w:rsidR="003311ED" w:rsidRPr="00127E01" w:rsidRDefault="003311ED" w:rsidP="003311ED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«Библиотека»</w:t>
            </w:r>
          </w:p>
          <w:p w14:paraId="4438647A" w14:textId="77777777" w:rsidR="003311ED" w:rsidRPr="00127E01" w:rsidRDefault="003311ED" w:rsidP="003311ED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Цель:формирование умения распределяться на подгруппы в соответствии </w:t>
            </w: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14:paraId="427375DC" w14:textId="77777777" w:rsidR="003311ED" w:rsidRPr="00127E01" w:rsidRDefault="003311ED" w:rsidP="003311ED">
            <w:pPr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14:paraId="627D5515" w14:textId="77777777" w:rsidR="003311ED" w:rsidRPr="00127E01" w:rsidRDefault="003311ED" w:rsidP="003311ED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27E01">
              <w:rPr>
                <w:b/>
                <w:color w:val="000000"/>
                <w:sz w:val="28"/>
                <w:szCs w:val="28"/>
              </w:rPr>
              <w:t>ппликация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>игр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а </w:t>
            </w:r>
            <w:r w:rsidRPr="00127E01">
              <w:rPr>
                <w:color w:val="212529"/>
                <w:sz w:val="28"/>
                <w:szCs w:val="28"/>
              </w:rPr>
              <w:t>«Божья коровка»</w:t>
            </w:r>
          </w:p>
          <w:p w14:paraId="7D35F080" w14:textId="77777777" w:rsidR="005326F9" w:rsidRPr="00127E01" w:rsidRDefault="005326F9" w:rsidP="005326F9">
            <w:pPr>
              <w:spacing w:after="0" w:line="240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19585198" w14:textId="77777777" w:rsidR="005326F9" w:rsidRPr="00127E01" w:rsidRDefault="005326F9" w:rsidP="005326F9">
            <w:pPr>
              <w:spacing w:after="0" w:line="240" w:lineRule="auto"/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клей.</w:t>
            </w:r>
          </w:p>
          <w:p w14:paraId="6C3EE7B1" w14:textId="2AC0232D" w:rsidR="00216BDE" w:rsidRPr="00127E01" w:rsidRDefault="00216BDE" w:rsidP="00331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444B6956" w14:textId="77777777" w:rsidR="00230603" w:rsidRPr="00127E01" w:rsidRDefault="00230603" w:rsidP="0023060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color w:val="000000"/>
                <w:sz w:val="28"/>
                <w:szCs w:val="28"/>
              </w:rPr>
              <w:t>«Колокольчик»</w:t>
            </w:r>
          </w:p>
          <w:p w14:paraId="1C14E1C9" w14:textId="77777777" w:rsidR="003311ED" w:rsidRPr="00127E01" w:rsidRDefault="003311ED" w:rsidP="00331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(слева, справа, сзади, впереди).</w:t>
            </w:r>
          </w:p>
          <w:p w14:paraId="682691D1" w14:textId="77777777" w:rsidR="003311ED" w:rsidRPr="00127E01" w:rsidRDefault="003311ED" w:rsidP="00331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пространстве.</w:t>
            </w:r>
          </w:p>
          <w:p w14:paraId="2AB4E8CD" w14:textId="60C56ECC" w:rsidR="00230603" w:rsidRPr="00127E01" w:rsidRDefault="00230603" w:rsidP="0023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3CD32" w14:textId="77777777" w:rsidR="00230603" w:rsidRPr="00127E01" w:rsidRDefault="00230603" w:rsidP="00230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«Земляничная полянка»</w:t>
            </w:r>
          </w:p>
          <w:p w14:paraId="1EF3F75E" w14:textId="77777777" w:rsidR="00B00EE8" w:rsidRPr="00127E01" w:rsidRDefault="00B00EE8" w:rsidP="00B0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14:paraId="1065A2E6" w14:textId="77777777" w:rsidR="00B00EE8" w:rsidRPr="00127E01" w:rsidRDefault="00B00EE8" w:rsidP="00B00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p w14:paraId="26270B8D" w14:textId="3949622B" w:rsidR="00216BDE" w:rsidRPr="00127E01" w:rsidRDefault="00216BDE" w:rsidP="00230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14:paraId="42F2EA54" w14:textId="77777777" w:rsidR="003311ED" w:rsidRPr="00127E01" w:rsidRDefault="003311ED" w:rsidP="0033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«Агенство недвижимости»</w:t>
            </w:r>
          </w:p>
          <w:p w14:paraId="7C1464A4" w14:textId="77777777" w:rsidR="003311ED" w:rsidRPr="00127E01" w:rsidRDefault="003311ED" w:rsidP="003311ED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Цель:формирование умения самостоятельно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роли и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соответствии с ними.</w:t>
            </w:r>
          </w:p>
          <w:p w14:paraId="3565D666" w14:textId="77777777" w:rsidR="003311ED" w:rsidRPr="00855AD2" w:rsidRDefault="003311ED" w:rsidP="003311ED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14:paraId="1EDED369" w14:textId="77777777" w:rsidR="003311ED" w:rsidRPr="00127E01" w:rsidRDefault="003311ED" w:rsidP="003311E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27E01">
              <w:rPr>
                <w:b/>
                <w:color w:val="000000"/>
                <w:sz w:val="28"/>
                <w:szCs w:val="28"/>
              </w:rPr>
              <w:t>ппликация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color w:val="0D0D0D" w:themeColor="text1" w:themeTint="F2"/>
                <w:sz w:val="28"/>
                <w:szCs w:val="28"/>
              </w:rPr>
              <w:t>«Украсим хвост индюку»</w:t>
            </w:r>
          </w:p>
          <w:p w14:paraId="65611A24" w14:textId="77777777" w:rsidR="005326F9" w:rsidRPr="00127E01" w:rsidRDefault="005326F9" w:rsidP="005326F9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5934BD5B" w14:textId="77777777" w:rsidR="005326F9" w:rsidRPr="00127E01" w:rsidRDefault="005326F9" w:rsidP="005326F9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клей.</w:t>
            </w:r>
          </w:p>
          <w:p w14:paraId="57512393" w14:textId="5A83CF78" w:rsidR="003311ED" w:rsidRPr="00340316" w:rsidRDefault="003311ED" w:rsidP="00340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9E3C" w14:textId="77777777" w:rsidR="00216BDE" w:rsidRPr="00127E01" w:rsidRDefault="00216BDE" w:rsidP="00345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79949DA" w14:textId="77777777" w:rsidR="00230603" w:rsidRPr="00127E01" w:rsidRDefault="00230603" w:rsidP="00230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«Отгадай-где»</w:t>
            </w:r>
          </w:p>
          <w:p w14:paraId="0EB2F2CF" w14:textId="77777777" w:rsidR="003311ED" w:rsidRPr="00127E01" w:rsidRDefault="003311ED" w:rsidP="00331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(слева, справа, сзади, впереди).</w:t>
            </w:r>
          </w:p>
          <w:p w14:paraId="0219B509" w14:textId="77777777" w:rsidR="003311ED" w:rsidRPr="00127E01" w:rsidRDefault="003311ED" w:rsidP="00331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пространстве.</w:t>
            </w:r>
          </w:p>
          <w:p w14:paraId="2F42D8D6" w14:textId="3377900F" w:rsidR="00216BDE" w:rsidRPr="00855AD2" w:rsidRDefault="00216BDE" w:rsidP="0023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556EC" w14:textId="77777777" w:rsidR="00230603" w:rsidRPr="00127E01" w:rsidRDefault="00230603" w:rsidP="0023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Рисование, лепка, аппликация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06469A9" w14:textId="77777777" w:rsidR="00230603" w:rsidRPr="00127E01" w:rsidRDefault="00230603" w:rsidP="0023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364EA3" w14:textId="77777777" w:rsidR="00230603" w:rsidRPr="00127E01" w:rsidRDefault="00230603" w:rsidP="00230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7E01" w:rsidRPr="00127E01" w14:paraId="5935081C" w14:textId="77777777" w:rsidTr="00340316">
        <w:tc>
          <w:tcPr>
            <w:tcW w:w="1815" w:type="dxa"/>
          </w:tcPr>
          <w:p w14:paraId="53C18F3B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25" w:type="dxa"/>
          </w:tcPr>
          <w:p w14:paraId="43A0AD0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061B33F9" w14:textId="77777777" w:rsidR="00BA377F" w:rsidRPr="00127E01" w:rsidRDefault="00216BDE" w:rsidP="00BA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BA377F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</w:p>
          <w:p w14:paraId="5CA59B0A" w14:textId="77777777" w:rsidR="00E076E8" w:rsidRPr="00127E01" w:rsidRDefault="00E076E8" w:rsidP="00E07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«Мое облако»</w:t>
            </w:r>
          </w:p>
          <w:p w14:paraId="5839C8B1" w14:textId="77777777" w:rsidR="00E076E8" w:rsidRPr="00127E01" w:rsidRDefault="00E076E8" w:rsidP="00E07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3BD50405" w14:textId="77777777" w:rsidR="00E076E8" w:rsidRPr="00127E01" w:rsidRDefault="00E076E8" w:rsidP="00E076E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фантазируют и рассказывают, на что похожи облака, куда они могут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плыть.</w:t>
            </w:r>
          </w:p>
          <w:p w14:paraId="760805DC" w14:textId="2CEF5A89" w:rsidR="00BA377F" w:rsidRPr="00127E01" w:rsidRDefault="00BA377F" w:rsidP="00BA3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5C52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gridSpan w:val="3"/>
          </w:tcPr>
          <w:p w14:paraId="1FF9494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97DEA89" w14:textId="77777777" w:rsidR="0006470A" w:rsidRPr="00127E01" w:rsidRDefault="00216BDE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BA377F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6470A" w:rsidRPr="00127E01">
              <w:rPr>
                <w:rFonts w:ascii="Times New Roman" w:hAnsi="Times New Roman" w:cs="Times New Roman"/>
                <w:sz w:val="28"/>
                <w:szCs w:val="28"/>
              </w:rPr>
              <w:t>«Выбери нужное»</w:t>
            </w:r>
          </w:p>
          <w:p w14:paraId="2E9B6243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A156BAD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предметы.</w:t>
            </w:r>
          </w:p>
          <w:p w14:paraId="42D07C54" w14:textId="1E826D69" w:rsidR="00216BDE" w:rsidRPr="00127E01" w:rsidRDefault="00216BDE" w:rsidP="00BA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</w:tcPr>
          <w:p w14:paraId="533E69FF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C75406B" w14:textId="77777777" w:rsidR="00216BDE" w:rsidRPr="00127E01" w:rsidRDefault="00216BDE" w:rsidP="00BA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BA377F"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7E01" w:rsidRPr="00127E01" w14:paraId="54226563" w14:textId="77777777" w:rsidTr="00340316">
        <w:tc>
          <w:tcPr>
            <w:tcW w:w="1815" w:type="dxa"/>
          </w:tcPr>
          <w:p w14:paraId="60EFF7B5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25" w:type="dxa"/>
          </w:tcPr>
          <w:p w14:paraId="70FED52F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0327EBB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1C34AAB8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сезонных изменениях в неживой природе в конце весны.</w:t>
            </w:r>
          </w:p>
          <w:p w14:paraId="2B862611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погодой. </w:t>
            </w:r>
          </w:p>
          <w:p w14:paraId="546F301E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895D5DA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739D5B3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весеннего мусора.</w:t>
            </w:r>
          </w:p>
          <w:p w14:paraId="40C81522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6DFA2C6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«Салки с мячом»</w:t>
            </w:r>
          </w:p>
          <w:p w14:paraId="5C747592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движения по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сигналу.</w:t>
            </w:r>
          </w:p>
          <w:p w14:paraId="7ACF549A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color w:val="000000"/>
                <w:sz w:val="28"/>
                <w:szCs w:val="28"/>
              </w:rPr>
              <w:t xml:space="preserve">выполняют движения по сигналу.  </w:t>
            </w:r>
          </w:p>
          <w:p w14:paraId="7EED8DBB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7" w:type="dxa"/>
            <w:gridSpan w:val="3"/>
          </w:tcPr>
          <w:p w14:paraId="49D391FB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цветником»</w:t>
            </w:r>
          </w:p>
          <w:p w14:paraId="5494381A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цветнике весной.</w:t>
            </w:r>
          </w:p>
          <w:p w14:paraId="55392931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цветником. </w:t>
            </w:r>
          </w:p>
          <w:p w14:paraId="0CEE1E49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60C9610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BE5987D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Работа на огороде. </w:t>
            </w:r>
          </w:p>
          <w:p w14:paraId="4217C17C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466963A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«Мяч водящему»</w:t>
            </w:r>
          </w:p>
          <w:p w14:paraId="0E9E034B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бросать </w:t>
            </w:r>
            <w:r w:rsidRPr="00127E01">
              <w:rPr>
                <w:color w:val="000000"/>
                <w:sz w:val="28"/>
                <w:szCs w:val="28"/>
              </w:rPr>
              <w:t>мячи впереди стоящим.</w:t>
            </w:r>
          </w:p>
          <w:p w14:paraId="5EF10E04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color w:val="000000"/>
                <w:sz w:val="28"/>
                <w:szCs w:val="28"/>
              </w:rPr>
              <w:t xml:space="preserve">бросают </w:t>
            </w:r>
            <w:r w:rsidRPr="00127E01">
              <w:rPr>
                <w:color w:val="000000"/>
                <w:sz w:val="28"/>
                <w:szCs w:val="28"/>
              </w:rPr>
              <w:lastRenderedPageBreak/>
              <w:t>мячи впереди стоящим.</w:t>
            </w:r>
          </w:p>
          <w:p w14:paraId="60B38B04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9" w:type="dxa"/>
          </w:tcPr>
          <w:p w14:paraId="1D703B40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велосипедом»</w:t>
            </w:r>
          </w:p>
          <w:p w14:paraId="759DB6BA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назначении велосипеда.</w:t>
            </w:r>
          </w:p>
          <w:p w14:paraId="3E77EB6A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велосипедом.</w:t>
            </w:r>
          </w:p>
          <w:p w14:paraId="198F2670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3C263DE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37DF291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41CFAA59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56C6F3F8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«Найди себе пару»</w:t>
            </w:r>
          </w:p>
          <w:p w14:paraId="298A508E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3A411ACC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color w:val="000000"/>
                <w:sz w:val="28"/>
                <w:szCs w:val="28"/>
              </w:rPr>
              <w:t xml:space="preserve">выполняют </w:t>
            </w:r>
            <w:r w:rsidRPr="00127E01">
              <w:rPr>
                <w:color w:val="000000"/>
                <w:sz w:val="28"/>
                <w:szCs w:val="28"/>
              </w:rPr>
              <w:lastRenderedPageBreak/>
              <w:t xml:space="preserve">движения по сигналу.  </w:t>
            </w:r>
          </w:p>
          <w:p w14:paraId="6EADDB53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72" w:type="dxa"/>
            <w:gridSpan w:val="3"/>
          </w:tcPr>
          <w:p w14:paraId="5CE0BD91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муравейником на экологической тропе»</w:t>
            </w:r>
          </w:p>
          <w:p w14:paraId="34D5521F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муравьях.</w:t>
            </w:r>
          </w:p>
          <w:p w14:paraId="76BC3F0F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муравейником.</w:t>
            </w:r>
          </w:p>
          <w:p w14:paraId="2ECC0D73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52CB6F0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F72FDEF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Очистка участка от старых листьев.</w:t>
            </w:r>
          </w:p>
          <w:p w14:paraId="7984B77A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37FB4AF" w14:textId="77777777" w:rsidR="0027443B" w:rsidRPr="00127E01" w:rsidRDefault="0027443B" w:rsidP="0027443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«Воротца»</w:t>
            </w:r>
          </w:p>
          <w:p w14:paraId="05439709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движения согласно тексту.</w:t>
            </w:r>
          </w:p>
          <w:p w14:paraId="0D05F8AF" w14:textId="77777777" w:rsidR="0027443B" w:rsidRPr="00127E01" w:rsidRDefault="0027443B" w:rsidP="002744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color w:val="000000"/>
                <w:sz w:val="28"/>
                <w:szCs w:val="28"/>
              </w:rPr>
              <w:t>выполняют движения согласно тексту.</w:t>
            </w:r>
          </w:p>
          <w:p w14:paraId="3921FED5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9" w:type="dxa"/>
          </w:tcPr>
          <w:p w14:paraId="1423C829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майским жуком»</w:t>
            </w:r>
          </w:p>
          <w:p w14:paraId="3BC27C06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Цель: расширение представления </w:t>
            </w:r>
            <w:r w:rsidRPr="00127E01">
              <w:rPr>
                <w:rStyle w:val="c1"/>
                <w:sz w:val="28"/>
                <w:szCs w:val="28"/>
              </w:rPr>
              <w:t>об особенностях внешнего вида майского жука.</w:t>
            </w:r>
          </w:p>
          <w:p w14:paraId="2F1CD5B0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 xml:space="preserve">наблюдают за майским жуком. </w:t>
            </w:r>
          </w:p>
          <w:p w14:paraId="003E7CCF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846C9B1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4EB489DB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Посадка семян гороха.</w:t>
            </w:r>
          </w:p>
          <w:p w14:paraId="7F1976D7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0EF0FF9C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 «Зайка серый умывается»</w:t>
            </w:r>
          </w:p>
          <w:p w14:paraId="4E8AAD8E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Цель: развитие умения выполнять прыжки на двух ногах с </w:t>
            </w:r>
            <w:r w:rsidRPr="00127E01">
              <w:rPr>
                <w:rStyle w:val="c1"/>
                <w:sz w:val="28"/>
                <w:szCs w:val="28"/>
              </w:rPr>
              <w:lastRenderedPageBreak/>
              <w:t>продвижением вперед</w:t>
            </w:r>
          </w:p>
          <w:p w14:paraId="39310F08" w14:textId="77777777" w:rsidR="0027443B" w:rsidRPr="00127E01" w:rsidRDefault="0027443B" w:rsidP="0027443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Задача: </w:t>
            </w:r>
            <w:r w:rsidRPr="00127E01">
              <w:rPr>
                <w:sz w:val="28"/>
                <w:szCs w:val="28"/>
              </w:rPr>
              <w:t>выполняют прыжки на двух ногах с продвижением вперёд.</w:t>
            </w:r>
          </w:p>
          <w:p w14:paraId="2A1A75B5" w14:textId="77777777" w:rsidR="0027443B" w:rsidRPr="00127E01" w:rsidRDefault="0027443B" w:rsidP="00274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127E01" w:rsidRPr="00127E01" w14:paraId="4EA9218B" w14:textId="77777777" w:rsidTr="00340316">
        <w:tc>
          <w:tcPr>
            <w:tcW w:w="1815" w:type="dxa"/>
          </w:tcPr>
          <w:p w14:paraId="02D83A24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25" w:type="dxa"/>
          </w:tcPr>
          <w:p w14:paraId="3C3B16D9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</w:tcPr>
          <w:p w14:paraId="41E85D46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A4F1A21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опасный предмет»</w:t>
            </w:r>
          </w:p>
          <w:p w14:paraId="17AA1359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опасности и формирование навыков безопасного поведения.</w:t>
            </w:r>
          </w:p>
          <w:p w14:paraId="72B4E903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распознают опасности.</w:t>
            </w:r>
          </w:p>
          <w:p w14:paraId="215C1453" w14:textId="6F744660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64846DEC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779D24C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«Следопыты: По следам животных»</w:t>
            </w:r>
          </w:p>
          <w:p w14:paraId="2785861A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наблюдательности, логического мышления и экологической грамотности.</w:t>
            </w:r>
          </w:p>
          <w:p w14:paraId="7F855B22" w14:textId="121FD390" w:rsidR="0006470A" w:rsidRPr="00127E01" w:rsidRDefault="0006470A" w:rsidP="00AB0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птиц, животных и насекомых.</w:t>
            </w:r>
          </w:p>
          <w:p w14:paraId="3A061532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игра</w:t>
            </w:r>
          </w:p>
          <w:p w14:paraId="16680418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Алақан соқпақ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F71D9E5" w14:textId="77777777" w:rsidR="0006470A" w:rsidRPr="00127E01" w:rsidRDefault="0006470A" w:rsidP="0006470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3DC1037A" w14:textId="77777777" w:rsidR="0006470A" w:rsidRPr="00127E01" w:rsidRDefault="0006470A" w:rsidP="0006470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0AF3EA1" w14:textId="60D1DCD4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gridSpan w:val="3"/>
          </w:tcPr>
          <w:p w14:paraId="4E028220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146E515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«Сигнальный звонок»</w:t>
            </w:r>
          </w:p>
          <w:p w14:paraId="27CF4034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сигнализации в экстренной ситуации.</w:t>
            </w:r>
          </w:p>
          <w:p w14:paraId="05951023" w14:textId="23A4F328" w:rsidR="0006470A" w:rsidRPr="00127E01" w:rsidRDefault="0006470A" w:rsidP="00AB0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знают методы подачи сигнала о помощ</w:t>
            </w:r>
          </w:p>
        </w:tc>
        <w:tc>
          <w:tcPr>
            <w:tcW w:w="2035" w:type="dxa"/>
          </w:tcPr>
          <w:p w14:paraId="4298B886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7EBD427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«Весенний квест: Кто проснулся?»</w:t>
            </w:r>
          </w:p>
          <w:p w14:paraId="2D36D674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жизненным циклом животных весной и развитие воображения.</w:t>
            </w:r>
          </w:p>
          <w:p w14:paraId="14C0091B" w14:textId="5E16BE84" w:rsidR="0006470A" w:rsidRPr="00127E01" w:rsidRDefault="0006470A" w:rsidP="00AB0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птиц и животных.</w:t>
            </w:r>
          </w:p>
          <w:p w14:paraId="262A0170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14:paraId="3485FB1B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«Атқаума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2FF1759" w14:textId="77777777" w:rsidR="0006470A" w:rsidRPr="00127E01" w:rsidRDefault="0006470A" w:rsidP="0006470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F2F7152" w14:textId="77777777" w:rsidR="0006470A" w:rsidRPr="00127E01" w:rsidRDefault="0006470A" w:rsidP="0006470A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A1B3546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647" w:type="dxa"/>
            <w:gridSpan w:val="2"/>
          </w:tcPr>
          <w:p w14:paraId="40D79A24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A413D82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«Стоп – опасность!»</w:t>
            </w:r>
          </w:p>
          <w:p w14:paraId="23E16351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внимательности и умения быстро реагировать на сигналы о возможной опасности.</w:t>
            </w:r>
          </w:p>
          <w:p w14:paraId="18ABF205" w14:textId="77777777" w:rsidR="0006470A" w:rsidRPr="00127E01" w:rsidRDefault="0006470A" w:rsidP="000647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быстро реагируют на сигналы о возможной опасности.</w:t>
            </w:r>
          </w:p>
          <w:p w14:paraId="17706A42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</w:tr>
      <w:tr w:rsidR="0006470A" w:rsidRPr="00127E01" w14:paraId="75FA9E40" w14:textId="77777777" w:rsidTr="00340316">
        <w:tc>
          <w:tcPr>
            <w:tcW w:w="1815" w:type="dxa"/>
          </w:tcPr>
          <w:p w14:paraId="4978BAD8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25" w:type="dxa"/>
          </w:tcPr>
          <w:p w14:paraId="37A4D925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6" w:type="dxa"/>
            <w:gridSpan w:val="9"/>
          </w:tcPr>
          <w:p w14:paraId="4A2B30C4" w14:textId="77777777" w:rsidR="0006470A" w:rsidRPr="00127E01" w:rsidRDefault="0006470A" w:rsidP="0006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A95EF4B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9D567" w14:textId="77777777" w:rsidR="00216BDE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42AB" w14:textId="77777777" w:rsidR="00AB02EB" w:rsidRDefault="00AB02EB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2EE39" w14:textId="77777777" w:rsidR="00AB02EB" w:rsidRDefault="00AB02EB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CC35B" w14:textId="7D9F53D7" w:rsidR="00216BDE" w:rsidRPr="00127E01" w:rsidRDefault="00F90F9A" w:rsidP="00F9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216BDE" w:rsidRPr="00127E01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CEF6C54" w14:textId="77777777" w:rsidR="00934183" w:rsidRPr="00127E01" w:rsidRDefault="00934183" w:rsidP="0093418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Цитата недели:</w:t>
      </w:r>
      <w:r w:rsidRPr="00127E01">
        <w:rPr>
          <w:rFonts w:ascii="Times New Roman" w:hAnsi="Times New Roman" w:cs="Times New Roman"/>
          <w:bCs/>
          <w:sz w:val="28"/>
          <w:szCs w:val="28"/>
        </w:rPr>
        <w:t>Жалғанда ойлап тұрсаң бірлік керек, бірлікті ойлау үшін тірлік керек. (Төле би)</w:t>
      </w:r>
    </w:p>
    <w:p w14:paraId="281B8625" w14:textId="3DE0BE99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Организации образования  «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AB02EB">
        <w:rPr>
          <w:rFonts w:ascii="Times New Roman" w:hAnsi="Times New Roman" w:cs="Times New Roman"/>
          <w:sz w:val="28"/>
          <w:szCs w:val="28"/>
          <w:lang w:val="kk-KZ"/>
        </w:rPr>
        <w:t>КГУ ООШ с  Астраханка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127E01">
        <w:rPr>
          <w:rFonts w:ascii="Times New Roman" w:hAnsi="Times New Roman" w:cs="Times New Roman"/>
          <w:sz w:val="28"/>
          <w:szCs w:val="28"/>
        </w:rPr>
        <w:t>»</w:t>
      </w:r>
    </w:p>
    <w:p w14:paraId="42F5F2B0" w14:textId="52A95A7C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 «_</w:t>
      </w:r>
      <w:r w:rsidR="00AB02EB">
        <w:rPr>
          <w:rFonts w:ascii="Times New Roman" w:hAnsi="Times New Roman" w:cs="Times New Roman"/>
          <w:sz w:val="28"/>
          <w:szCs w:val="28"/>
        </w:rPr>
        <w:t xml:space="preserve">Предшкольный класс </w:t>
      </w:r>
      <w:r w:rsidRPr="00127E01">
        <w:rPr>
          <w:rFonts w:ascii="Times New Roman" w:hAnsi="Times New Roman" w:cs="Times New Roman"/>
          <w:sz w:val="28"/>
          <w:szCs w:val="28"/>
        </w:rPr>
        <w:t>__________»</w:t>
      </w:r>
    </w:p>
    <w:p w14:paraId="706C1B15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E57E9F7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На </w:t>
      </w:r>
      <w:r w:rsidR="00A650EE" w:rsidRPr="00127E01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934183" w:rsidRPr="00127E01">
        <w:rPr>
          <w:rFonts w:ascii="Times New Roman" w:hAnsi="Times New Roman" w:cs="Times New Roman"/>
          <w:sz w:val="28"/>
          <w:szCs w:val="28"/>
        </w:rPr>
        <w:t>4</w:t>
      </w:r>
      <w:r w:rsidR="00A650EE" w:rsidRPr="00127E01">
        <w:rPr>
          <w:rFonts w:ascii="Times New Roman" w:hAnsi="Times New Roman" w:cs="Times New Roman"/>
          <w:sz w:val="28"/>
          <w:szCs w:val="28"/>
        </w:rPr>
        <w:t>-202</w:t>
      </w:r>
      <w:r w:rsidR="00934183" w:rsidRPr="00127E01">
        <w:rPr>
          <w:rFonts w:ascii="Times New Roman" w:hAnsi="Times New Roman" w:cs="Times New Roman"/>
          <w:sz w:val="28"/>
          <w:szCs w:val="28"/>
        </w:rPr>
        <w:t>5</w:t>
      </w:r>
      <w:r w:rsidR="00A650EE" w:rsidRPr="00127E01">
        <w:rPr>
          <w:rFonts w:ascii="Times New Roman" w:hAnsi="Times New Roman" w:cs="Times New Roman"/>
          <w:sz w:val="28"/>
          <w:szCs w:val="28"/>
        </w:rPr>
        <w:t xml:space="preserve">  уч.год, май,  неделя (</w:t>
      </w:r>
      <w:r w:rsidR="0022002B" w:rsidRPr="00127E01">
        <w:rPr>
          <w:rFonts w:ascii="Times New Roman" w:hAnsi="Times New Roman" w:cs="Times New Roman"/>
          <w:sz w:val="28"/>
          <w:szCs w:val="28"/>
        </w:rPr>
        <w:t>19-23 мая</w:t>
      </w:r>
      <w:r w:rsidRPr="00127E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732"/>
        <w:gridCol w:w="2461"/>
        <w:gridCol w:w="216"/>
        <w:gridCol w:w="2114"/>
        <w:gridCol w:w="216"/>
        <w:gridCol w:w="2416"/>
        <w:gridCol w:w="2101"/>
        <w:gridCol w:w="216"/>
        <w:gridCol w:w="2474"/>
      </w:tblGrid>
      <w:tr w:rsidR="000A2D7C" w:rsidRPr="00127E01" w14:paraId="3861BBBB" w14:textId="77777777" w:rsidTr="006245C7">
        <w:tc>
          <w:tcPr>
            <w:tcW w:w="1839" w:type="dxa"/>
          </w:tcPr>
          <w:p w14:paraId="0DB793F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2" w:type="dxa"/>
          </w:tcPr>
          <w:p w14:paraId="56B3CEC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33" w:type="dxa"/>
            <w:gridSpan w:val="2"/>
          </w:tcPr>
          <w:p w14:paraId="4B10B20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A89F162" w14:textId="77777777" w:rsidR="00216BDE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9" w:type="dxa"/>
          </w:tcPr>
          <w:p w14:paraId="78FE23B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AC87D5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32" w:type="dxa"/>
            <w:gridSpan w:val="2"/>
          </w:tcPr>
          <w:p w14:paraId="1DE3CF5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7954791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28" w:type="dxa"/>
            <w:gridSpan w:val="2"/>
          </w:tcPr>
          <w:p w14:paraId="44E76A2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CE04A42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563" w:type="dxa"/>
          </w:tcPr>
          <w:p w14:paraId="438DBBF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71B60C" w14:textId="77777777" w:rsidR="00216BDE" w:rsidRPr="00127E01" w:rsidRDefault="00A650E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27E01" w:rsidRPr="00127E01" w14:paraId="78F6F0B6" w14:textId="77777777" w:rsidTr="00AB02EB">
        <w:tc>
          <w:tcPr>
            <w:tcW w:w="1839" w:type="dxa"/>
          </w:tcPr>
          <w:p w14:paraId="186BD8D1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2" w:type="dxa"/>
          </w:tcPr>
          <w:p w14:paraId="7C69824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5" w:type="dxa"/>
            <w:gridSpan w:val="8"/>
          </w:tcPr>
          <w:p w14:paraId="76B781A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27E01" w:rsidRPr="00127E01" w14:paraId="7AFF52CE" w14:textId="77777777" w:rsidTr="00AB02EB">
        <w:tc>
          <w:tcPr>
            <w:tcW w:w="1839" w:type="dxa"/>
          </w:tcPr>
          <w:p w14:paraId="347D63B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2" w:type="dxa"/>
          </w:tcPr>
          <w:p w14:paraId="4968199C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5" w:type="dxa"/>
            <w:gridSpan w:val="8"/>
          </w:tcPr>
          <w:p w14:paraId="39AB483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A2D7C" w:rsidRPr="00127E01" w14:paraId="18E216DB" w14:textId="77777777" w:rsidTr="006245C7">
        <w:tc>
          <w:tcPr>
            <w:tcW w:w="1839" w:type="dxa"/>
          </w:tcPr>
          <w:p w14:paraId="30189256" w14:textId="77777777" w:rsidR="00216BDE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изобразительная, самостоятельная и другие)</w:t>
            </w:r>
          </w:p>
        </w:tc>
        <w:tc>
          <w:tcPr>
            <w:tcW w:w="732" w:type="dxa"/>
          </w:tcPr>
          <w:p w14:paraId="39B2BD7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191C52DB" w14:textId="77777777" w:rsidR="00127E01" w:rsidRPr="00127E01" w:rsidRDefault="00127E01" w:rsidP="00127E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6EA36B5B" w14:textId="77777777" w:rsidR="00E208FA" w:rsidRPr="00127E01" w:rsidRDefault="00216BDE" w:rsidP="00E20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E208F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E208FA" w:rsidRPr="00127E01">
              <w:rPr>
                <w:rFonts w:ascii="Times New Roman" w:hAnsi="Times New Roman" w:cs="Times New Roman"/>
                <w:sz w:val="28"/>
                <w:szCs w:val="28"/>
              </w:rPr>
              <w:t>«Стоп-кадр»</w:t>
            </w:r>
          </w:p>
          <w:p w14:paraId="0E5A6D0F" w14:textId="77777777" w:rsidR="006715EF" w:rsidRPr="00127E01" w:rsidRDefault="006715EF" w:rsidP="00E20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составлять  небольшие логические  и  повествовательные  рассказы.  </w:t>
            </w:r>
          </w:p>
          <w:p w14:paraId="3E169A9D" w14:textId="77777777" w:rsidR="00E208FA" w:rsidRPr="00127E01" w:rsidRDefault="00E208FA" w:rsidP="00E20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</w:t>
            </w:r>
            <w:r w:rsidR="006715EF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небольшие логические  и  повествовательные  рассказы.  </w:t>
            </w:r>
          </w:p>
          <w:p w14:paraId="04363B6D" w14:textId="77777777" w:rsidR="00216BDE" w:rsidRPr="00127E01" w:rsidRDefault="00E208FA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2F927587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«Букет сирени»</w:t>
            </w:r>
          </w:p>
          <w:p w14:paraId="20B386F9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4399830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14:paraId="224DCA83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  рисовании  краской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окунают  кисть  в  краску,  на  бумаге  проводят толстые  линии,  держа  кисть  горизонтально.</w:t>
            </w:r>
          </w:p>
          <w:bookmarkEnd w:id="13"/>
          <w:p w14:paraId="1D5EC514" w14:textId="5AFB8DA2" w:rsidR="008A4A8D" w:rsidRPr="00127E01" w:rsidRDefault="008A4A8D" w:rsidP="008A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BB60AA" w14:textId="77777777" w:rsidR="008A4A8D" w:rsidRPr="00127E01" w:rsidRDefault="008A4A8D" w:rsidP="008A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A782FC6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«Живое-неживое»</w:t>
            </w:r>
          </w:p>
          <w:p w14:paraId="7FCDACD9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94399100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106CEC95" w14:textId="77777777" w:rsidR="008A4A8D" w:rsidRPr="00127E01" w:rsidRDefault="008A4A8D" w:rsidP="008A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живой и неживой природы.</w:t>
            </w:r>
          </w:p>
          <w:bookmarkEnd w:id="14"/>
          <w:p w14:paraId="3DBCCB66" w14:textId="77777777" w:rsidR="008A4A8D" w:rsidRPr="00127E01" w:rsidRDefault="008A4A8D" w:rsidP="008A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Свободная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игра</w:t>
            </w:r>
          </w:p>
          <w:p w14:paraId="0ED3D58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FB39533" w14:textId="77777777" w:rsidR="00200152" w:rsidRPr="00127E01" w:rsidRDefault="00216BDE" w:rsidP="00200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200152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200152" w:rsidRPr="00127E01">
              <w:rPr>
                <w:rFonts w:ascii="Times New Roman" w:hAnsi="Times New Roman" w:cs="Times New Roman"/>
                <w:sz w:val="28"/>
                <w:szCs w:val="28"/>
              </w:rPr>
              <w:t>«Что в мешочке?»</w:t>
            </w:r>
          </w:p>
          <w:p w14:paraId="576FBAB7" w14:textId="77777777" w:rsidR="00404832" w:rsidRPr="00127E01" w:rsidRDefault="00404832" w:rsidP="0020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_Hlk194398360"/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развитие умения правильно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 слова  при  рассказе  о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предметах.</w:t>
            </w:r>
          </w:p>
          <w:p w14:paraId="745ADB9D" w14:textId="77777777" w:rsidR="00200152" w:rsidRPr="00127E01" w:rsidRDefault="00200152" w:rsidP="00200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</w:t>
            </w:r>
            <w:r w:rsidR="00404832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слова  при  рассказе  о  предметах.</w:t>
            </w:r>
          </w:p>
          <w:bookmarkEnd w:id="15"/>
          <w:p w14:paraId="5CA80DC5" w14:textId="77777777" w:rsidR="00216BDE" w:rsidRPr="00127E01" w:rsidRDefault="00200152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№10)</w:t>
            </w:r>
          </w:p>
          <w:p w14:paraId="36252299" w14:textId="77777777" w:rsidR="00DF31C4" w:rsidRPr="00127E01" w:rsidRDefault="00DF31C4" w:rsidP="00DF3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AD0DDD" w14:textId="77777777" w:rsidR="00DF31C4" w:rsidRPr="00127E01" w:rsidRDefault="00DF31C4" w:rsidP="00DF31C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sz w:val="28"/>
                <w:szCs w:val="28"/>
              </w:rPr>
              <w:t>«Попугай»</w:t>
            </w:r>
          </w:p>
          <w:p w14:paraId="0EF9BFAA" w14:textId="77777777" w:rsidR="00DF31C4" w:rsidRPr="00127E01" w:rsidRDefault="00DF31C4" w:rsidP="00DF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1E3A9136" w14:textId="77777777" w:rsidR="00DF31C4" w:rsidRPr="00127E01" w:rsidRDefault="00DF31C4" w:rsidP="00DF3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применяют конструктивные умения,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на занятиях.</w:t>
            </w:r>
          </w:p>
          <w:p w14:paraId="47E17DCA" w14:textId="5DB38A04" w:rsidR="00DF31C4" w:rsidRPr="00127E01" w:rsidRDefault="00DF31C4" w:rsidP="00DF3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0A37890" w14:textId="77777777" w:rsidR="00DF31C4" w:rsidRPr="00127E01" w:rsidRDefault="00DF31C4" w:rsidP="00DF3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«Исследователи космоса»</w:t>
            </w:r>
          </w:p>
          <w:p w14:paraId="0A54FF69" w14:textId="77777777" w:rsidR="00DB5377" w:rsidRPr="00127E01" w:rsidRDefault="00DB5377" w:rsidP="00DB5377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79D7237A" w14:textId="77777777" w:rsidR="00DB5377" w:rsidRPr="00127E01" w:rsidRDefault="00DB5377" w:rsidP="00DB5377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  </w:t>
            </w:r>
          </w:p>
          <w:p w14:paraId="4D78F256" w14:textId="77777777" w:rsidR="00CC5CEC" w:rsidRPr="00127E01" w:rsidRDefault="00CC5CEC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14:paraId="33F5A030" w14:textId="77777777" w:rsidR="00342F94" w:rsidRPr="00127E01" w:rsidRDefault="00216BDE" w:rsidP="0034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342F94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342F94" w:rsidRPr="00127E01">
              <w:rPr>
                <w:rFonts w:ascii="Times New Roman" w:hAnsi="Times New Roman" w:cs="Times New Roman"/>
                <w:sz w:val="28"/>
                <w:szCs w:val="28"/>
              </w:rPr>
              <w:t>«Закончи рассказ»</w:t>
            </w:r>
          </w:p>
          <w:p w14:paraId="710F2E32" w14:textId="77777777" w:rsidR="00404832" w:rsidRPr="00127E01" w:rsidRDefault="00404832" w:rsidP="0034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94398408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придумывать  с  помощью взрослых  продолжение  и  конец  рассказа.</w:t>
            </w:r>
          </w:p>
          <w:p w14:paraId="6E6C2F6B" w14:textId="77777777" w:rsidR="00342F94" w:rsidRPr="00127E01" w:rsidRDefault="00342F94" w:rsidP="0034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</w:t>
            </w:r>
            <w:r w:rsidR="00404832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  помощью взрослых  продолжение  и  конец  рассказа.</w:t>
            </w:r>
          </w:p>
          <w:bookmarkEnd w:id="16"/>
          <w:p w14:paraId="4764146E" w14:textId="7444ADB8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70A3D7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«Голубь»</w:t>
            </w:r>
          </w:p>
          <w:p w14:paraId="2D4A4DD1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94399355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  рисовании  карандашами  не  напрягать  пальцы,  держать  карандаш наклонно,  штрихи  накладывать  равномерно.</w:t>
            </w:r>
          </w:p>
          <w:p w14:paraId="63715FC6" w14:textId="5B3FDDEC" w:rsidR="00B205F0" w:rsidRPr="00AB02EB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карандашами  не  напрягают  пальцы,  держат  карандаш наклонно,  штрихи  накладывают  равномерно.</w:t>
            </w:r>
            <w:bookmarkEnd w:id="17"/>
          </w:p>
          <w:p w14:paraId="0F741583" w14:textId="77777777" w:rsidR="00B205F0" w:rsidRPr="00127E01" w:rsidRDefault="00B205F0" w:rsidP="00B2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369E940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это такое?</w:t>
            </w:r>
          </w:p>
          <w:p w14:paraId="412631F6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715791FE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живой и неживой природы.</w:t>
            </w:r>
          </w:p>
          <w:p w14:paraId="47889F21" w14:textId="7663E2DB" w:rsidR="00B205F0" w:rsidRPr="00127E01" w:rsidRDefault="00B205F0" w:rsidP="00B2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4D9784" w14:textId="77777777" w:rsidR="00B205F0" w:rsidRPr="00127E01" w:rsidRDefault="00B205F0" w:rsidP="00B2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3EBA9DB0" w14:textId="77777777" w:rsidR="00B205F0" w:rsidRPr="00127E01" w:rsidRDefault="00B205F0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030A6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7196FD42" w14:textId="77777777" w:rsidR="007A3A4A" w:rsidRPr="00127E01" w:rsidRDefault="00216BDE" w:rsidP="007A3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="007A3A4A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7A3A4A" w:rsidRPr="00127E01">
              <w:rPr>
                <w:rFonts w:ascii="Times New Roman" w:hAnsi="Times New Roman" w:cs="Times New Roman"/>
                <w:sz w:val="28"/>
                <w:szCs w:val="28"/>
              </w:rPr>
              <w:t>«А я бы»</w:t>
            </w:r>
          </w:p>
          <w:p w14:paraId="487ECC94" w14:textId="77777777" w:rsidR="00404832" w:rsidRPr="00127E01" w:rsidRDefault="00404832" w:rsidP="007A3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94413261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придумывать  с  помощью взрослых  продолжение  и  конец  сказки.</w:t>
            </w:r>
          </w:p>
          <w:p w14:paraId="437B307E" w14:textId="77777777" w:rsidR="007A3A4A" w:rsidRPr="00127E01" w:rsidRDefault="007A3A4A" w:rsidP="007A3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придумыва</w:t>
            </w:r>
            <w:r w:rsidR="00404832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  помощью взрослых  продолжение  и  конец  сказки.</w:t>
            </w:r>
          </w:p>
          <w:bookmarkEnd w:id="18"/>
          <w:p w14:paraId="68002CBC" w14:textId="77777777" w:rsidR="00216BDE" w:rsidRPr="00127E01" w:rsidRDefault="007A3A4A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№12)</w:t>
            </w:r>
          </w:p>
          <w:p w14:paraId="69C115C4" w14:textId="77777777" w:rsidR="00DF31C4" w:rsidRPr="00127E01" w:rsidRDefault="00DF31C4" w:rsidP="00DF3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6CE881" w14:textId="77777777" w:rsidR="00DF31C4" w:rsidRPr="00127E01" w:rsidRDefault="00DF31C4" w:rsidP="00DF31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27E01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color w:val="010101"/>
                <w:sz w:val="28"/>
                <w:szCs w:val="28"/>
              </w:rPr>
              <w:t>«Аквариум»</w:t>
            </w:r>
          </w:p>
          <w:p w14:paraId="002070B6" w14:textId="77777777" w:rsidR="00DF31C4" w:rsidRPr="00127E01" w:rsidRDefault="00DF31C4" w:rsidP="00DF31C4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7790B368" w14:textId="77777777" w:rsidR="00DF31C4" w:rsidRPr="00127E01" w:rsidRDefault="00DF31C4" w:rsidP="00DF31C4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применяют конструктивные умения, полученные на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занятиях.</w:t>
            </w:r>
          </w:p>
          <w:p w14:paraId="053F8CF4" w14:textId="5C08E571" w:rsidR="00DF31C4" w:rsidRPr="00127E01" w:rsidRDefault="00DF31C4" w:rsidP="00DF3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0F2B5A" w14:textId="77777777" w:rsidR="00DF31C4" w:rsidRPr="00127E01" w:rsidRDefault="00DF31C4" w:rsidP="00DB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«Химчистка»</w:t>
            </w:r>
          </w:p>
          <w:p w14:paraId="4AFF1D2C" w14:textId="77777777" w:rsidR="00DB5377" w:rsidRPr="00127E01" w:rsidRDefault="00DB5377" w:rsidP="00DB53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380EF607" w14:textId="77777777" w:rsidR="00DB5377" w:rsidRPr="00127E01" w:rsidRDefault="00DB5377" w:rsidP="00D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  </w:t>
            </w:r>
          </w:p>
          <w:p w14:paraId="31014A9A" w14:textId="77777777" w:rsidR="00DF31C4" w:rsidRPr="00127E01" w:rsidRDefault="00DF31C4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97CA8B" w14:textId="77777777" w:rsidR="00CC5CEC" w:rsidRPr="00127E01" w:rsidRDefault="00CC5CEC" w:rsidP="00E2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6F41ECBE" w14:textId="77777777" w:rsidR="007A3A4A" w:rsidRPr="00127E01" w:rsidRDefault="00216BDE" w:rsidP="007A3A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7A3A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A3A4A" w:rsidRPr="00127E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«Пойми меня»</w:t>
            </w:r>
          </w:p>
          <w:p w14:paraId="4F242258" w14:textId="77777777" w:rsidR="00D14E1D" w:rsidRPr="00127E01" w:rsidRDefault="00D14E1D" w:rsidP="00D14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развитие умения правильно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подбирать  слова  при  рассказе  о  предметах.</w:t>
            </w:r>
          </w:p>
          <w:p w14:paraId="38466468" w14:textId="77777777" w:rsidR="00D14E1D" w:rsidRPr="00127E01" w:rsidRDefault="00D14E1D" w:rsidP="00D14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подбирают  слова  при  рассказе  о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предметах.</w:t>
            </w:r>
          </w:p>
          <w:p w14:paraId="7F86CCD5" w14:textId="7D213BA7" w:rsidR="00B205F0" w:rsidRPr="00127E01" w:rsidRDefault="00B205F0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D0C86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«Лебеди на озере»</w:t>
            </w:r>
          </w:p>
          <w:p w14:paraId="7F866856" w14:textId="77777777" w:rsidR="00B205F0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при  рисовании  краской  окунать  кисть  в  краску,  на  бумаге  проводить толстые  линии,  держа  кисть  горизонтально.</w:t>
            </w:r>
          </w:p>
          <w:p w14:paraId="749192A8" w14:textId="77777777" w:rsidR="00B205F0" w:rsidRPr="00127E01" w:rsidRDefault="00B205F0" w:rsidP="00B2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FB4373D" w14:textId="77777777" w:rsidR="00B205F0" w:rsidRPr="00127E01" w:rsidRDefault="00B205F0" w:rsidP="00B2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FB7CA8C" w14:textId="77777777" w:rsidR="00216BDE" w:rsidRPr="00127E01" w:rsidRDefault="00B205F0" w:rsidP="00B20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127E01" w:rsidRPr="00127E01" w14:paraId="6BDF7002" w14:textId="77777777" w:rsidTr="00AB02EB">
        <w:tc>
          <w:tcPr>
            <w:tcW w:w="1839" w:type="dxa"/>
          </w:tcPr>
          <w:p w14:paraId="349399A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2" w:type="dxa"/>
          </w:tcPr>
          <w:p w14:paraId="1D7ADAE3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15" w:type="dxa"/>
            <w:gridSpan w:val="8"/>
          </w:tcPr>
          <w:p w14:paraId="0D2BFEED" w14:textId="77777777" w:rsidR="00216BDE" w:rsidRPr="00127E01" w:rsidRDefault="00216BDE" w:rsidP="007E2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27E01" w:rsidRPr="00127E01" w14:paraId="0FE6F9BE" w14:textId="77777777" w:rsidTr="00AB02EB">
        <w:tc>
          <w:tcPr>
            <w:tcW w:w="1839" w:type="dxa"/>
          </w:tcPr>
          <w:p w14:paraId="304E073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2" w:type="dxa"/>
          </w:tcPr>
          <w:p w14:paraId="3C77AEA9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215" w:type="dxa"/>
            <w:gridSpan w:val="8"/>
          </w:tcPr>
          <w:p w14:paraId="56744F87" w14:textId="77777777" w:rsidR="00DB47C2" w:rsidRPr="00127E01" w:rsidRDefault="00DB47C2" w:rsidP="00DB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№3 «Солидарность – на</w:t>
            </w:r>
            <w:r w:rsidR="00127E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а сила»</w:t>
            </w:r>
          </w:p>
          <w:p w14:paraId="471BC87B" w14:textId="77777777" w:rsidR="00216BDE" w:rsidRPr="00127E01" w:rsidRDefault="00216BDE" w:rsidP="00DB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A2D7C" w:rsidRPr="00127E01" w14:paraId="03CB9DE5" w14:textId="77777777" w:rsidTr="006245C7">
        <w:tc>
          <w:tcPr>
            <w:tcW w:w="1839" w:type="dxa"/>
          </w:tcPr>
          <w:p w14:paraId="2B07A67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2" w:type="dxa"/>
          </w:tcPr>
          <w:p w14:paraId="5F8934A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2DB52729" w14:textId="77777777" w:rsidR="00EB6877" w:rsidRPr="00127E01" w:rsidRDefault="00B205F0" w:rsidP="00EB6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1.Развитие речи </w:t>
            </w:r>
          </w:p>
          <w:p w14:paraId="19AC107C" w14:textId="77777777" w:rsidR="00B205F0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«Лето – веселая пора»</w:t>
            </w:r>
          </w:p>
          <w:p w14:paraId="79012E8C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на предложенную тему.</w:t>
            </w:r>
          </w:p>
          <w:p w14:paraId="3D63B855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на предложенную тему.</w:t>
            </w:r>
          </w:p>
          <w:p w14:paraId="35A357F1" w14:textId="70C69BEF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90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ООМ </w:t>
            </w:r>
          </w:p>
          <w:p w14:paraId="567181D4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 зоопарке»</w:t>
            </w:r>
          </w:p>
          <w:p w14:paraId="5B8E9494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14:paraId="07E6E78F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аккуратно  выполняют  работу,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  вещи,  соблюдают  правила безопасности; правильного  используют  ножницы  и  клей.</w:t>
            </w:r>
          </w:p>
          <w:p w14:paraId="404DFABE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0A9921CB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2FB22943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14:paraId="60E5B1E0" w14:textId="77777777" w:rsidR="00F54D47" w:rsidRPr="00127E01" w:rsidRDefault="00F54D47" w:rsidP="00EB6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получают равенство из неравенства (неравенство из равенства),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добавляя к меньшему количеству один предмет или убирая из большего количества один предмет.</w:t>
            </w:r>
          </w:p>
          <w:p w14:paraId="66E5C39A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14:paraId="178DD3FF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«Общеразвивающие упражнения с мячом»</w:t>
            </w:r>
          </w:p>
          <w:p w14:paraId="370AAA70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ходьбу в колонне по одному с выполнением задания на внимание.</w:t>
            </w:r>
          </w:p>
          <w:p w14:paraId="2F396B7F" w14:textId="77777777" w:rsidR="00F54D47" w:rsidRPr="00127E01" w:rsidRDefault="00F54D47" w:rsidP="00F5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159" w:type="dxa"/>
          </w:tcPr>
          <w:p w14:paraId="48DDB4B0" w14:textId="77777777" w:rsidR="007E0AFD" w:rsidRPr="00127E01" w:rsidRDefault="00F54D47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5B9D94C3" w14:textId="77777777" w:rsidR="00A602B3" w:rsidRDefault="00F54D47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"Повторение"</w:t>
            </w:r>
          </w:p>
          <w:p w14:paraId="7AD3CD17" w14:textId="4760D7CD" w:rsidR="00F54D47" w:rsidRPr="00127E01" w:rsidRDefault="00A602B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F54D47" w:rsidRPr="00127E01">
              <w:rPr>
                <w:rFonts w:ascii="Times New Roman" w:hAnsi="Times New Roman" w:cs="Times New Roman"/>
                <w:sz w:val="28"/>
                <w:szCs w:val="28"/>
              </w:rPr>
              <w:t>: закрепление умения делить слова на слоги.</w:t>
            </w:r>
          </w:p>
          <w:p w14:paraId="2A6FEF4E" w14:textId="77777777" w:rsidR="00F54D47" w:rsidRPr="00127E01" w:rsidRDefault="00F54D47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делят слова на слоги.</w:t>
            </w:r>
          </w:p>
          <w:p w14:paraId="233C583B" w14:textId="77777777" w:rsidR="00F54D47" w:rsidRPr="00127E01" w:rsidRDefault="00F54D47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5D11A18E" w14:textId="77777777" w:rsidR="00F54D47" w:rsidRPr="00127E01" w:rsidRDefault="00B77B4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086FA16D" w14:textId="3474B94C" w:rsidR="00B77B41" w:rsidRPr="00127E01" w:rsidRDefault="00A602B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B77B41"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: закрепление умения определять большую (меньшую) часть </w:t>
            </w:r>
            <w:r w:rsidR="00B77B41"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множества или их равенство.</w:t>
            </w:r>
          </w:p>
          <w:p w14:paraId="3D908819" w14:textId="77777777" w:rsidR="00B77B41" w:rsidRPr="00127E01" w:rsidRDefault="00B77B4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определяют большую (меньшую) часть множества или их равенство.</w:t>
            </w:r>
          </w:p>
          <w:p w14:paraId="6CC1F514" w14:textId="77777777" w:rsidR="00B77B41" w:rsidRPr="00127E01" w:rsidRDefault="00B77B41" w:rsidP="00B77B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127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Казахский язык</w:t>
            </w:r>
          </w:p>
          <w:p w14:paraId="67E403D6" w14:textId="77777777" w:rsidR="00B77B41" w:rsidRPr="00127E01" w:rsidRDefault="00B77B4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Көлік»</w:t>
            </w:r>
          </w:p>
          <w:p w14:paraId="31742772" w14:textId="77777777" w:rsidR="00B77B41" w:rsidRPr="00127E01" w:rsidRDefault="00B77B4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көлік атауларын дұрыс айтуға жаттықтыру.</w:t>
            </w:r>
          </w:p>
          <w:p w14:paraId="501A202C" w14:textId="77777777" w:rsidR="00B77B41" w:rsidRPr="00127E01" w:rsidRDefault="00B77B41" w:rsidP="00B77B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5511712" w14:textId="77777777" w:rsidR="00B77B41" w:rsidRPr="00127E01" w:rsidRDefault="00B77B41" w:rsidP="00B77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«Веселые скачки»</w:t>
            </w:r>
          </w:p>
          <w:p w14:paraId="62EED445" w14:textId="51AADA5A" w:rsidR="00B77B41" w:rsidRPr="00127E01" w:rsidRDefault="00A602B3" w:rsidP="00B77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B77B41"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умения выполнять упражнения,  меняя  движения  в  соответствии  с изменениями </w:t>
            </w:r>
            <w:r w:rsidR="00B77B41"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музыки и ее частей.</w:t>
            </w:r>
          </w:p>
          <w:p w14:paraId="7F5246E2" w14:textId="77777777" w:rsidR="00B77B41" w:rsidRPr="00127E01" w:rsidRDefault="00B77B41" w:rsidP="00B77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  выполняют  упражнения,  меняя  движения  в  соответствии  с изменениями характера музыки и ее частей.</w:t>
            </w:r>
          </w:p>
          <w:p w14:paraId="12765AEB" w14:textId="77777777" w:rsidR="00B77B41" w:rsidRPr="00127E01" w:rsidRDefault="00B77B4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14:paraId="618AA4F0" w14:textId="77777777" w:rsidR="002A319D" w:rsidRPr="00127E01" w:rsidRDefault="00E01648" w:rsidP="002A3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14:paraId="1EE6748A" w14:textId="77777777" w:rsidR="00E01648" w:rsidRPr="00127E01" w:rsidRDefault="00E01648" w:rsidP="002A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из серии «Веселые стихотворения»: Д. Хармс «Я захотел устроить бал», И. Пивоварова «Гостеприимный крот»</w:t>
            </w:r>
          </w:p>
          <w:p w14:paraId="0A119473" w14:textId="79E0E183" w:rsidR="00E01648" w:rsidRPr="00127E01" w:rsidRDefault="00A602B3" w:rsidP="002A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E01648" w:rsidRPr="00127E01">
              <w:rPr>
                <w:rFonts w:ascii="Times New Roman" w:hAnsi="Times New Roman" w:cs="Times New Roman"/>
                <w:sz w:val="28"/>
                <w:szCs w:val="28"/>
              </w:rPr>
              <w:t>: привитие интереса к веселым литературным произведениям.</w:t>
            </w:r>
          </w:p>
          <w:p w14:paraId="5F78A9BC" w14:textId="77777777" w:rsidR="00E01648" w:rsidRPr="00127E01" w:rsidRDefault="00E01648" w:rsidP="002A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веселым литературным произведениям.</w:t>
            </w:r>
          </w:p>
          <w:p w14:paraId="420C18E6" w14:textId="77777777" w:rsidR="00A602B3" w:rsidRPr="00127E01" w:rsidRDefault="00E01648" w:rsidP="00A60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6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Казахский язык </w:t>
            </w:r>
            <w:r w:rsidR="00A602B3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«Алақай, жаз келді!»</w:t>
            </w:r>
          </w:p>
          <w:p w14:paraId="78D2F5E6" w14:textId="711068F2" w:rsidR="00E01648" w:rsidRPr="00A602B3" w:rsidRDefault="00A602B3" w:rsidP="00E01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жаз айларын қазақша айта білу, қазақ тіліндегі сөздер мен сөйлемдерді түсінуді және қолдануды уйрету.  </w:t>
            </w:r>
          </w:p>
          <w:p w14:paraId="50307310" w14:textId="5FEB0698" w:rsidR="007C6EE2" w:rsidRPr="00127E01" w:rsidRDefault="007C6EE2" w:rsidP="007C6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F9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речи </w:t>
            </w:r>
          </w:p>
          <w:p w14:paraId="6DBB060D" w14:textId="77777777" w:rsidR="007C6EE2" w:rsidRPr="00127E01" w:rsidRDefault="007C6EE2" w:rsidP="007C6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«Откуда стол пришел»</w:t>
            </w:r>
          </w:p>
          <w:p w14:paraId="3AE40760" w14:textId="585395DE" w:rsidR="007C6EE2" w:rsidRPr="00127E01" w:rsidRDefault="00A602B3" w:rsidP="007C6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7C6EE2" w:rsidRPr="00127E01">
              <w:rPr>
                <w:rFonts w:ascii="Times New Roman" w:hAnsi="Times New Roman" w:cs="Times New Roman"/>
                <w:sz w:val="28"/>
                <w:szCs w:val="28"/>
              </w:rPr>
              <w:t>: расширение представления о процессе изготовления мебели.</w:t>
            </w:r>
          </w:p>
          <w:p w14:paraId="58FBC205" w14:textId="77777777" w:rsidR="007C6EE2" w:rsidRPr="00127E01" w:rsidRDefault="007C6EE2" w:rsidP="007C6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рассказывают о процессе изготовления мебели.</w:t>
            </w:r>
          </w:p>
          <w:p w14:paraId="4D4F12FB" w14:textId="77777777" w:rsidR="0075582E" w:rsidRPr="00127E01" w:rsidRDefault="0075582E" w:rsidP="007558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4.Физическое воспитание</w:t>
            </w:r>
          </w:p>
          <w:p w14:paraId="6D9806DD" w14:textId="77777777" w:rsidR="0075582E" w:rsidRPr="00127E01" w:rsidRDefault="0075582E" w:rsidP="00755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«Общеразвивающие упражнения с флажками»</w:t>
            </w:r>
          </w:p>
          <w:p w14:paraId="7C4C4AC3" w14:textId="0A5AB1A2" w:rsidR="0075582E" w:rsidRPr="00127E01" w:rsidRDefault="00A602B3" w:rsidP="00755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</w:t>
            </w:r>
            <w:r w:rsidR="0075582E"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повторение </w:t>
            </w:r>
            <w:r w:rsidR="0075582E"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упражнений на выполнение прыжков, ползания.</w:t>
            </w:r>
          </w:p>
          <w:p w14:paraId="15DD0C0F" w14:textId="77777777" w:rsidR="0075582E" w:rsidRPr="00127E01" w:rsidRDefault="0075582E" w:rsidP="00755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="00802ECD"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упражнения по показу педагога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C24609B" w14:textId="77777777" w:rsidR="0075582E" w:rsidRPr="00127E01" w:rsidRDefault="0075582E" w:rsidP="00755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B0D3F" w14:textId="77777777" w:rsidR="00E01648" w:rsidRPr="00127E01" w:rsidRDefault="00E01648" w:rsidP="00E01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1C27" w14:textId="77777777" w:rsidR="00E01648" w:rsidRPr="00127E01" w:rsidRDefault="00E01648" w:rsidP="002A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343CDE28" w14:textId="77777777" w:rsidR="002A319D" w:rsidRPr="00127E01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1E238424" w14:textId="77777777" w:rsidR="00802ECD" w:rsidRPr="00127E01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«Чему мы научились»</w:t>
            </w:r>
          </w:p>
          <w:p w14:paraId="53912A39" w14:textId="7BAAF716" w:rsidR="00802ECD" w:rsidRPr="00127E01" w:rsidRDefault="00A602B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802ECD" w:rsidRPr="00127E01">
              <w:rPr>
                <w:rFonts w:ascii="Times New Roman" w:hAnsi="Times New Roman" w:cs="Times New Roman"/>
                <w:sz w:val="28"/>
                <w:szCs w:val="28"/>
              </w:rPr>
              <w:t>: закрепление умения составлять предложения из трех слов и схемы предложений.</w:t>
            </w:r>
          </w:p>
          <w:p w14:paraId="030DC20C" w14:textId="77777777" w:rsidR="00802ECD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составляют предложения из трех слов и схемы предложений.</w:t>
            </w:r>
          </w:p>
          <w:p w14:paraId="73F07127" w14:textId="77777777" w:rsidR="00A602B3" w:rsidRDefault="00A602B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0F6BF" w14:textId="77777777" w:rsidR="00A602B3" w:rsidRPr="00127E01" w:rsidRDefault="00A602B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0B12" w14:textId="2506E66B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2.</w:t>
            </w:r>
            <w:r w:rsidR="00A6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ООМ </w:t>
            </w:r>
          </w:p>
          <w:p w14:paraId="64E77AAB" w14:textId="77777777" w:rsidR="00802ECD" w:rsidRPr="00127E01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«Алақай, жаз келді!»</w:t>
            </w:r>
          </w:p>
          <w:p w14:paraId="1F59EDC1" w14:textId="77777777" w:rsidR="00802ECD" w:rsidRPr="00127E01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жаз айларын қазақша айта білу, қазақ тіліндегі сөздер мен сөйлемдерді түсінуді және қолдануды уйрету.  </w:t>
            </w:r>
          </w:p>
          <w:p w14:paraId="5802D3B6" w14:textId="1E4C5AA2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602B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7F80DBB5" w14:textId="77777777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«Веселые скачки»</w:t>
            </w:r>
          </w:p>
          <w:p w14:paraId="0D79B2DB" w14:textId="2891A61D" w:rsidR="00802ECD" w:rsidRPr="00127E01" w:rsidRDefault="00A602B3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802ECD" w:rsidRPr="00127E01">
              <w:rPr>
                <w:rFonts w:ascii="Times New Roman" w:hAnsi="Times New Roman" w:cs="Times New Roman"/>
                <w:sz w:val="28"/>
                <w:szCs w:val="28"/>
              </w:rPr>
              <w:t>: развитие умения выполнять  упражнения,  меняя  движения  в  соответствии  с изменениями характера музыки и ее частей.</w:t>
            </w:r>
          </w:p>
          <w:p w14:paraId="10CF3807" w14:textId="77777777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 упражнения,  меняя  движения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соответствии  с изменениями характера музыки и ее частей.</w:t>
            </w:r>
          </w:p>
          <w:p w14:paraId="78A52E6B" w14:textId="58C808A9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A6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Физкуьтура  Задача</w:t>
            </w:r>
          </w:p>
          <w:p w14:paraId="73F2C2D1" w14:textId="77777777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«Квест игра «Что мы знаем и умеем»</w:t>
            </w:r>
          </w:p>
          <w:p w14:paraId="4328C72F" w14:textId="77777777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классифицировать предметы.</w:t>
            </w:r>
          </w:p>
          <w:p w14:paraId="0E6E2846" w14:textId="77777777" w:rsidR="00802ECD" w:rsidRPr="00127E01" w:rsidRDefault="00802ECD" w:rsidP="00802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классифицируют предметы.</w:t>
            </w:r>
          </w:p>
          <w:p w14:paraId="330BC2DF" w14:textId="77777777" w:rsidR="00802ECD" w:rsidRPr="00127E01" w:rsidRDefault="00802EC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</w:tcPr>
          <w:p w14:paraId="653FBCC0" w14:textId="1D1E0DB4" w:rsidR="00F53903" w:rsidRPr="00127E01" w:rsidRDefault="00802ECD" w:rsidP="00F5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1.Основы </w:t>
            </w:r>
            <w:r w:rsidR="00A602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грамоты </w:t>
            </w:r>
          </w:p>
          <w:p w14:paraId="5939067D" w14:textId="77777777" w:rsidR="00802ECD" w:rsidRPr="00127E01" w:rsidRDefault="00802ECD" w:rsidP="00F53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мы знаем и умеем»</w:t>
            </w:r>
          </w:p>
          <w:p w14:paraId="7BBAC319" w14:textId="77777777" w:rsidR="00802ECD" w:rsidRPr="00127E01" w:rsidRDefault="00802ECD" w:rsidP="00F53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выполнять счет в пределах 10.</w:t>
            </w:r>
          </w:p>
          <w:p w14:paraId="46DB802E" w14:textId="77777777" w:rsidR="00802ECD" w:rsidRPr="00127E01" w:rsidRDefault="00802ECD" w:rsidP="00F53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выполняют счет в пределах 10.</w:t>
            </w:r>
          </w:p>
          <w:p w14:paraId="6DD14657" w14:textId="77777777" w:rsidR="00802ECD" w:rsidRPr="00127E01" w:rsidRDefault="00802ECD" w:rsidP="00F5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2.Художественная литература</w:t>
            </w:r>
          </w:p>
          <w:p w14:paraId="10846B73" w14:textId="77777777" w:rsidR="001C7240" w:rsidRPr="001C7240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сказки  </w:t>
            </w:r>
          </w:p>
          <w:p w14:paraId="431AC75C" w14:textId="77777777" w:rsidR="001C7240" w:rsidRPr="001C7240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Смурыги «Лесная </w:t>
            </w:r>
          </w:p>
          <w:p w14:paraId="755EF12E" w14:textId="77777777" w:rsidR="00802ECD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сказка»</w:t>
            </w:r>
          </w:p>
          <w:p w14:paraId="56576CF8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содержание сказки.</w:t>
            </w:r>
          </w:p>
          <w:p w14:paraId="72FC384A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эмоционально воспринимают содержание сказки.</w:t>
            </w:r>
          </w:p>
          <w:p w14:paraId="510852B0" w14:textId="6F9E74F0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6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Творчество </w:t>
            </w:r>
          </w:p>
          <w:p w14:paraId="475901AE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«Если б не было посуды, нам пришлось бы очень худо»</w:t>
            </w:r>
          </w:p>
          <w:p w14:paraId="3CA23E96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целевое назначение посуды.</w:t>
            </w:r>
          </w:p>
          <w:p w14:paraId="3747DA2F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посуды.</w:t>
            </w:r>
          </w:p>
          <w:p w14:paraId="5A8A00CF" w14:textId="10A6E3A8" w:rsidR="0063632A" w:rsidRPr="00127E01" w:rsidRDefault="0063632A" w:rsidP="006363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A60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14:paraId="7B4DE6D4" w14:textId="77777777" w:rsidR="0063632A" w:rsidRPr="00127E01" w:rsidRDefault="0063632A" w:rsidP="00636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«Общеразвивающие упражнения с обручем»</w:t>
            </w:r>
          </w:p>
          <w:p w14:paraId="769D46DA" w14:textId="77777777" w:rsidR="0063632A" w:rsidRPr="00127E01" w:rsidRDefault="0063632A" w:rsidP="00636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повторение навыка бега на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скорость.</w:t>
            </w:r>
          </w:p>
          <w:p w14:paraId="0AB41282" w14:textId="77777777" w:rsidR="0063632A" w:rsidRPr="00127E01" w:rsidRDefault="0063632A" w:rsidP="00636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выполняют бег на скорость.</w:t>
            </w:r>
          </w:p>
          <w:p w14:paraId="3936BBB3" w14:textId="77777777" w:rsidR="001C7240" w:rsidRPr="00127E01" w:rsidRDefault="001C7240" w:rsidP="001C7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01" w:rsidRPr="00127E01" w14:paraId="0E764802" w14:textId="77777777" w:rsidTr="00AB02EB">
        <w:tc>
          <w:tcPr>
            <w:tcW w:w="1839" w:type="dxa"/>
          </w:tcPr>
          <w:p w14:paraId="58FF5800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732" w:type="dxa"/>
          </w:tcPr>
          <w:p w14:paraId="56DFE518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5" w:type="dxa"/>
            <w:gridSpan w:val="8"/>
          </w:tcPr>
          <w:p w14:paraId="6664B58A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месяцев:</w:t>
            </w:r>
          </w:p>
          <w:p w14:paraId="40955795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Шілде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июль</w:t>
            </w:r>
          </w:p>
          <w:p w14:paraId="3C4DD0E9" w14:textId="77777777" w:rsid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август</w:t>
            </w:r>
          </w:p>
          <w:p w14:paraId="1054560F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</w:tc>
      </w:tr>
      <w:tr w:rsidR="000A2D7C" w:rsidRPr="00127E01" w14:paraId="34047D83" w14:textId="77777777" w:rsidTr="006245C7">
        <w:tc>
          <w:tcPr>
            <w:tcW w:w="1839" w:type="dxa"/>
          </w:tcPr>
          <w:p w14:paraId="7277A80F" w14:textId="77777777" w:rsidR="00216BDE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14:paraId="73773E8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40A5F331" w14:textId="77777777" w:rsidR="00216BDE" w:rsidRPr="00127E01" w:rsidRDefault="00216BDE" w:rsidP="00C713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b/>
                <w:color w:val="000000"/>
                <w:sz w:val="28"/>
                <w:szCs w:val="28"/>
              </w:rPr>
              <w:lastRenderedPageBreak/>
              <w:t>познавательная,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CC7400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14:paraId="396F8348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«Корабли»</w:t>
            </w:r>
          </w:p>
          <w:p w14:paraId="060C2AE4" w14:textId="77777777" w:rsidR="00C71387" w:rsidRPr="00127E01" w:rsidRDefault="00C71387" w:rsidP="00C7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(слева, справа, сзади, впереди).</w:t>
            </w:r>
          </w:p>
          <w:p w14:paraId="7F1B3398" w14:textId="712DB89E" w:rsidR="00C71387" w:rsidRPr="00AB02EB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</w:t>
            </w:r>
          </w:p>
          <w:p w14:paraId="51973EFC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5831A0" w14:textId="77777777" w:rsidR="0092170A" w:rsidRPr="00127E01" w:rsidRDefault="0092170A" w:rsidP="0092170A">
            <w:pPr>
              <w:pStyle w:val="a4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27E01">
              <w:rPr>
                <w:color w:val="010101"/>
                <w:sz w:val="28"/>
                <w:szCs w:val="28"/>
              </w:rPr>
              <w:t>«Кораблик»</w:t>
            </w:r>
          </w:p>
          <w:p w14:paraId="7C748610" w14:textId="77777777" w:rsidR="0092170A" w:rsidRPr="00127E01" w:rsidRDefault="0092170A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14:paraId="1D4803D5" w14:textId="77777777" w:rsidR="0092170A" w:rsidRPr="00127E01" w:rsidRDefault="0092170A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p w14:paraId="6EC7CB22" w14:textId="29023700" w:rsidR="00216BDE" w:rsidRPr="00127E01" w:rsidRDefault="00216BDE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01C8BF82" w14:textId="77777777" w:rsidR="00FA4C2E" w:rsidRPr="00127E01" w:rsidRDefault="00216BDE" w:rsidP="00FA4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CC5CEC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FA4C2E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«Исследователи космоса»</w:t>
            </w:r>
          </w:p>
          <w:p w14:paraId="0D677DED" w14:textId="77777777" w:rsidR="00FA4C2E" w:rsidRPr="00127E01" w:rsidRDefault="00FA4C2E" w:rsidP="00FA4C2E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56569A35" w14:textId="77777777" w:rsidR="00FA4C2E" w:rsidRPr="00127E01" w:rsidRDefault="00FA4C2E" w:rsidP="00FA4C2E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  </w:t>
            </w:r>
          </w:p>
          <w:p w14:paraId="272376E2" w14:textId="77777777" w:rsidR="0058454C" w:rsidRPr="00127E01" w:rsidRDefault="0058454C" w:rsidP="0058454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27E01">
              <w:rPr>
                <w:b/>
                <w:color w:val="000000"/>
                <w:sz w:val="28"/>
                <w:szCs w:val="28"/>
              </w:rPr>
              <w:t>ппликация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127E01">
              <w:rPr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color w:val="0D0D0D" w:themeColor="text1" w:themeTint="F2"/>
                <w:sz w:val="28"/>
                <w:szCs w:val="28"/>
              </w:rPr>
              <w:t>«Лягушка-квакушка»</w:t>
            </w:r>
          </w:p>
          <w:p w14:paraId="169491AC" w14:textId="77777777" w:rsidR="0058454C" w:rsidRPr="00127E01" w:rsidRDefault="0058454C" w:rsidP="00584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5CA53798" w14:textId="77777777" w:rsidR="0058454C" w:rsidRPr="00127E01" w:rsidRDefault="0058454C" w:rsidP="00584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клей.</w:t>
            </w:r>
          </w:p>
          <w:p w14:paraId="4952A054" w14:textId="43F2635C" w:rsidR="00216BDE" w:rsidRPr="00127E01" w:rsidRDefault="00216BDE" w:rsidP="00584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14:paraId="01DD95C1" w14:textId="77777777" w:rsidR="00216BDE" w:rsidRPr="00127E01" w:rsidRDefault="00216BDE" w:rsidP="00C713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b/>
                <w:color w:val="000000"/>
                <w:sz w:val="28"/>
                <w:szCs w:val="28"/>
              </w:rPr>
              <w:lastRenderedPageBreak/>
              <w:t>познавательная,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567BB8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14:paraId="2CC6BB6C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  <w:p w14:paraId="5F10DB74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пространственного представления (сверху, снизу). </w:t>
            </w:r>
          </w:p>
          <w:p w14:paraId="24BFCAFB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пространстве.</w:t>
            </w:r>
          </w:p>
          <w:p w14:paraId="3076E27D" w14:textId="77777777" w:rsidR="0092170A" w:rsidRPr="00127E01" w:rsidRDefault="0092170A" w:rsidP="0092170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27E01">
              <w:rPr>
                <w:color w:val="000000"/>
                <w:sz w:val="28"/>
                <w:szCs w:val="28"/>
                <w:shd w:val="clear" w:color="auto" w:fill="FFFFFF"/>
              </w:rPr>
              <w:t>«Три поросенка»</w:t>
            </w:r>
          </w:p>
          <w:p w14:paraId="5BDB9D44" w14:textId="77777777" w:rsidR="0092170A" w:rsidRPr="00127E01" w:rsidRDefault="0092170A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14:paraId="132D1AF7" w14:textId="77777777" w:rsidR="0092170A" w:rsidRPr="00127E01" w:rsidRDefault="0092170A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p w14:paraId="4470205D" w14:textId="3EF194BB" w:rsidR="00216BDE" w:rsidRPr="00127E01" w:rsidRDefault="00216BDE" w:rsidP="0092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1C967730" w14:textId="77777777" w:rsidR="00FA4C2E" w:rsidRPr="00127E01" w:rsidRDefault="00216BDE" w:rsidP="00FA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CC5CEC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FA4C2E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«Химчистка»</w:t>
            </w:r>
          </w:p>
          <w:p w14:paraId="53673963" w14:textId="77777777" w:rsidR="00FA4C2E" w:rsidRPr="00127E01" w:rsidRDefault="00FA4C2E" w:rsidP="00FA4C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3A1179B6" w14:textId="77777777" w:rsidR="00FA4C2E" w:rsidRPr="00127E01" w:rsidRDefault="00FA4C2E" w:rsidP="00FA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  </w:t>
            </w:r>
          </w:p>
          <w:p w14:paraId="653A8C32" w14:textId="77777777" w:rsidR="0058454C" w:rsidRPr="00127E01" w:rsidRDefault="0058454C" w:rsidP="0058454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Аппликация – творческая, коммуникативн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27E01">
              <w:rPr>
                <w:color w:val="0D0D0D" w:themeColor="text1" w:themeTint="F2"/>
                <w:sz w:val="28"/>
                <w:szCs w:val="28"/>
              </w:rPr>
              <w:t>«Веселые крабы»</w:t>
            </w:r>
          </w:p>
          <w:p w14:paraId="122134D5" w14:textId="77777777" w:rsidR="0058454C" w:rsidRPr="00127E01" w:rsidRDefault="0058454C" w:rsidP="0058454C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2410AB75" w14:textId="695ABCF1" w:rsidR="00216BDE" w:rsidRPr="00127E01" w:rsidRDefault="0058454C" w:rsidP="00AB02E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</w:t>
            </w:r>
          </w:p>
        </w:tc>
        <w:tc>
          <w:tcPr>
            <w:tcW w:w="2563" w:type="dxa"/>
          </w:tcPr>
          <w:p w14:paraId="2E8E79DA" w14:textId="77777777" w:rsidR="00216BDE" w:rsidRPr="00127E01" w:rsidRDefault="00216BDE" w:rsidP="00C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познавательная,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567BB8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2AE56B93" w14:textId="77777777" w:rsidR="00C71387" w:rsidRPr="00127E01" w:rsidRDefault="00C71387" w:rsidP="00C713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27E01">
              <w:rPr>
                <w:rStyle w:val="c2"/>
                <w:color w:val="000000"/>
                <w:sz w:val="28"/>
                <w:szCs w:val="28"/>
              </w:rPr>
              <w:t>«Новоселье»</w:t>
            </w:r>
          </w:p>
          <w:p w14:paraId="3E5CB5E7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пространственного представления (сверху, снизу). </w:t>
            </w:r>
          </w:p>
          <w:p w14:paraId="78E22EA4" w14:textId="1B27ABF9" w:rsidR="00C71387" w:rsidRPr="00AB02EB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</w:t>
            </w:r>
          </w:p>
          <w:p w14:paraId="3F721A8B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771250F" w14:textId="77777777" w:rsidR="00216BDE" w:rsidRPr="00127E01" w:rsidRDefault="00216BDE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AA76CC4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7C" w:rsidRPr="00127E01" w14:paraId="44D7F933" w14:textId="77777777" w:rsidTr="006245C7">
        <w:tc>
          <w:tcPr>
            <w:tcW w:w="1839" w:type="dxa"/>
          </w:tcPr>
          <w:p w14:paraId="2B4FCA0E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2" w:type="dxa"/>
          </w:tcPr>
          <w:p w14:paraId="2F074F28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467483BA" w14:textId="77777777" w:rsidR="000A2D7C" w:rsidRPr="00127E01" w:rsidRDefault="00216BDE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CB3524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A2D7C" w:rsidRPr="00127E01">
              <w:rPr>
                <w:rFonts w:ascii="Times New Roman" w:hAnsi="Times New Roman" w:cs="Times New Roman"/>
                <w:sz w:val="28"/>
                <w:szCs w:val="28"/>
              </w:rPr>
              <w:t>«Живое-неживое»</w:t>
            </w:r>
          </w:p>
          <w:p w14:paraId="7EEE5A5F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190DEC9E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называют предметы живой и неживой природы.</w:t>
            </w:r>
          </w:p>
          <w:p w14:paraId="463B37D9" w14:textId="7A4E6866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8DA607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32" w:type="dxa"/>
            <w:gridSpan w:val="2"/>
          </w:tcPr>
          <w:p w14:paraId="1CB48164" w14:textId="77777777" w:rsidR="000A2D7C" w:rsidRPr="00127E01" w:rsidRDefault="00216BDE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9201F6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A2D7C" w:rsidRPr="00127E01">
              <w:rPr>
                <w:rFonts w:ascii="Times New Roman" w:hAnsi="Times New Roman" w:cs="Times New Roman"/>
                <w:sz w:val="28"/>
                <w:szCs w:val="28"/>
              </w:rPr>
              <w:t>«Что это такое?</w:t>
            </w:r>
          </w:p>
          <w:p w14:paraId="53D494F8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живой и неживой природе.</w:t>
            </w:r>
          </w:p>
          <w:p w14:paraId="1D63DE6A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называют предметы живой и неживой природы.</w:t>
            </w:r>
          </w:p>
          <w:p w14:paraId="1B5846B3" w14:textId="41921829" w:rsidR="000A2D7C" w:rsidRPr="00127E01" w:rsidRDefault="000A2D7C" w:rsidP="000A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D11B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14:paraId="38BDD819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63" w:type="dxa"/>
          </w:tcPr>
          <w:p w14:paraId="66181484" w14:textId="77777777" w:rsidR="00216BDE" w:rsidRPr="00127E01" w:rsidRDefault="00216BDE" w:rsidP="00920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9201F6"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7E01" w:rsidRPr="00127E01" w14:paraId="0DA57B00" w14:textId="77777777" w:rsidTr="00AB02EB">
        <w:tc>
          <w:tcPr>
            <w:tcW w:w="1839" w:type="dxa"/>
          </w:tcPr>
          <w:p w14:paraId="2C7FECE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2" w:type="dxa"/>
          </w:tcPr>
          <w:p w14:paraId="42B0F9F1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5" w:type="dxa"/>
            <w:gridSpan w:val="8"/>
          </w:tcPr>
          <w:p w14:paraId="1A717516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A2D7C" w:rsidRPr="00127E01" w14:paraId="5B407EF6" w14:textId="77777777" w:rsidTr="006245C7">
        <w:tc>
          <w:tcPr>
            <w:tcW w:w="1839" w:type="dxa"/>
          </w:tcPr>
          <w:p w14:paraId="206C76B5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2" w:type="dxa"/>
          </w:tcPr>
          <w:p w14:paraId="7C12D112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2"/>
          </w:tcPr>
          <w:p w14:paraId="02450ECF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2E55CFE0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Цель: закрепление знаний о неживой природе.</w:t>
            </w:r>
          </w:p>
          <w:p w14:paraId="2D149274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>наблюдают за облаками.</w:t>
            </w:r>
          </w:p>
          <w:p w14:paraId="094340F7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41FE884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07281747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Работа граблями и метлой.</w:t>
            </w:r>
          </w:p>
          <w:p w14:paraId="2811B412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4A35CFA2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 «Лиса в курятнике»</w:t>
            </w:r>
          </w:p>
          <w:p w14:paraId="0D6B636E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Цель: развитие умения </w:t>
            </w:r>
            <w:r w:rsidRPr="00127E01">
              <w:rPr>
                <w:sz w:val="28"/>
                <w:szCs w:val="28"/>
              </w:rPr>
              <w:t xml:space="preserve">выполнять движение по </w:t>
            </w:r>
            <w:r w:rsidRPr="00127E01">
              <w:rPr>
                <w:sz w:val="28"/>
                <w:szCs w:val="28"/>
              </w:rPr>
              <w:lastRenderedPageBreak/>
              <w:t>сигналу.</w:t>
            </w:r>
          </w:p>
          <w:p w14:paraId="6BD223D0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Задача: </w:t>
            </w:r>
            <w:r w:rsidRPr="00127E01">
              <w:rPr>
                <w:sz w:val="28"/>
                <w:szCs w:val="28"/>
              </w:rPr>
              <w:t>выполняют движение по сигналу.</w:t>
            </w:r>
          </w:p>
          <w:p w14:paraId="77B4CCE2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9" w:type="dxa"/>
          </w:tcPr>
          <w:p w14:paraId="1A3364A4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божьей коровкой»</w:t>
            </w:r>
          </w:p>
          <w:p w14:paraId="40A8980F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Цель: расширение представления </w:t>
            </w:r>
            <w:r w:rsidRPr="00127E01">
              <w:rPr>
                <w:rStyle w:val="c1"/>
                <w:sz w:val="28"/>
                <w:szCs w:val="28"/>
              </w:rPr>
              <w:t>об особенностях внешнего вида божьей коровки.</w:t>
            </w:r>
          </w:p>
          <w:p w14:paraId="1EDE3EEF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 xml:space="preserve">наблюдают за божьей коровкой. </w:t>
            </w:r>
          </w:p>
          <w:p w14:paraId="4F21153D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38AAC3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 xml:space="preserve">Трудовая </w:t>
            </w:r>
            <w:r w:rsidRPr="00127E01">
              <w:rPr>
                <w:rStyle w:val="c1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  <w:p w14:paraId="6FFBE05D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Уборка участка от сухих веток.</w:t>
            </w:r>
          </w:p>
          <w:p w14:paraId="2CDB54B6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rStyle w:val="c1"/>
                <w:b/>
                <w:sz w:val="28"/>
                <w:szCs w:val="28"/>
              </w:rPr>
            </w:pPr>
            <w:r w:rsidRPr="00127E01">
              <w:rPr>
                <w:rStyle w:val="c1"/>
                <w:b/>
                <w:sz w:val="28"/>
                <w:szCs w:val="28"/>
              </w:rPr>
              <w:t>Подвижная игра</w:t>
            </w:r>
          </w:p>
          <w:p w14:paraId="754D8695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«Птички и кошка»</w:t>
            </w:r>
          </w:p>
          <w:p w14:paraId="3A30F25F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Цель: развитие умения выполнять бег с увертыванием.</w:t>
            </w:r>
          </w:p>
          <w:p w14:paraId="02CF0440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выполняют бег с увертыванием. </w:t>
            </w:r>
          </w:p>
          <w:p w14:paraId="5AE2C7A4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2" w:type="dxa"/>
            <w:gridSpan w:val="2"/>
          </w:tcPr>
          <w:p w14:paraId="4A2CEEE8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комаром»</w:t>
            </w:r>
          </w:p>
          <w:p w14:paraId="38D605A9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Цель: расширение представления </w:t>
            </w:r>
            <w:r w:rsidRPr="00127E01">
              <w:rPr>
                <w:rStyle w:val="c1"/>
                <w:sz w:val="28"/>
                <w:szCs w:val="28"/>
              </w:rPr>
              <w:t>об особенностях внешнего вида комара.</w:t>
            </w:r>
          </w:p>
          <w:p w14:paraId="05A3F3E6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 xml:space="preserve">наблюдают за комаром. </w:t>
            </w:r>
          </w:p>
          <w:p w14:paraId="7DD06750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F186112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2550D6DE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Уборка петрушки.</w:t>
            </w:r>
          </w:p>
          <w:p w14:paraId="294FC8A2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 </w:t>
            </w: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74D0BB5A" w14:textId="77777777" w:rsidR="00C71387" w:rsidRPr="00127E01" w:rsidRDefault="00C71387" w:rsidP="00C71387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«Зайцы и волк»</w:t>
            </w:r>
          </w:p>
          <w:p w14:paraId="06B056FF" w14:textId="77777777" w:rsidR="00C71387" w:rsidRPr="00127E01" w:rsidRDefault="00C71387" w:rsidP="00C71387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Цель: развитие умения выполнять </w:t>
            </w: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движения по сигналу.</w:t>
            </w:r>
          </w:p>
          <w:p w14:paraId="36062C4F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сигналу.</w:t>
            </w:r>
          </w:p>
          <w:p w14:paraId="25DEAAF7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28" w:type="dxa"/>
            <w:gridSpan w:val="2"/>
          </w:tcPr>
          <w:p w14:paraId="583B3785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стрекозой»</w:t>
            </w:r>
          </w:p>
          <w:p w14:paraId="72CDD609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127E0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внешнем виде стрекозы.</w:t>
            </w:r>
          </w:p>
          <w:p w14:paraId="5D99069D" w14:textId="77777777" w:rsidR="00C71387" w:rsidRPr="00127E01" w:rsidRDefault="00C71387" w:rsidP="00C71387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наблюдают за стрекозой.</w:t>
            </w:r>
          </w:p>
          <w:p w14:paraId="529F8BE0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DC5FE38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3FB68F1F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Посадка картофеля.</w:t>
            </w:r>
          </w:p>
          <w:p w14:paraId="599D7DDD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09F26CD1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lastRenderedPageBreak/>
              <w:t xml:space="preserve"> «Лошадки»</w:t>
            </w:r>
          </w:p>
          <w:p w14:paraId="3445461F" w14:textId="77777777" w:rsidR="00C71387" w:rsidRPr="00127E01" w:rsidRDefault="00C71387" w:rsidP="00C71387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609FF5F1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сигналу.</w:t>
            </w:r>
          </w:p>
          <w:p w14:paraId="73AB00DB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3" w:type="dxa"/>
          </w:tcPr>
          <w:p w14:paraId="5424251C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мать-и-мачехой»</w:t>
            </w:r>
          </w:p>
          <w:p w14:paraId="09B07C58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Цель: развитие познавательной активности </w:t>
            </w:r>
            <w:r w:rsidRPr="00127E01">
              <w:rPr>
                <w:rStyle w:val="c1"/>
                <w:sz w:val="28"/>
                <w:szCs w:val="28"/>
              </w:rPr>
              <w:t>в процессе формирования представлений о лекарственных растениях, правилах их сбора, хранения и применения.</w:t>
            </w:r>
          </w:p>
          <w:p w14:paraId="529EE5EE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 xml:space="preserve">наблюдают за мать-и-мачехой. </w:t>
            </w:r>
          </w:p>
          <w:p w14:paraId="34E7AA83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6852F45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  <w:p w14:paraId="2E732F14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Посадка семян лекарственных трав.</w:t>
            </w:r>
          </w:p>
          <w:p w14:paraId="13E1D0E9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5918286D" w14:textId="77777777" w:rsidR="00C71387" w:rsidRPr="00127E01" w:rsidRDefault="00C71387" w:rsidP="00C7138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 «Подбрось-поймай»</w:t>
            </w:r>
          </w:p>
          <w:p w14:paraId="0ED3B6C4" w14:textId="77777777" w:rsidR="00C71387" w:rsidRPr="00127E01" w:rsidRDefault="00C71387" w:rsidP="00C71387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6B173685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сигналу.</w:t>
            </w:r>
          </w:p>
          <w:p w14:paraId="74938ACB" w14:textId="77777777" w:rsidR="00C71387" w:rsidRPr="00127E01" w:rsidRDefault="00C71387" w:rsidP="00C7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AB02EB" w:rsidRPr="00127E01" w14:paraId="2AD05DC3" w14:textId="77777777" w:rsidTr="006245C7">
        <w:tc>
          <w:tcPr>
            <w:tcW w:w="1839" w:type="dxa"/>
          </w:tcPr>
          <w:p w14:paraId="538E6352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(подвижные, национальные, сюжетно-ролевые, настольно-печатные и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14:paraId="188526FE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4735AED2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180923E" w14:textId="77777777" w:rsidR="00147F64" w:rsidRPr="00127E01" w:rsidRDefault="00147F64" w:rsidP="00147F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быстрее спасёт»</w:t>
            </w:r>
          </w:p>
          <w:p w14:paraId="6C773A33" w14:textId="77777777" w:rsidR="00147F64" w:rsidRPr="00127E01" w:rsidRDefault="00147F64" w:rsidP="00147F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отработка командной работы и оказания первой помощи в игровой форме.</w:t>
            </w:r>
          </w:p>
          <w:p w14:paraId="747DD790" w14:textId="76052C06" w:rsidR="00147F64" w:rsidRPr="00127E01" w:rsidRDefault="00147F64" w:rsidP="00624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оказывают первую помощь в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форме</w:t>
            </w:r>
          </w:p>
        </w:tc>
        <w:tc>
          <w:tcPr>
            <w:tcW w:w="2507" w:type="dxa"/>
            <w:gridSpan w:val="3"/>
          </w:tcPr>
          <w:p w14:paraId="1AC39538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5C403A04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«Полет бабочки»</w:t>
            </w:r>
          </w:p>
          <w:p w14:paraId="26FE9FE5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движений, мелкой моторики и эстетического восприятия природы.</w:t>
            </w:r>
          </w:p>
          <w:p w14:paraId="31AD6AF2" w14:textId="547ED7A0" w:rsidR="00C679BF" w:rsidRPr="00127E01" w:rsidRDefault="00C679BF" w:rsidP="00624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изображают полет бабочек</w:t>
            </w:r>
          </w:p>
          <w:p w14:paraId="64ECA60C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5AAF5EB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Бөрік жасырмақ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AA93739" w14:textId="77777777" w:rsidR="00C679BF" w:rsidRPr="00127E01" w:rsidRDefault="00C679BF" w:rsidP="00C679B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78B87366" w14:textId="77777777" w:rsidR="00C679BF" w:rsidRPr="00127E01" w:rsidRDefault="00C679BF" w:rsidP="00C679B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7300D42" w14:textId="77777777" w:rsidR="00C679BF" w:rsidRPr="00127E01" w:rsidRDefault="00C679BF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61" w:type="dxa"/>
          </w:tcPr>
          <w:p w14:paraId="69798AE5" w14:textId="77777777" w:rsidR="000A2D7C" w:rsidRPr="00855AD2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6D25EEF" w14:textId="77777777" w:rsidR="00BA6514" w:rsidRPr="00127E01" w:rsidRDefault="00BA6514" w:rsidP="00BA65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«Пикник без опасности»</w:t>
            </w:r>
          </w:p>
          <w:p w14:paraId="7F90FEAA" w14:textId="77777777" w:rsidR="00BA6514" w:rsidRPr="00127E01" w:rsidRDefault="00BA6514" w:rsidP="00BA65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во время отдыха на природе.</w:t>
            </w:r>
          </w:p>
          <w:p w14:paraId="6650BD29" w14:textId="5BCDA6B8" w:rsidR="00BA6514" w:rsidRPr="006245C7" w:rsidRDefault="00BA6514" w:rsidP="00624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знают правила поведения во время отдыха на природ</w:t>
            </w:r>
          </w:p>
        </w:tc>
        <w:tc>
          <w:tcPr>
            <w:tcW w:w="2095" w:type="dxa"/>
          </w:tcPr>
          <w:p w14:paraId="4275C541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B1D3604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«Музыкальная экосистема»</w:t>
            </w:r>
          </w:p>
          <w:p w14:paraId="6AAE0467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содействовать развитию слухового восприятия, памяти и знаний об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мире.</w:t>
            </w:r>
          </w:p>
          <w:p w14:paraId="61EA5A91" w14:textId="3B4C4080" w:rsidR="00C679BF" w:rsidRPr="00127E01" w:rsidRDefault="00C679BF" w:rsidP="00624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издают звук, соответствующий выбранному образу</w:t>
            </w:r>
          </w:p>
          <w:p w14:paraId="76A14730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434E677" w14:textId="77777777" w:rsidR="00C679BF" w:rsidRPr="00127E01" w:rsidRDefault="00C679BF" w:rsidP="00C679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Ақсүйек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C7A179C" w14:textId="77777777" w:rsidR="00C679BF" w:rsidRPr="00127E01" w:rsidRDefault="00C679BF" w:rsidP="00C679B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12E86DE0" w14:textId="77777777" w:rsidR="00C679BF" w:rsidRPr="00127E01" w:rsidRDefault="00C679BF" w:rsidP="00C679BF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79CBF8AC" w14:textId="656694D0" w:rsidR="00C679BF" w:rsidRPr="00127E01" w:rsidRDefault="00C679BF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6" w:type="dxa"/>
            <w:gridSpan w:val="2"/>
          </w:tcPr>
          <w:p w14:paraId="210FD792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7CDC3E4" w14:textId="77777777" w:rsidR="00BA6514" w:rsidRPr="00127E01" w:rsidRDefault="00BA6514" w:rsidP="00BA65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«Пошли по тропинке»</w:t>
            </w:r>
          </w:p>
          <w:p w14:paraId="2BE10973" w14:textId="77777777" w:rsidR="00BA6514" w:rsidRPr="00127E01" w:rsidRDefault="00BA6514" w:rsidP="00BA65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обучение правилам перемещения по незнакомой местности и развитие чувства ориентации.</w:t>
            </w:r>
          </w:p>
          <w:p w14:paraId="3937C013" w14:textId="6469A033" w:rsidR="00BA6514" w:rsidRPr="00127E01" w:rsidRDefault="00BA6514" w:rsidP="00624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знают правила перемещения по незнакомой местнос</w:t>
            </w:r>
          </w:p>
        </w:tc>
      </w:tr>
      <w:tr w:rsidR="00127E01" w:rsidRPr="00127E01" w14:paraId="3980DE7F" w14:textId="77777777" w:rsidTr="00AB02EB">
        <w:tc>
          <w:tcPr>
            <w:tcW w:w="1839" w:type="dxa"/>
          </w:tcPr>
          <w:p w14:paraId="16A9D8E9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 детей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732" w:type="dxa"/>
          </w:tcPr>
          <w:p w14:paraId="0CF318AC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5" w:type="dxa"/>
            <w:gridSpan w:val="8"/>
          </w:tcPr>
          <w:p w14:paraId="65063089" w14:textId="77777777" w:rsidR="000A2D7C" w:rsidRPr="00127E01" w:rsidRDefault="000A2D7C" w:rsidP="000A2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ребёнка,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советы</w:t>
            </w:r>
          </w:p>
        </w:tc>
      </w:tr>
    </w:tbl>
    <w:p w14:paraId="1FE4891A" w14:textId="77777777" w:rsidR="00216BDE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5FFA0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94CC0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41EAE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A4216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50D81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8ADAC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2AAED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544E1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E463C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3E324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055F0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8E9C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931F0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EA155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A37BE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A38EC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25E63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43AF3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879D2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F188D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DD9CA" w14:textId="77777777" w:rsidR="006245C7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10BC2" w14:textId="77777777" w:rsidR="006245C7" w:rsidRPr="00127E01" w:rsidRDefault="006245C7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C718E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E7088" w14:textId="77777777" w:rsidR="00A602B3" w:rsidRDefault="00A602B3" w:rsidP="0021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EE7DB" w14:textId="77777777" w:rsidR="00A602B3" w:rsidRDefault="00A602B3" w:rsidP="0021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F22C3" w14:textId="77777777" w:rsidR="00A602B3" w:rsidRDefault="00A602B3" w:rsidP="0021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D1685" w14:textId="7871A335" w:rsidR="00216BDE" w:rsidRPr="00127E01" w:rsidRDefault="00216BDE" w:rsidP="0021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C65E685" w14:textId="005CFEDF" w:rsidR="0022002B" w:rsidRPr="00127E01" w:rsidRDefault="006245C7" w:rsidP="0062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2002B" w:rsidRPr="00127E01">
        <w:rPr>
          <w:rFonts w:ascii="Times New Roman" w:hAnsi="Times New Roman" w:cs="Times New Roman"/>
          <w:sz w:val="28"/>
          <w:szCs w:val="28"/>
        </w:rPr>
        <w:t>Цитата недели:</w:t>
      </w:r>
      <w:r w:rsidR="0022002B" w:rsidRPr="00127E01">
        <w:rPr>
          <w:rFonts w:ascii="Times New Roman" w:hAnsi="Times New Roman" w:cs="Times New Roman"/>
          <w:bCs/>
          <w:sz w:val="28"/>
          <w:szCs w:val="28"/>
        </w:rPr>
        <w:t>Тату елге тыныштық пен тоқшылық нәсіп. (Күлтегін)</w:t>
      </w:r>
    </w:p>
    <w:p w14:paraId="6C498655" w14:textId="04E8C635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Организации образования  «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6245C7">
        <w:rPr>
          <w:rFonts w:ascii="Times New Roman" w:hAnsi="Times New Roman" w:cs="Times New Roman"/>
          <w:sz w:val="28"/>
          <w:szCs w:val="28"/>
          <w:lang w:val="kk-KZ"/>
        </w:rPr>
        <w:t>КГУ ООШ с Астраханка</w:t>
      </w:r>
      <w:r w:rsidRPr="00127E01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Pr="00127E01">
        <w:rPr>
          <w:rFonts w:ascii="Times New Roman" w:hAnsi="Times New Roman" w:cs="Times New Roman"/>
          <w:sz w:val="28"/>
          <w:szCs w:val="28"/>
        </w:rPr>
        <w:t>»</w:t>
      </w:r>
    </w:p>
    <w:p w14:paraId="5BB35B32" w14:textId="122D64F6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 «__</w:t>
      </w:r>
      <w:r w:rsidR="006245C7">
        <w:rPr>
          <w:rFonts w:ascii="Times New Roman" w:hAnsi="Times New Roman" w:cs="Times New Roman"/>
          <w:sz w:val="28"/>
          <w:szCs w:val="28"/>
        </w:rPr>
        <w:t>Предшкольный класс</w:t>
      </w:r>
      <w:r w:rsidRPr="00127E01">
        <w:rPr>
          <w:rFonts w:ascii="Times New Roman" w:hAnsi="Times New Roman" w:cs="Times New Roman"/>
          <w:sz w:val="28"/>
          <w:szCs w:val="28"/>
        </w:rPr>
        <w:t>_________»</w:t>
      </w:r>
    </w:p>
    <w:p w14:paraId="0ABE71CC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7205069" w14:textId="77777777" w:rsidR="00216BDE" w:rsidRPr="00127E01" w:rsidRDefault="00216BDE" w:rsidP="0021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На </w:t>
      </w:r>
      <w:r w:rsidR="00EA3E4D" w:rsidRPr="00127E01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22002B" w:rsidRPr="00127E01">
        <w:rPr>
          <w:rFonts w:ascii="Times New Roman" w:hAnsi="Times New Roman" w:cs="Times New Roman"/>
          <w:sz w:val="28"/>
          <w:szCs w:val="28"/>
        </w:rPr>
        <w:t>4</w:t>
      </w:r>
      <w:r w:rsidR="00EA3E4D" w:rsidRPr="00127E01">
        <w:rPr>
          <w:rFonts w:ascii="Times New Roman" w:hAnsi="Times New Roman" w:cs="Times New Roman"/>
          <w:sz w:val="28"/>
          <w:szCs w:val="28"/>
        </w:rPr>
        <w:t>-202</w:t>
      </w:r>
      <w:r w:rsidR="0022002B" w:rsidRPr="00127E01">
        <w:rPr>
          <w:rFonts w:ascii="Times New Roman" w:hAnsi="Times New Roman" w:cs="Times New Roman"/>
          <w:sz w:val="28"/>
          <w:szCs w:val="28"/>
        </w:rPr>
        <w:t>5</w:t>
      </w:r>
      <w:r w:rsidR="00EA3E4D" w:rsidRPr="00127E01">
        <w:rPr>
          <w:rFonts w:ascii="Times New Roman" w:hAnsi="Times New Roman" w:cs="Times New Roman"/>
          <w:sz w:val="28"/>
          <w:szCs w:val="28"/>
        </w:rPr>
        <w:t xml:space="preserve"> уч.год, май,  неделя (2</w:t>
      </w:r>
      <w:r w:rsidR="0022002B" w:rsidRPr="00127E01">
        <w:rPr>
          <w:rFonts w:ascii="Times New Roman" w:hAnsi="Times New Roman" w:cs="Times New Roman"/>
          <w:sz w:val="28"/>
          <w:szCs w:val="28"/>
        </w:rPr>
        <w:t>6</w:t>
      </w:r>
      <w:r w:rsidRPr="00127E01">
        <w:rPr>
          <w:rFonts w:ascii="Times New Roman" w:hAnsi="Times New Roman" w:cs="Times New Roman"/>
          <w:sz w:val="28"/>
          <w:szCs w:val="28"/>
        </w:rPr>
        <w:t>-3</w:t>
      </w:r>
      <w:r w:rsidR="0022002B" w:rsidRPr="00127E01">
        <w:rPr>
          <w:rFonts w:ascii="Times New Roman" w:hAnsi="Times New Roman" w:cs="Times New Roman"/>
          <w:sz w:val="28"/>
          <w:szCs w:val="28"/>
        </w:rPr>
        <w:t>0 мая</w:t>
      </w:r>
      <w:r w:rsidRPr="00127E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554"/>
        <w:gridCol w:w="1674"/>
        <w:gridCol w:w="201"/>
        <w:gridCol w:w="2865"/>
        <w:gridCol w:w="583"/>
        <w:gridCol w:w="1755"/>
        <w:gridCol w:w="1325"/>
        <w:gridCol w:w="2501"/>
        <w:gridCol w:w="270"/>
        <w:gridCol w:w="1778"/>
      </w:tblGrid>
      <w:tr w:rsidR="006245C7" w:rsidRPr="00127E01" w14:paraId="44FD633C" w14:textId="77777777" w:rsidTr="004B6254">
        <w:tc>
          <w:tcPr>
            <w:tcW w:w="1789" w:type="dxa"/>
          </w:tcPr>
          <w:p w14:paraId="3DB9B9EA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14:paraId="191E23D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86" w:type="dxa"/>
            <w:gridSpan w:val="2"/>
          </w:tcPr>
          <w:p w14:paraId="3450F2A7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079AF76" w14:textId="77777777" w:rsidR="00216BDE" w:rsidRPr="00127E01" w:rsidRDefault="00EA3E4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50" w:type="dxa"/>
            <w:gridSpan w:val="2"/>
          </w:tcPr>
          <w:p w14:paraId="774CFD9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FA9346A" w14:textId="77777777" w:rsidR="00216BDE" w:rsidRPr="00127E01" w:rsidRDefault="00EA3E4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90" w:type="dxa"/>
          </w:tcPr>
          <w:p w14:paraId="794CA6F0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AD3CA0" w14:textId="77777777" w:rsidR="00216BDE" w:rsidRPr="00127E01" w:rsidRDefault="00EA3E4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6BDE"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76" w:type="dxa"/>
            <w:gridSpan w:val="2"/>
          </w:tcPr>
          <w:p w14:paraId="6CFB8E47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8E36ED" w14:textId="77777777" w:rsidR="00216BDE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EA3E4D"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879" w:type="dxa"/>
            <w:gridSpan w:val="2"/>
          </w:tcPr>
          <w:p w14:paraId="2FDDE2C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51234F" w14:textId="77777777" w:rsidR="00EA3E4D" w:rsidRPr="00127E01" w:rsidRDefault="00EA3E4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02B" w:rsidRPr="00127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39C4910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90" w:rsidRPr="00127E01" w14:paraId="31F2C94D" w14:textId="77777777" w:rsidTr="004B6254">
        <w:tc>
          <w:tcPr>
            <w:tcW w:w="1789" w:type="dxa"/>
          </w:tcPr>
          <w:p w14:paraId="47D4C186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14:paraId="48110B85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1" w:type="dxa"/>
            <w:gridSpan w:val="9"/>
          </w:tcPr>
          <w:p w14:paraId="50F3BEFD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D66490" w:rsidRPr="00127E01" w14:paraId="06F23863" w14:textId="77777777" w:rsidTr="004B6254">
        <w:tc>
          <w:tcPr>
            <w:tcW w:w="1789" w:type="dxa"/>
          </w:tcPr>
          <w:p w14:paraId="4A215D33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14:paraId="7D013947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1" w:type="dxa"/>
            <w:gridSpan w:val="9"/>
          </w:tcPr>
          <w:p w14:paraId="32FF4B22" w14:textId="77777777" w:rsidR="00216BDE" w:rsidRPr="00127E01" w:rsidRDefault="00216B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245C7" w:rsidRPr="00127E01" w14:paraId="77DE3F2A" w14:textId="77777777" w:rsidTr="004B6254">
        <w:tc>
          <w:tcPr>
            <w:tcW w:w="1789" w:type="dxa"/>
          </w:tcPr>
          <w:p w14:paraId="1569EA0F" w14:textId="77777777" w:rsidR="00451CFB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16" w:type="dxa"/>
          </w:tcPr>
          <w:p w14:paraId="1B450EDA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14:paraId="43578D06" w14:textId="77777777" w:rsidR="00127E01" w:rsidRPr="00127E01" w:rsidRDefault="00127E01" w:rsidP="00127E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10C9F221" w14:textId="77777777" w:rsidR="00451CFB" w:rsidRPr="00127E01" w:rsidRDefault="00451CFB" w:rsidP="00451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ивная,игровая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«Поиграем в репку»</w:t>
            </w:r>
          </w:p>
          <w:p w14:paraId="2E5A9263" w14:textId="77777777" w:rsidR="00D14E1D" w:rsidRPr="00127E01" w:rsidRDefault="00D14E1D" w:rsidP="00D14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придумывать  с  помощью взрослых  продолжение  и  конец  сказки.</w:t>
            </w:r>
          </w:p>
          <w:p w14:paraId="405D2E0B" w14:textId="374FB04F" w:rsidR="00451CFB" w:rsidRPr="006245C7" w:rsidRDefault="00D14E1D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придумывают  с  помощью взрослых  продолжение  и  конец  сказки</w:t>
            </w:r>
          </w:p>
          <w:p w14:paraId="51BC38D5" w14:textId="77777777" w:rsidR="00FA66E5" w:rsidRPr="00127E01" w:rsidRDefault="00FA66E5" w:rsidP="00FA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творческая, коммуникативная,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«Насекомые в траве»</w:t>
            </w:r>
          </w:p>
          <w:p w14:paraId="3CDD1F3E" w14:textId="77777777" w:rsidR="00FA66E5" w:rsidRPr="00127E01" w:rsidRDefault="00FA66E5" w:rsidP="00FA66E5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14:paraId="0A045B87" w14:textId="77777777" w:rsidR="00FA66E5" w:rsidRPr="00127E01" w:rsidRDefault="00FA66E5" w:rsidP="00FA66E5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при  рисовании  краской  окунают  кисть  в  краску,  на  бумаге  проводят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толстые  линии,  держа  кисть  горизонтально.</w:t>
            </w:r>
          </w:p>
          <w:p w14:paraId="643800E3" w14:textId="654FA69B" w:rsidR="00FA66E5" w:rsidRPr="00127E01" w:rsidRDefault="00FA66E5" w:rsidP="00FA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7032B" w14:textId="77777777" w:rsidR="00FA66E5" w:rsidRPr="00127E01" w:rsidRDefault="00FA66E5" w:rsidP="00FA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916860" w14:textId="77777777" w:rsidR="00FA66E5" w:rsidRPr="00127E01" w:rsidRDefault="00FA66E5" w:rsidP="00FA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«Мы-экологи»</w:t>
            </w:r>
          </w:p>
          <w:p w14:paraId="4E5E3052" w14:textId="77777777" w:rsidR="00FA66E5" w:rsidRPr="00127E01" w:rsidRDefault="00FA66E5" w:rsidP="00FA66E5">
            <w:pPr>
              <w:spacing w:after="0" w:line="240" w:lineRule="auto"/>
              <w:ind w:left="-15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знаний о природе.</w:t>
            </w:r>
          </w:p>
          <w:p w14:paraId="12C1F7CC" w14:textId="35125E12" w:rsidR="00FA66E5" w:rsidRPr="006245C7" w:rsidRDefault="00FA66E5" w:rsidP="006245C7">
            <w:pPr>
              <w:spacing w:after="0" w:line="240" w:lineRule="auto"/>
              <w:ind w:left="-15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отвечают на вопросы.</w:t>
            </w:r>
          </w:p>
          <w:p w14:paraId="364C0B13" w14:textId="77777777" w:rsidR="00451CFB" w:rsidRPr="00127E01" w:rsidRDefault="00FA66E5" w:rsidP="00FA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150" w:type="dxa"/>
            <w:gridSpan w:val="2"/>
          </w:tcPr>
          <w:p w14:paraId="1E51BA10" w14:textId="77777777" w:rsidR="00451CFB" w:rsidRPr="00127E01" w:rsidRDefault="00451CFB" w:rsidP="00451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«Какая картинка не нужна?»</w:t>
            </w:r>
          </w:p>
          <w:p w14:paraId="405BA957" w14:textId="77777777" w:rsidR="00D14E1D" w:rsidRPr="00127E01" w:rsidRDefault="00D14E1D" w:rsidP="00451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94413400"/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составлять взаимосвязанный  последовательный  сюжет.</w:t>
            </w:r>
          </w:p>
          <w:p w14:paraId="1652EAD2" w14:textId="5E0CC1EC" w:rsidR="00451CFB" w:rsidRPr="006245C7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составля</w:t>
            </w:r>
            <w:r w:rsidR="00D14E1D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взаимосвязанный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последовательный  сюжет.</w:t>
            </w:r>
            <w:bookmarkEnd w:id="19"/>
          </w:p>
          <w:p w14:paraId="06073EC7" w14:textId="77777777" w:rsidR="00BE11D5" w:rsidRPr="00127E01" w:rsidRDefault="00BE11D5" w:rsidP="00BE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F000C84" w14:textId="77777777" w:rsidR="00BE11D5" w:rsidRPr="00127E01" w:rsidRDefault="00BE11D5" w:rsidP="00BE11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Игра «Паровоз везет товары»</w:t>
            </w:r>
          </w:p>
          <w:p w14:paraId="1FED14F3" w14:textId="77777777" w:rsidR="00BE11D5" w:rsidRPr="00127E01" w:rsidRDefault="00BE11D5" w:rsidP="00BE1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конструктивные умения, полученные на занятиях.</w:t>
            </w:r>
          </w:p>
          <w:p w14:paraId="4AB9807A" w14:textId="6D4A0CA5" w:rsidR="00BE11D5" w:rsidRPr="006245C7" w:rsidRDefault="00BE11D5" w:rsidP="00BE1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применяют конструктивные умения, полученные на занятиях</w:t>
            </w:r>
          </w:p>
          <w:p w14:paraId="49829738" w14:textId="77777777" w:rsidR="00BE11D5" w:rsidRPr="00127E01" w:rsidRDefault="00BE11D5" w:rsidP="00BE1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сюжетно-ролевая игра «Экологи»</w:t>
            </w:r>
          </w:p>
          <w:p w14:paraId="31F02373" w14:textId="77777777" w:rsidR="00BE11D5" w:rsidRPr="00127E01" w:rsidRDefault="00BE11D5" w:rsidP="00BE1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648CC007" w14:textId="77777777" w:rsidR="00BE11D5" w:rsidRPr="00127E01" w:rsidRDefault="00BE11D5" w:rsidP="00BE1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</w:t>
            </w:r>
          </w:p>
          <w:p w14:paraId="06AFB0CD" w14:textId="77777777" w:rsidR="00BE11D5" w:rsidRPr="00127E01" w:rsidRDefault="00BE11D5" w:rsidP="00BE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1E5D4D" w14:textId="77777777" w:rsidR="00CC5CEC" w:rsidRPr="00127E01" w:rsidRDefault="00CC5CEC" w:rsidP="00D14E1D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0EE089F" w14:textId="77777777" w:rsidR="00D14E1D" w:rsidRPr="00127E01" w:rsidRDefault="00451CFB" w:rsidP="00AB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="00AB2551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36CD97B3" w14:textId="77777777" w:rsidR="00FA66E5" w:rsidRPr="00127E01" w:rsidRDefault="00FA66E5" w:rsidP="00AB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«Что изменилось?»</w:t>
            </w:r>
          </w:p>
          <w:p w14:paraId="08418300" w14:textId="77777777" w:rsidR="00D14E1D" w:rsidRPr="00127E01" w:rsidRDefault="00D14E1D" w:rsidP="00AB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Цель: </w:t>
            </w: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подбирать  слова  при  рассказе  о  предметах.</w:t>
            </w:r>
          </w:p>
          <w:p w14:paraId="544B49BA" w14:textId="77777777" w:rsidR="00AB2551" w:rsidRPr="00127E01" w:rsidRDefault="00AB2551" w:rsidP="00AB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</w:t>
            </w:r>
            <w:r w:rsidR="00D14E1D" w:rsidRPr="00127E0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 слова  при  рассказе  о  предметах.</w:t>
            </w:r>
          </w:p>
          <w:p w14:paraId="67583D49" w14:textId="1DD31108" w:rsidR="00451CFB" w:rsidRPr="00127E01" w:rsidRDefault="00451CFB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F33F5C2" w14:textId="77777777" w:rsidR="00FC2536" w:rsidRPr="00127E01" w:rsidRDefault="00FC2536" w:rsidP="00FC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«Верблюд в пустыне»</w:t>
            </w:r>
          </w:p>
          <w:p w14:paraId="4767DDF5" w14:textId="77777777" w:rsidR="00FC2536" w:rsidRPr="00127E01" w:rsidRDefault="00FC2536" w:rsidP="00FC2536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 рисовании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краской  окунать  кисть  в  краску,  на  бумаге  проводить толстые  линии,  держа  кисть  горизонтально.</w:t>
            </w:r>
          </w:p>
          <w:p w14:paraId="76BAC89B" w14:textId="77777777" w:rsidR="00FC2536" w:rsidRPr="00127E01" w:rsidRDefault="00FC2536" w:rsidP="00FC2536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14:paraId="76AEE2E2" w14:textId="0E8431B7" w:rsidR="00FC2536" w:rsidRPr="00127E01" w:rsidRDefault="00FC2536" w:rsidP="00FC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E42EC9E" w14:textId="77777777" w:rsidR="00B40027" w:rsidRPr="00127E01" w:rsidRDefault="00B40027" w:rsidP="00B4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87C2E42" w14:textId="77777777" w:rsidR="00B40027" w:rsidRPr="00127E01" w:rsidRDefault="00B40027" w:rsidP="00B4002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27E01">
              <w:rPr>
                <w:color w:val="000000"/>
                <w:sz w:val="28"/>
                <w:szCs w:val="28"/>
              </w:rPr>
              <w:t xml:space="preserve"> игра </w:t>
            </w:r>
            <w:r w:rsidRPr="00127E01">
              <w:rPr>
                <w:rStyle w:val="c1"/>
                <w:color w:val="000000"/>
                <w:sz w:val="28"/>
                <w:szCs w:val="28"/>
              </w:rPr>
              <w:t>«Что было бы, если из леса исчезли…»</w:t>
            </w:r>
          </w:p>
          <w:p w14:paraId="2F07710B" w14:textId="77777777" w:rsidR="00B40027" w:rsidRPr="00127E01" w:rsidRDefault="00B40027" w:rsidP="00B40027">
            <w:pPr>
              <w:spacing w:after="0" w:line="240" w:lineRule="auto"/>
              <w:ind w:left="-8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природе.</w:t>
            </w:r>
          </w:p>
          <w:p w14:paraId="4B888F62" w14:textId="77777777" w:rsidR="00B40027" w:rsidRPr="00127E01" w:rsidRDefault="00B40027" w:rsidP="00B40027">
            <w:pPr>
              <w:spacing w:after="0" w:line="240" w:lineRule="auto"/>
              <w:ind w:left="-8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14:paraId="50F17B04" w14:textId="103539A1" w:rsidR="00B40027" w:rsidRPr="00127E01" w:rsidRDefault="00B40027" w:rsidP="00B4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092F2E" w14:textId="77777777" w:rsidR="00FC2536" w:rsidRPr="00127E01" w:rsidRDefault="00B40027" w:rsidP="00B4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0A63D2AD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14:paraId="3295FDF5" w14:textId="77777777" w:rsidR="0092559A" w:rsidRPr="00127E01" w:rsidRDefault="0092559A" w:rsidP="0092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«Чего на свете не бывает»</w:t>
            </w:r>
          </w:p>
          <w:p w14:paraId="3F3C61F1" w14:textId="77777777" w:rsidR="00D14E1D" w:rsidRPr="00127E01" w:rsidRDefault="00D14E1D" w:rsidP="00D14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подбирать  слова  при  рассказе  о  предметах.</w:t>
            </w:r>
          </w:p>
          <w:p w14:paraId="58AEBC58" w14:textId="58DC9824" w:rsidR="0092559A" w:rsidRPr="006245C7" w:rsidRDefault="00D14E1D" w:rsidP="0092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подбирают  слова  при  рассказе  о  предметах.</w:t>
            </w:r>
          </w:p>
          <w:p w14:paraId="427C6C23" w14:textId="77777777" w:rsidR="00BE11D5" w:rsidRPr="00127E01" w:rsidRDefault="00BE11D5" w:rsidP="00BE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Конструирование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14:paraId="3A4D5155" w14:textId="77777777" w:rsidR="00BE11D5" w:rsidRPr="00127E01" w:rsidRDefault="00BE11D5" w:rsidP="00BE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Игра</w:t>
            </w:r>
          </w:p>
          <w:p w14:paraId="433602D2" w14:textId="77777777" w:rsidR="00BE11D5" w:rsidRPr="00127E01" w:rsidRDefault="00BA58C5" w:rsidP="009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по собственному замыслу»</w:t>
            </w:r>
          </w:p>
          <w:p w14:paraId="0A16FD12" w14:textId="77777777" w:rsidR="00BA58C5" w:rsidRPr="00127E01" w:rsidRDefault="00BA58C5" w:rsidP="00BA58C5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обучение умению устанавливать связь между построенным строением и увиденным в окружающей жизни. </w:t>
            </w:r>
          </w:p>
          <w:p w14:paraId="62374BC2" w14:textId="427D0FEF" w:rsidR="00BA58C5" w:rsidRPr="006245C7" w:rsidRDefault="00BA58C5" w:rsidP="006245C7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Задача: устанавливают связь между построенным строением и увиденным в окружающей жизни.</w:t>
            </w:r>
          </w:p>
          <w:p w14:paraId="7E62477C" w14:textId="77777777" w:rsidR="00CC5CEC" w:rsidRPr="00127E01" w:rsidRDefault="00BA58C5" w:rsidP="0092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сюжетно-ролевая игра «Служба спасения»</w:t>
            </w:r>
          </w:p>
          <w:p w14:paraId="1B5D6379" w14:textId="77777777" w:rsidR="00BA58C5" w:rsidRPr="00127E01" w:rsidRDefault="00BA58C5" w:rsidP="00BA5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68BDE382" w14:textId="77777777" w:rsidR="00BA58C5" w:rsidRPr="00127E01" w:rsidRDefault="00BA58C5" w:rsidP="00B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14:paraId="57CDE82A" w14:textId="77777777" w:rsidR="00BA58C5" w:rsidRPr="00127E01" w:rsidRDefault="00BA58C5" w:rsidP="0092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0695B" w14:textId="77777777" w:rsidR="00451CFB" w:rsidRPr="00127E01" w:rsidRDefault="00451CFB" w:rsidP="00056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14:paraId="54E67038" w14:textId="77777777" w:rsidR="0092559A" w:rsidRPr="00127E01" w:rsidRDefault="0092559A" w:rsidP="0092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«Придумай рекламу книге»</w:t>
            </w:r>
          </w:p>
          <w:p w14:paraId="276BFBF9" w14:textId="77777777" w:rsidR="00D14E1D" w:rsidRPr="00127E01" w:rsidRDefault="00D14E1D" w:rsidP="00D14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Цель: развитие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подбирать  слова  при  рассказе  о  предметах.</w:t>
            </w:r>
          </w:p>
          <w:p w14:paraId="5B185EA8" w14:textId="55BB8A47" w:rsidR="0092559A" w:rsidRPr="006245C7" w:rsidRDefault="00D14E1D" w:rsidP="0092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правильно подбирают  слова  при  рассказе  о  предметах.</w:t>
            </w:r>
          </w:p>
          <w:p w14:paraId="50F43FE7" w14:textId="77777777" w:rsidR="00BA58C5" w:rsidRPr="00127E01" w:rsidRDefault="00BA58C5" w:rsidP="00B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«Жили у бабуси»</w:t>
            </w:r>
          </w:p>
          <w:p w14:paraId="454457D6" w14:textId="77777777" w:rsidR="00BA58C5" w:rsidRPr="00127E01" w:rsidRDefault="00BA58C5" w:rsidP="00BA58C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 рисовании  карандашами  не  напрягать  пальцы,  держать  карандаш наклонно,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штрихи  накладывать  равномерно.</w:t>
            </w:r>
          </w:p>
          <w:p w14:paraId="6384E775" w14:textId="6CDBC3EB" w:rsidR="00BA58C5" w:rsidRPr="006245C7" w:rsidRDefault="00BA58C5" w:rsidP="006245C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при  рисовании  карандашами  не  напрягают  пальцы,  держат  карандаш наклонно,  штрихи  накладывают  равномерно.</w:t>
            </w:r>
          </w:p>
          <w:p w14:paraId="7CB0597A" w14:textId="77777777" w:rsidR="00BA58C5" w:rsidRPr="00127E01" w:rsidRDefault="00BA58C5" w:rsidP="00B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465A5B1" w14:textId="77777777" w:rsidR="00BA58C5" w:rsidRPr="00127E01" w:rsidRDefault="00BA58C5" w:rsidP="00BA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вная деятельности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A924142" w14:textId="77777777" w:rsidR="00451CFB" w:rsidRPr="00127E01" w:rsidRDefault="00BA58C5" w:rsidP="00B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D66490" w:rsidRPr="00127E01" w14:paraId="2E76850F" w14:textId="77777777" w:rsidTr="004B6254">
        <w:tc>
          <w:tcPr>
            <w:tcW w:w="1789" w:type="dxa"/>
          </w:tcPr>
          <w:p w14:paraId="242A2552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14:paraId="7FE68663" w14:textId="77777777" w:rsidR="00451CFB" w:rsidRPr="00127E01" w:rsidRDefault="00451CFB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1" w:type="dxa"/>
            <w:gridSpan w:val="9"/>
          </w:tcPr>
          <w:p w14:paraId="49BE8EBB" w14:textId="77777777" w:rsidR="00451CFB" w:rsidRPr="00127E01" w:rsidRDefault="00451CFB" w:rsidP="007E2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7E224A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66490" w:rsidRPr="00127E01" w14:paraId="1338B47D" w14:textId="77777777" w:rsidTr="004B6254">
        <w:tc>
          <w:tcPr>
            <w:tcW w:w="1789" w:type="dxa"/>
          </w:tcPr>
          <w:p w14:paraId="017C8818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14:paraId="217DBCF7" w14:textId="77777777" w:rsidR="00451CFB" w:rsidRPr="00127E01" w:rsidRDefault="00451CFB" w:rsidP="00A65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281" w:type="dxa"/>
            <w:gridSpan w:val="9"/>
          </w:tcPr>
          <w:p w14:paraId="6FC704B4" w14:textId="77777777" w:rsidR="00127E01" w:rsidRPr="00127E01" w:rsidRDefault="00127E01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№4 «Вместе мы сильнее»</w:t>
            </w:r>
          </w:p>
          <w:p w14:paraId="410C62D7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245C7" w:rsidRPr="00127E01" w14:paraId="1C2E5042" w14:textId="77777777" w:rsidTr="004B6254">
        <w:tc>
          <w:tcPr>
            <w:tcW w:w="1789" w:type="dxa"/>
          </w:tcPr>
          <w:p w14:paraId="0170E5D9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716" w:type="dxa"/>
          </w:tcPr>
          <w:p w14:paraId="632E5F6A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14:paraId="050F5E72" w14:textId="377A9367" w:rsidR="00F96A78" w:rsidRPr="00127E01" w:rsidRDefault="004E420D" w:rsidP="00F96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39A700CC" w14:textId="77777777" w:rsidR="004E420D" w:rsidRPr="00127E01" w:rsidRDefault="00F44893" w:rsidP="00F9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«Скоро в школу мы пойдем»</w:t>
            </w:r>
          </w:p>
          <w:p w14:paraId="56D67397" w14:textId="77777777" w:rsidR="00F44893" w:rsidRPr="00127E01" w:rsidRDefault="00F44893" w:rsidP="00F9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использовать формы родительного падежа имен существительных.</w:t>
            </w:r>
          </w:p>
          <w:p w14:paraId="7C1D4DC1" w14:textId="77777777" w:rsidR="00F44893" w:rsidRPr="00127E01" w:rsidRDefault="00F44893" w:rsidP="00F9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используют формы родительного падежа имен существительных.</w:t>
            </w:r>
          </w:p>
          <w:p w14:paraId="7C4FFA9E" w14:textId="253F84D4" w:rsidR="00E57969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75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ООМ </w:t>
            </w:r>
            <w:r w:rsidR="00E57969">
              <w:rPr>
                <w:rFonts w:ascii="Times New Roman" w:hAnsi="Times New Roman" w:cs="Times New Roman"/>
                <w:b/>
                <w:sz w:val="28"/>
                <w:szCs w:val="28"/>
              </w:rPr>
              <w:t>Тема –Путешествие в лес</w:t>
            </w:r>
          </w:p>
          <w:p w14:paraId="0B3CE685" w14:textId="2C29AABD" w:rsidR="00A910C3" w:rsidRPr="00127E01" w:rsidRDefault="00E57969" w:rsidP="00A910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Заача   </w:t>
            </w:r>
            <w:r w:rsidRPr="002467C4">
              <w:rPr>
                <w:sz w:val="24"/>
                <w:szCs w:val="24"/>
              </w:rPr>
              <w:t xml:space="preserve">Формировать навыки безопасного поведения в лесу,систематизировать знания детей об окружающей природе, об </w:t>
            </w:r>
            <w:r w:rsidRPr="002467C4">
              <w:rPr>
                <w:sz w:val="24"/>
                <w:szCs w:val="24"/>
              </w:rPr>
              <w:lastRenderedPageBreak/>
              <w:t>условиях жизни обитателей леса, иметь представления об опасностях, которые могут встретиться в лесу</w:t>
            </w:r>
          </w:p>
          <w:p w14:paraId="3A64241B" w14:textId="7D883CDE" w:rsidR="00D755E5" w:rsidRPr="00127E01" w:rsidRDefault="00A910C3" w:rsidP="00D75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2548E2EF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7836C2DD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67DE8288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счет в пределах 10.</w:t>
            </w:r>
          </w:p>
          <w:p w14:paraId="5E428B1F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счет в пределах 10.</w:t>
            </w:r>
          </w:p>
          <w:p w14:paraId="39E01DCC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14:paraId="65E3E669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«Общеразвивающие упражнения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гимнастических скамейках»</w:t>
            </w:r>
          </w:p>
          <w:p w14:paraId="730B3909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ходьбы и бега с выполнением заданий.</w:t>
            </w:r>
          </w:p>
          <w:p w14:paraId="109807E2" w14:textId="77777777" w:rsidR="00A910C3" w:rsidRPr="00127E01" w:rsidRDefault="00A910C3" w:rsidP="00A91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с выполнением заданий.</w:t>
            </w:r>
          </w:p>
          <w:p w14:paraId="33731516" w14:textId="77777777" w:rsidR="00A910C3" w:rsidRPr="00127E01" w:rsidRDefault="00A910C3" w:rsidP="00F9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14:paraId="60FCB85E" w14:textId="6CFA413D" w:rsidR="00F96A78" w:rsidRPr="00127E01" w:rsidRDefault="00A910C3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5A39E402" w14:textId="77777777" w:rsidR="00A910C3" w:rsidRPr="00127E01" w:rsidRDefault="00A910C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«Дружные звуки»</w:t>
            </w:r>
          </w:p>
          <w:p w14:paraId="79ED1636" w14:textId="77777777" w:rsidR="00A910C3" w:rsidRPr="00127E01" w:rsidRDefault="00A910C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определять первый звук в словах.</w:t>
            </w:r>
          </w:p>
          <w:p w14:paraId="177A0EA1" w14:textId="77777777" w:rsidR="00A910C3" w:rsidRPr="00127E01" w:rsidRDefault="00A910C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14:paraId="408FF774" w14:textId="5525F632" w:rsidR="002E29E8" w:rsidRPr="00127E01" w:rsidRDefault="002E29E8" w:rsidP="002E29E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27E0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  <w:r w:rsidR="00D755E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Казахский язык </w:t>
            </w:r>
            <w:r w:rsidR="00E5796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по плану педагога </w:t>
            </w:r>
          </w:p>
          <w:p w14:paraId="62BEEC98" w14:textId="77777777" w:rsidR="00E57969" w:rsidRDefault="00D755E5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 Основы математики</w:t>
            </w:r>
          </w:p>
          <w:p w14:paraId="73F64F61" w14:textId="006DCA4D" w:rsidR="00E57969" w:rsidRDefault="00E57969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Тема—Что мы знаем и умеем.</w:t>
            </w:r>
          </w:p>
          <w:p w14:paraId="2B567940" w14:textId="550D22A1" w:rsidR="00D755E5" w:rsidRDefault="00E57969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</w:t>
            </w:r>
            <w:r w:rsidR="00D755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>закреплять умение определять время по циферблату, делить множествоначасти,определятьбольшую(меньшую)частьмножества или их равенство, получать равенство из неравенства (неравенство из равенства),добавляякменьшемуколичествуодинпредметилиубирая из большего количества один предмет</w:t>
            </w:r>
          </w:p>
          <w:p w14:paraId="6848A1EA" w14:textId="77777777" w:rsidR="00E57969" w:rsidRDefault="00D755E5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 Музыка</w:t>
            </w:r>
            <w:r w:rsidR="00E57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BB1A196" w14:textId="75AB01F8" w:rsidR="00E57969" w:rsidRDefault="00E57969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– Песенки чудесенки</w:t>
            </w:r>
          </w:p>
          <w:p w14:paraId="4D4CA5DC" w14:textId="66A83B90" w:rsidR="00E57969" w:rsidRDefault="00E57969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Задачи </w:t>
            </w:r>
          </w:p>
          <w:p w14:paraId="7601202A" w14:textId="45D94826" w:rsidR="00D755E5" w:rsidRPr="00127E01" w:rsidRDefault="00D755E5" w:rsidP="002E2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57969" w:rsidRPr="008B0EDD">
              <w:rPr>
                <w:rFonts w:ascii="Times New Roman" w:hAnsi="Times New Roman" w:cs="Times New Roman"/>
                <w:sz w:val="24"/>
                <w:szCs w:val="24"/>
              </w:rPr>
              <w:t>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</w:t>
            </w:r>
          </w:p>
          <w:p w14:paraId="486F00A4" w14:textId="77777777" w:rsidR="00A910C3" w:rsidRPr="00127E01" w:rsidRDefault="00A910C3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57867B8" w14:textId="74681176" w:rsidR="00D8063D" w:rsidRPr="00127E01" w:rsidRDefault="0072491B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14:paraId="572FFD5F" w14:textId="77777777" w:rsidR="0072491B" w:rsidRPr="00127E01" w:rsidRDefault="0072491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 «Встреча с Прекрасной Айсулу»</w:t>
            </w:r>
          </w:p>
          <w:p w14:paraId="67180531" w14:textId="77777777" w:rsidR="0072491B" w:rsidRPr="00127E01" w:rsidRDefault="0072491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интереса к произведениям художественного слова.</w:t>
            </w:r>
          </w:p>
          <w:p w14:paraId="1F8C2748" w14:textId="77777777" w:rsidR="0072491B" w:rsidRPr="00127E01" w:rsidRDefault="0072491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произведениям художественного слова.</w:t>
            </w:r>
          </w:p>
          <w:p w14:paraId="5ECBC002" w14:textId="5A97A9F1" w:rsidR="00D74DDE" w:rsidRDefault="00D74DDE" w:rsidP="00A65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75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Казахский язык </w:t>
            </w:r>
          </w:p>
          <w:p w14:paraId="4991F82C" w14:textId="76BF0AD6" w:rsidR="00E57969" w:rsidRPr="00127E01" w:rsidRDefault="00E57969" w:rsidP="00E57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 иедагога</w:t>
            </w:r>
          </w:p>
          <w:p w14:paraId="4974A814" w14:textId="735109BE" w:rsidR="00D74DDE" w:rsidRDefault="00D74DDE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88B2E7" w14:textId="77777777" w:rsidR="00E57969" w:rsidRDefault="00D755E5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Физкультура</w:t>
            </w:r>
          </w:p>
          <w:p w14:paraId="2658F8F4" w14:textId="68D61C76" w:rsidR="00D755E5" w:rsidRDefault="00E5796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</w:t>
            </w:r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 супертренажер </w:t>
            </w:r>
          </w:p>
          <w:p w14:paraId="44B5CFBC" w14:textId="5CD4018A" w:rsidR="00E57969" w:rsidRDefault="00E5796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14:paraId="51BA652A" w14:textId="25CFDCE4" w:rsidR="00E57969" w:rsidRDefault="00E57969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выбирать  оптимальный  </w:t>
            </w:r>
            <w:r w:rsidRPr="00DA4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действия для достижения лучшего результата при  выполнении заданий со скакалками</w:t>
            </w:r>
          </w:p>
          <w:p w14:paraId="1884A025" w14:textId="77777777" w:rsidR="00D755E5" w:rsidRDefault="00D755E5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Развитие речи </w:t>
            </w:r>
          </w:p>
          <w:p w14:paraId="42F9B313" w14:textId="77777777" w:rsidR="00E57969" w:rsidRDefault="00E57969" w:rsidP="00A6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--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 мы пойдем»</w:t>
            </w:r>
          </w:p>
          <w:p w14:paraId="666DD606" w14:textId="6EE613AB" w:rsidR="00E57969" w:rsidRPr="00127E01" w:rsidRDefault="00817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Задачи--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формы множественного числа имен существительныхсоставлении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сложноподчиненных предложений; закреплять умение правильно использовать формы родительного падежа имен </w:t>
            </w:r>
            <w:r w:rsidRPr="00EE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существительных, отрабатывать употребление предлогов в, на и соответствующих им косвенных падежей имен существительных, говорить с вопросительной и побудительной интонацией,</w:t>
            </w:r>
          </w:p>
        </w:tc>
        <w:tc>
          <w:tcPr>
            <w:tcW w:w="2176" w:type="dxa"/>
            <w:gridSpan w:val="2"/>
          </w:tcPr>
          <w:p w14:paraId="571E32EC" w14:textId="77777777" w:rsidR="00817942" w:rsidRDefault="00D755E5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Основы грамоты </w:t>
            </w:r>
          </w:p>
          <w:p w14:paraId="38EB1513" w14:textId="5C5F58E0" w:rsidR="00817942" w:rsidRDefault="00817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 -Учимся составлять предложения</w:t>
            </w:r>
          </w:p>
          <w:p w14:paraId="7126AC78" w14:textId="77777777" w:rsidR="00817942" w:rsidRDefault="00817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C5A2D" w14:textId="4D01D3CB" w:rsidR="00D755E5" w:rsidRDefault="00817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Задачи </w:t>
            </w:r>
            <w:r w:rsidRPr="009A4E13">
              <w:rPr>
                <w:sz w:val="24"/>
                <w:szCs w:val="24"/>
              </w:rPr>
              <w:t xml:space="preserve">закреплять умение делить слова на слоги, определять место звука в слове, составлять предложения из трех слов и схемы предложений; развивать фонематический слух, память, </w:t>
            </w:r>
            <w:r w:rsidRPr="009A4E13">
              <w:rPr>
                <w:sz w:val="24"/>
                <w:szCs w:val="24"/>
              </w:rPr>
              <w:lastRenderedPageBreak/>
              <w:t>мел- кую</w:t>
            </w:r>
            <w:r w:rsidRPr="009A4E13">
              <w:rPr>
                <w:spacing w:val="-10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моторику</w:t>
            </w:r>
            <w:r w:rsidRPr="009A4E13">
              <w:rPr>
                <w:spacing w:val="-10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рук;</w:t>
            </w:r>
            <w:r w:rsidRPr="009A4E13">
              <w:rPr>
                <w:spacing w:val="-10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воспитывать</w:t>
            </w:r>
            <w:r w:rsidRPr="009A4E13">
              <w:rPr>
                <w:spacing w:val="-9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умение</w:t>
            </w:r>
            <w:r w:rsidRPr="009A4E13">
              <w:rPr>
                <w:spacing w:val="-11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доводить</w:t>
            </w:r>
            <w:r w:rsidRPr="009A4E13">
              <w:rPr>
                <w:spacing w:val="-9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начатое</w:t>
            </w:r>
            <w:r w:rsidRPr="009A4E13">
              <w:rPr>
                <w:spacing w:val="-11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дело до конца.</w:t>
            </w:r>
          </w:p>
          <w:p w14:paraId="36B80C54" w14:textId="77777777" w:rsidR="00D755E5" w:rsidRDefault="00D755E5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ООМ </w:t>
            </w:r>
          </w:p>
          <w:p w14:paraId="6D21462F" w14:textId="3FF79F89" w:rsidR="00817942" w:rsidRDefault="00817942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-Поход  на природу </w:t>
            </w:r>
          </w:p>
          <w:p w14:paraId="1242D396" w14:textId="58D13EE6" w:rsidR="00817942" w:rsidRPr="002467C4" w:rsidRDefault="00817942" w:rsidP="00817942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Задачи  </w:t>
            </w:r>
            <w:r w:rsidRPr="002467C4">
              <w:rPr>
                <w:sz w:val="24"/>
                <w:szCs w:val="24"/>
              </w:rPr>
              <w:t>Закреплятьзнанияоповедениивприроде;продолжатьформировать</w:t>
            </w:r>
            <w:r w:rsidRPr="002467C4">
              <w:rPr>
                <w:spacing w:val="-2"/>
                <w:sz w:val="24"/>
                <w:szCs w:val="24"/>
              </w:rPr>
              <w:t>понятие</w:t>
            </w:r>
          </w:p>
          <w:p w14:paraId="28BBDAAA" w14:textId="77777777" w:rsidR="00817942" w:rsidRPr="002467C4" w:rsidRDefault="00817942" w:rsidP="00817942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467C4">
              <w:rPr>
                <w:sz w:val="24"/>
                <w:szCs w:val="24"/>
              </w:rPr>
              <w:t>«экологическаякультура»;познакомитьссигналамиопасностиуживотных; развиватьлогическоемышление,разговорнуюречь;прививатьлюбовьк</w:t>
            </w:r>
            <w:r w:rsidRPr="002467C4">
              <w:rPr>
                <w:spacing w:val="-2"/>
                <w:sz w:val="24"/>
                <w:szCs w:val="24"/>
              </w:rPr>
              <w:t>живой</w:t>
            </w:r>
          </w:p>
          <w:p w14:paraId="0FF21D5D" w14:textId="49C075F0" w:rsidR="00817942" w:rsidRDefault="00817942" w:rsidP="00817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7C4">
              <w:rPr>
                <w:sz w:val="24"/>
                <w:szCs w:val="24"/>
              </w:rPr>
              <w:t>инеживойприроде;воспитыватьбережноеотношениек</w:t>
            </w:r>
            <w:r w:rsidRPr="002467C4">
              <w:rPr>
                <w:spacing w:val="-4"/>
                <w:sz w:val="24"/>
                <w:szCs w:val="24"/>
              </w:rPr>
              <w:t xml:space="preserve"> ней.</w:t>
            </w:r>
          </w:p>
          <w:p w14:paraId="24C944DB" w14:textId="756F0C84" w:rsidR="00D755E5" w:rsidRDefault="00D755E5" w:rsidP="00817942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942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математики </w:t>
            </w:r>
          </w:p>
          <w:p w14:paraId="6D0B09C2" w14:textId="76DF58D1" w:rsidR="00817942" w:rsidRPr="00817942" w:rsidRDefault="00817942" w:rsidP="0081794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–Что мы знаем и умеем </w:t>
            </w:r>
          </w:p>
          <w:p w14:paraId="7B61E3DA" w14:textId="5C113DB6" w:rsidR="00817942" w:rsidRPr="00817942" w:rsidRDefault="00817942" w:rsidP="0081794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 xml:space="preserve">закреплять знания о геометрических фигурах, умение выполнять счет в пределах 10, соотносить количество и цифры, объединять и делить множество на части, определять большую (меньшую) часть множества или их равенство, ориентировку в пространстве (слева, </w:t>
            </w:r>
            <w:r w:rsidRPr="00A71955">
              <w:rPr>
                <w:sz w:val="24"/>
                <w:szCs w:val="24"/>
              </w:rPr>
              <w:lastRenderedPageBreak/>
              <w:t>справа, вверху, внизу). Развивать наблюдательность, логическое мышление, внимание, память, мелкую моторику рук. Воспитывать самостоятельность</w:t>
            </w:r>
          </w:p>
          <w:p w14:paraId="389B3D9D" w14:textId="36977216" w:rsidR="00817942" w:rsidRDefault="00D755E5" w:rsidP="00817942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969">
              <w:rPr>
                <w:rFonts w:ascii="Times New Roman" w:hAnsi="Times New Roman" w:cs="Times New Roman"/>
                <w:sz w:val="28"/>
                <w:szCs w:val="28"/>
              </w:rPr>
              <w:t xml:space="preserve">Физкуьтура </w:t>
            </w:r>
            <w:r w:rsidR="0081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72735F" w14:textId="71667E45" w:rsidR="00817942" w:rsidRDefault="00817942" w:rsidP="00817942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континентам </w:t>
            </w:r>
          </w:p>
          <w:p w14:paraId="1EB8A416" w14:textId="3146536A" w:rsidR="00D755E5" w:rsidRPr="00E57969" w:rsidRDefault="00817942" w:rsidP="0081794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 и способах путешествия</w:t>
            </w:r>
          </w:p>
        </w:tc>
        <w:tc>
          <w:tcPr>
            <w:tcW w:w="2879" w:type="dxa"/>
            <w:gridSpan w:val="2"/>
          </w:tcPr>
          <w:p w14:paraId="23D06680" w14:textId="77777777" w:rsidR="00817942" w:rsidRDefault="00E57969" w:rsidP="00E57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D755E5" w:rsidRPr="00E57969">
              <w:rPr>
                <w:rFonts w:ascii="Times New Roman" w:hAnsi="Times New Roman" w:cs="Times New Roman"/>
                <w:sz w:val="28"/>
                <w:szCs w:val="28"/>
              </w:rPr>
              <w:t xml:space="preserve">Основы грамоты </w:t>
            </w:r>
          </w:p>
          <w:p w14:paraId="46020A8D" w14:textId="1CD8FC36" w:rsidR="00817942" w:rsidRDefault="00817942" w:rsidP="00E57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-Чему мы научи</w:t>
            </w:r>
            <w:r w:rsidR="00CD6D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 </w:t>
            </w:r>
          </w:p>
          <w:p w14:paraId="64D0BDE3" w14:textId="77777777" w:rsidR="00CD6DD7" w:rsidRDefault="00CD6DD7" w:rsidP="00E57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8911" w14:textId="4E449C7A" w:rsidR="00D755E5" w:rsidRPr="00E57969" w:rsidRDefault="00817942" w:rsidP="00E57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Задачи </w:t>
            </w:r>
            <w:r w:rsidRPr="009A4E13">
              <w:rPr>
                <w:sz w:val="24"/>
                <w:szCs w:val="24"/>
              </w:rPr>
              <w:t xml:space="preserve">закреплять умение называть слова с заданным </w:t>
            </w:r>
            <w:r w:rsidRPr="009A4E13">
              <w:rPr>
                <w:sz w:val="24"/>
                <w:szCs w:val="24"/>
              </w:rPr>
              <w:lastRenderedPageBreak/>
              <w:t>слогом, делить слова на слоги, выполнять звуковой анализ слова, составлять предложения и схемы предложений; развивать фонематиче- ский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слух,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речь,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внимание,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память,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мелкую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моторику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рук;</w:t>
            </w:r>
            <w:r w:rsidRPr="009A4E13">
              <w:rPr>
                <w:spacing w:val="-4"/>
                <w:sz w:val="24"/>
                <w:szCs w:val="24"/>
              </w:rPr>
              <w:t xml:space="preserve"> </w:t>
            </w:r>
            <w:r w:rsidRPr="009A4E13">
              <w:rPr>
                <w:sz w:val="24"/>
                <w:szCs w:val="24"/>
              </w:rPr>
              <w:t>вос- питывать самостоятельность и аккуратность</w:t>
            </w:r>
          </w:p>
          <w:p w14:paraId="47C3C58A" w14:textId="77777777" w:rsidR="00CD6DD7" w:rsidRDefault="00D755E5" w:rsidP="00CD6DD7">
            <w:pPr>
              <w:pStyle w:val="TableParagraph"/>
              <w:spacing w:before="1"/>
              <w:ind w:left="106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  <w:p w14:paraId="4CFE1537" w14:textId="0D95B04F" w:rsidR="00CD6DD7" w:rsidRDefault="00CD6DD7" w:rsidP="00CD6DD7">
            <w:pPr>
              <w:pStyle w:val="TableParagraph"/>
              <w:spacing w:before="1"/>
              <w:ind w:left="106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Встреча с ПрекраснойАйсулу </w:t>
            </w:r>
          </w:p>
          <w:p w14:paraId="62135196" w14:textId="16F1728A" w:rsidR="00CD6DD7" w:rsidRPr="00902F2A" w:rsidRDefault="00CD6DD7" w:rsidP="00CD6DD7">
            <w:pPr>
              <w:pStyle w:val="TableParagraph"/>
              <w:spacing w:before="1"/>
              <w:ind w:left="106" w:right="93"/>
              <w:jc w:val="both"/>
              <w:rPr>
                <w:sz w:val="24"/>
                <w:szCs w:val="24"/>
              </w:rPr>
            </w:pPr>
            <w:r w:rsidRPr="00902F2A">
              <w:rPr>
                <w:sz w:val="24"/>
                <w:szCs w:val="24"/>
              </w:rPr>
              <w:t>Закрепить знания детей о литературных произведениях. Помочь детям в восприятии целостности образовательно</w:t>
            </w:r>
            <w:r w:rsidRPr="00902F2A">
              <w:rPr>
                <w:sz w:val="24"/>
                <w:szCs w:val="24"/>
              </w:rPr>
              <w:lastRenderedPageBreak/>
              <w:t>го цикла посредством введения в педагогический процесс оживленных и реальных сквозных персонажей и персо- нажей литературных произведений. Развивать речь, память, мышление, воображение, творческие способности. Воспи- тывать любовь к Родине, интерес к произведениям худо-</w:t>
            </w:r>
          </w:p>
          <w:p w14:paraId="74B21C83" w14:textId="1A2DE3E0" w:rsidR="00D755E5" w:rsidRDefault="00CD6DD7" w:rsidP="00CD6D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>жественного слова.</w:t>
            </w:r>
          </w:p>
          <w:p w14:paraId="7873FF20" w14:textId="77777777" w:rsidR="00817942" w:rsidRDefault="00817942" w:rsidP="00CD6D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BF744" w14:textId="77777777" w:rsidR="00817942" w:rsidRDefault="00817942" w:rsidP="00CD6D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FC7BB" w14:textId="77777777" w:rsidR="00D755E5" w:rsidRDefault="00D755E5" w:rsidP="00D755E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  <w:p w14:paraId="1691AF45" w14:textId="77777777" w:rsidR="00CD6DD7" w:rsidRDefault="00CD6DD7" w:rsidP="00CD6D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033E2" w14:textId="15032505" w:rsidR="00D755E5" w:rsidRPr="00CD6DD7" w:rsidRDefault="00D755E5" w:rsidP="00CD6D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DD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14:paraId="6640C166" w14:textId="2BA0BDFC" w:rsidR="00CD6DD7" w:rsidRDefault="00CD6DD7" w:rsidP="00CD6DD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-</w:t>
            </w:r>
            <w:r w:rsidRPr="0006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хоровод скорей вставай, с нами вместе запевай</w:t>
            </w:r>
          </w:p>
          <w:p w14:paraId="617E801F" w14:textId="74342750" w:rsidR="00CD6DD7" w:rsidRDefault="00CD6DD7" w:rsidP="00CD6DD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--</w:t>
            </w:r>
          </w:p>
          <w:p w14:paraId="6F509838" w14:textId="64978813" w:rsidR="00CD6DD7" w:rsidRDefault="00CD6DD7" w:rsidP="00CD6DD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танцевально-двигательные навыки; воспитывать музыкальный 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вкус, эстетические чувства</w:t>
            </w:r>
          </w:p>
          <w:p w14:paraId="078DE914" w14:textId="5D4846C9" w:rsidR="00CD6DD7" w:rsidRPr="00CD6DD7" w:rsidRDefault="00CD6DD7" w:rsidP="00CD6DD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14:paraId="2C7B95CB" w14:textId="37491D4F" w:rsidR="00CD6DD7" w:rsidRPr="00CD6DD7" w:rsidRDefault="00CD6DD7" w:rsidP="00CD6D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90" w:rsidRPr="00127E01" w14:paraId="0A0AAA61" w14:textId="77777777" w:rsidTr="004B6254">
        <w:tc>
          <w:tcPr>
            <w:tcW w:w="1789" w:type="dxa"/>
          </w:tcPr>
          <w:p w14:paraId="109133C1" w14:textId="77777777" w:rsidR="00D66490" w:rsidRPr="00127E01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716" w:type="dxa"/>
          </w:tcPr>
          <w:p w14:paraId="2D7B3EDE" w14:textId="77777777" w:rsidR="00D66490" w:rsidRPr="00127E01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1" w:type="dxa"/>
            <w:gridSpan w:val="9"/>
          </w:tcPr>
          <w:p w14:paraId="6C2796A0" w14:textId="77777777" w:rsidR="00D66490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месяцев:</w:t>
            </w:r>
          </w:p>
          <w:p w14:paraId="45CA5902" w14:textId="77777777" w:rsidR="00D66490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0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октябрь</w:t>
            </w:r>
          </w:p>
          <w:p w14:paraId="7EC57651" w14:textId="77777777" w:rsidR="00D66490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0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ноябрь</w:t>
            </w:r>
          </w:p>
          <w:p w14:paraId="78590466" w14:textId="77777777" w:rsidR="00D66490" w:rsidRPr="00127E01" w:rsidRDefault="00D66490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490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декабрь</w:t>
            </w:r>
          </w:p>
        </w:tc>
      </w:tr>
      <w:tr w:rsidR="006245C7" w:rsidRPr="00127E01" w14:paraId="7C28F5A5" w14:textId="77777777" w:rsidTr="004B6254">
        <w:tc>
          <w:tcPr>
            <w:tcW w:w="1789" w:type="dxa"/>
          </w:tcPr>
          <w:p w14:paraId="287D1603" w14:textId="77777777" w:rsidR="00451CFB" w:rsidRPr="00127E01" w:rsidRDefault="0022002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другое)</w:t>
            </w:r>
          </w:p>
        </w:tc>
        <w:tc>
          <w:tcPr>
            <w:tcW w:w="716" w:type="dxa"/>
          </w:tcPr>
          <w:p w14:paraId="61C233D9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14:paraId="724C05F6" w14:textId="77777777" w:rsidR="00F04417" w:rsidRPr="00127E01" w:rsidRDefault="00451CFB" w:rsidP="00F0441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567BB8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04417" w:rsidRPr="00127E01">
              <w:rPr>
                <w:color w:val="000000"/>
                <w:sz w:val="28"/>
                <w:szCs w:val="28"/>
                <w:shd w:val="clear" w:color="auto" w:fill="FFFFFF"/>
              </w:rPr>
              <w:t>«Куда пойдешь и что найдешь»</w:t>
            </w:r>
          </w:p>
          <w:p w14:paraId="698DB16A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слева - направо, справа - налево,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сверху вниз, вперед, назад, в том же направлении).</w:t>
            </w:r>
          </w:p>
          <w:p w14:paraId="4758FF39" w14:textId="75498723" w:rsidR="00F04417" w:rsidRPr="006245C7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пространстве.</w:t>
            </w:r>
          </w:p>
          <w:p w14:paraId="3C44060C" w14:textId="77777777" w:rsidR="00CC34B2" w:rsidRPr="00127E01" w:rsidRDefault="00CC34B2" w:rsidP="00CC34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27E01">
              <w:rPr>
                <w:sz w:val="28"/>
                <w:szCs w:val="28"/>
              </w:rPr>
              <w:t>«Барашек»</w:t>
            </w:r>
          </w:p>
          <w:p w14:paraId="18A8DA1F" w14:textId="77777777" w:rsidR="00CC34B2" w:rsidRPr="00127E01" w:rsidRDefault="00CC34B2" w:rsidP="00CC34B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аккуратно  выполнять  работу,  собирать  вещи,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 правила безопасности.</w:t>
            </w:r>
          </w:p>
          <w:p w14:paraId="20C48FFC" w14:textId="77777777" w:rsidR="00CC34B2" w:rsidRPr="00127E01" w:rsidRDefault="00CC34B2" w:rsidP="00CC34B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p w14:paraId="2FD47D48" w14:textId="676679F7" w:rsidR="00F04417" w:rsidRPr="00127E01" w:rsidRDefault="00F04417" w:rsidP="00CC3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F89E" w14:textId="77777777" w:rsidR="00451CFB" w:rsidRPr="00127E01" w:rsidRDefault="00451CFB" w:rsidP="00684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14:paraId="230C877D" w14:textId="77777777" w:rsidR="00481ED0" w:rsidRPr="00127E01" w:rsidRDefault="00451CFB" w:rsidP="0048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CC5CEC"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481ED0"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«Экологи»</w:t>
            </w:r>
          </w:p>
          <w:p w14:paraId="32B681D4" w14:textId="77777777" w:rsidR="00481ED0" w:rsidRPr="00127E01" w:rsidRDefault="00481ED0" w:rsidP="00481E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1E9F7D6E" w14:textId="77777777" w:rsidR="00481ED0" w:rsidRPr="00127E01" w:rsidRDefault="00481ED0" w:rsidP="00481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</w:t>
            </w:r>
          </w:p>
          <w:p w14:paraId="5AA92A87" w14:textId="77777777" w:rsidR="00F10096" w:rsidRPr="00127E01" w:rsidRDefault="00451CFB" w:rsidP="00F1009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27E01">
              <w:rPr>
                <w:b/>
                <w:color w:val="000000"/>
                <w:sz w:val="28"/>
                <w:szCs w:val="28"/>
              </w:rPr>
              <w:t>ппликация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214213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14:paraId="26D15323" w14:textId="77777777" w:rsidR="00F10096" w:rsidRPr="00127E01" w:rsidRDefault="00AF0015" w:rsidP="00F1009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lastRenderedPageBreak/>
              <w:t>«Дельфины»</w:t>
            </w:r>
          </w:p>
          <w:p w14:paraId="476F343D" w14:textId="77777777" w:rsidR="00AF0015" w:rsidRPr="00127E01" w:rsidRDefault="00AF0015" w:rsidP="00AF0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3382D3E1" w14:textId="6B48547F" w:rsidR="00451CFB" w:rsidRPr="006245C7" w:rsidRDefault="00AF0015" w:rsidP="00624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клей.</w:t>
            </w:r>
          </w:p>
        </w:tc>
        <w:tc>
          <w:tcPr>
            <w:tcW w:w="2490" w:type="dxa"/>
          </w:tcPr>
          <w:p w14:paraId="3D071AC2" w14:textId="77777777" w:rsidR="00F04417" w:rsidRPr="00127E01" w:rsidRDefault="00451CFB" w:rsidP="00F04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567BB8"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04417"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магнит»</w:t>
            </w:r>
          </w:p>
          <w:p w14:paraId="549A4AE9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слева - направо, справа -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налево, сверху вниз, вперед, назад, в том же направлении).</w:t>
            </w:r>
          </w:p>
          <w:p w14:paraId="3E389C98" w14:textId="01F200E5" w:rsidR="00F04417" w:rsidRPr="00127E01" w:rsidRDefault="00F04417" w:rsidP="00F0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</w:t>
            </w:r>
          </w:p>
          <w:p w14:paraId="496E36AA" w14:textId="77777777" w:rsidR="00CC34B2" w:rsidRPr="00127E01" w:rsidRDefault="00CC34B2" w:rsidP="00CC34B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27E01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27E01">
              <w:rPr>
                <w:color w:val="000000"/>
                <w:sz w:val="28"/>
                <w:szCs w:val="28"/>
                <w:shd w:val="clear" w:color="auto" w:fill="FFFFFF"/>
              </w:rPr>
              <w:t>«Веселая гусеница»</w:t>
            </w:r>
          </w:p>
          <w:p w14:paraId="24340142" w14:textId="77777777" w:rsidR="00CC34B2" w:rsidRPr="00127E01" w:rsidRDefault="00CC34B2" w:rsidP="00CC3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аккуратно  выполнять  работу, 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собирать  вещи,  соблюдать  правила безопасности.</w:t>
            </w:r>
          </w:p>
          <w:p w14:paraId="619EA626" w14:textId="670A4BD2" w:rsidR="00F04417" w:rsidRPr="00127E01" w:rsidRDefault="00CC34B2" w:rsidP="00CC3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аккуратно выполняют работу.</w:t>
            </w:r>
          </w:p>
          <w:p w14:paraId="1E58F61E" w14:textId="77777777" w:rsidR="00451CFB" w:rsidRPr="00127E01" w:rsidRDefault="00451CFB" w:rsidP="0096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14:paraId="55E6AF78" w14:textId="77777777" w:rsidR="00567BB8" w:rsidRPr="00127E01" w:rsidRDefault="00CC5CEC" w:rsidP="00567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0DE66EE1" w14:textId="77777777" w:rsidR="00481ED0" w:rsidRPr="00127E01" w:rsidRDefault="00CC5CEC" w:rsidP="004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481ED0" w:rsidRPr="00127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«Служба спасения»</w:t>
            </w:r>
          </w:p>
          <w:p w14:paraId="5C3870DF" w14:textId="77777777" w:rsidR="00481ED0" w:rsidRPr="00127E01" w:rsidRDefault="00481ED0" w:rsidP="00481E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14:paraId="7C4F119F" w14:textId="77777777" w:rsidR="00481ED0" w:rsidRPr="00127E01" w:rsidRDefault="00481ED0" w:rsidP="00481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14:paraId="14DC9435" w14:textId="77777777" w:rsidR="00F10096" w:rsidRPr="00127E01" w:rsidRDefault="00CC5CEC" w:rsidP="00F1009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127E01">
              <w:rPr>
                <w:b/>
                <w:color w:val="000000"/>
                <w:sz w:val="28"/>
                <w:szCs w:val="28"/>
                <w:lang w:val="kk-KZ"/>
              </w:rPr>
              <w:t>Аппликация</w:t>
            </w:r>
            <w:r w:rsidR="00567BB8" w:rsidRPr="00127E01">
              <w:rPr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="000029CD" w:rsidRPr="00127E0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14:paraId="6D2E6176" w14:textId="77777777" w:rsidR="00F10096" w:rsidRPr="00127E01" w:rsidRDefault="00800106" w:rsidP="00F1009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«Аппликация по </w:t>
            </w:r>
            <w:r w:rsidRPr="00127E01">
              <w:rPr>
                <w:sz w:val="28"/>
                <w:szCs w:val="28"/>
              </w:rPr>
              <w:lastRenderedPageBreak/>
              <w:t>собственному замыслу»</w:t>
            </w:r>
          </w:p>
          <w:p w14:paraId="275DDA85" w14:textId="77777777" w:rsidR="00800106" w:rsidRPr="00127E01" w:rsidRDefault="00800106" w:rsidP="00800106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правильного использования  ножниц  и  клея.</w:t>
            </w:r>
          </w:p>
          <w:p w14:paraId="5694E686" w14:textId="77777777" w:rsidR="00800106" w:rsidRPr="00127E01" w:rsidRDefault="00800106" w:rsidP="00800106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правильно  используют  ножницы  и  клей.</w:t>
            </w:r>
          </w:p>
          <w:p w14:paraId="295C8417" w14:textId="663E2C05" w:rsidR="00451CFB" w:rsidRPr="00127E01" w:rsidRDefault="00451CFB" w:rsidP="00F1009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14:paraId="5D441EED" w14:textId="77777777" w:rsidR="00F04417" w:rsidRPr="00127E01" w:rsidRDefault="00CC5CEC" w:rsidP="00F04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игра</w:t>
            </w:r>
            <w:r w:rsidR="00F04417" w:rsidRPr="00127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«Синхронное плавание»</w:t>
            </w:r>
          </w:p>
          <w:p w14:paraId="19634942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пространственного представления (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слева - направо, справа - налево, сверху вниз, вперед, назад, в том же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направлении).</w:t>
            </w:r>
          </w:p>
          <w:p w14:paraId="10FE36AE" w14:textId="77777777" w:rsidR="00F04417" w:rsidRPr="00127E01" w:rsidRDefault="00F04417" w:rsidP="00F0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хорошо ориентируются в пространстве. 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№10) </w:t>
            </w:r>
          </w:p>
          <w:p w14:paraId="0384728D" w14:textId="77777777" w:rsidR="00567BB8" w:rsidRPr="00127E01" w:rsidRDefault="00567BB8" w:rsidP="00F0441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75010D6" w14:textId="77777777" w:rsidR="00CC5CEC" w:rsidRPr="00127E01" w:rsidRDefault="00CC5CEC" w:rsidP="00CC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127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5A2A88C" w14:textId="77777777" w:rsidR="00451CFB" w:rsidRPr="00127E01" w:rsidRDefault="00451CFB" w:rsidP="0056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5C7" w:rsidRPr="00127E01" w14:paraId="754902B9" w14:textId="77777777" w:rsidTr="004B6254">
        <w:tc>
          <w:tcPr>
            <w:tcW w:w="1789" w:type="dxa"/>
          </w:tcPr>
          <w:p w14:paraId="4A64C5A2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14:paraId="16FEBA16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14:paraId="4535967D" w14:textId="77777777" w:rsidR="008D2A74" w:rsidRPr="00127E01" w:rsidRDefault="00451CFB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3156DD" w:rsidRPr="00127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деятельности</w:t>
            </w:r>
            <w:r w:rsidR="003156DD" w:rsidRPr="00127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="008D2A74" w:rsidRPr="00127E01">
              <w:rPr>
                <w:rFonts w:ascii="Times New Roman" w:hAnsi="Times New Roman" w:cs="Times New Roman"/>
                <w:sz w:val="28"/>
                <w:szCs w:val="28"/>
              </w:rPr>
              <w:t>«Мы-экологи»</w:t>
            </w:r>
          </w:p>
          <w:p w14:paraId="33DB119A" w14:textId="77777777" w:rsidR="008D2A74" w:rsidRPr="00127E01" w:rsidRDefault="008D2A74" w:rsidP="008D2A74">
            <w:pPr>
              <w:spacing w:after="0" w:line="240" w:lineRule="auto"/>
              <w:ind w:left="-15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природе.</w:t>
            </w:r>
          </w:p>
          <w:p w14:paraId="6CBFD087" w14:textId="167F17F4" w:rsidR="008D2A74" w:rsidRPr="000006E3" w:rsidRDefault="008D2A74" w:rsidP="000006E3">
            <w:pPr>
              <w:spacing w:after="0" w:line="240" w:lineRule="auto"/>
              <w:ind w:left="-15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="000006E3"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</w:p>
          <w:p w14:paraId="15AFB778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14:paraId="111E23C7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90" w:type="dxa"/>
          </w:tcPr>
          <w:p w14:paraId="4C4F5113" w14:textId="77777777" w:rsidR="008D2A74" w:rsidRPr="00127E01" w:rsidRDefault="00451CFB" w:rsidP="008D2A7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7E01">
              <w:rPr>
                <w:b/>
                <w:sz w:val="28"/>
                <w:szCs w:val="28"/>
                <w:lang w:val="kk-KZ"/>
              </w:rPr>
              <w:t>О</w:t>
            </w:r>
            <w:r w:rsidRPr="00127E01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27E01">
              <w:rPr>
                <w:b/>
                <w:sz w:val="28"/>
                <w:szCs w:val="28"/>
                <w:lang w:val="kk-KZ"/>
              </w:rPr>
              <w:t>миром</w:t>
            </w:r>
            <w:r w:rsidRPr="00127E01">
              <w:rPr>
                <w:sz w:val="28"/>
                <w:szCs w:val="28"/>
                <w:lang w:val="kk-KZ"/>
              </w:rPr>
              <w:t xml:space="preserve">- </w:t>
            </w:r>
            <w:r w:rsidRPr="00127E01">
              <w:rPr>
                <w:b/>
                <w:sz w:val="28"/>
                <w:szCs w:val="28"/>
              </w:rPr>
              <w:t>коммуникативная деятельност</w:t>
            </w:r>
            <w:r w:rsidRPr="00127E01">
              <w:rPr>
                <w:sz w:val="28"/>
                <w:szCs w:val="28"/>
              </w:rPr>
              <w:t xml:space="preserve">ь </w:t>
            </w:r>
            <w:r w:rsidR="003156DD" w:rsidRPr="00127E01">
              <w:rPr>
                <w:color w:val="000000"/>
                <w:sz w:val="28"/>
                <w:szCs w:val="28"/>
              </w:rPr>
              <w:t xml:space="preserve">игра </w:t>
            </w:r>
            <w:r w:rsidR="008D2A74" w:rsidRPr="00127E01">
              <w:rPr>
                <w:rStyle w:val="c1"/>
                <w:color w:val="000000"/>
                <w:sz w:val="28"/>
                <w:szCs w:val="28"/>
              </w:rPr>
              <w:t>«Что было бы, если из леса исчезли…»</w:t>
            </w:r>
          </w:p>
          <w:p w14:paraId="19E62032" w14:textId="77777777" w:rsidR="008D2A74" w:rsidRPr="00127E01" w:rsidRDefault="008D2A74" w:rsidP="008D2A7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природе.</w:t>
            </w:r>
          </w:p>
          <w:p w14:paraId="2C6DCCEC" w14:textId="77777777" w:rsidR="008D2A74" w:rsidRPr="00127E01" w:rsidRDefault="008D2A74" w:rsidP="008D2A7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14:paraId="0B5B3A67" w14:textId="6C53113E" w:rsidR="008D2A74" w:rsidRPr="00127E01" w:rsidRDefault="008D2A74" w:rsidP="008D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C2B87" w14:textId="77777777" w:rsidR="00451CFB" w:rsidRPr="00127E01" w:rsidRDefault="00451CFB" w:rsidP="00315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14:paraId="2A7EB708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14:paraId="5A407157" w14:textId="77777777" w:rsidR="00451CFB" w:rsidRPr="00127E01" w:rsidRDefault="003156DD" w:rsidP="00315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12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D66490" w:rsidRPr="00127E01" w14:paraId="5EB893BC" w14:textId="77777777" w:rsidTr="004B6254">
        <w:tc>
          <w:tcPr>
            <w:tcW w:w="1789" w:type="dxa"/>
          </w:tcPr>
          <w:p w14:paraId="0CFA7789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716" w:type="dxa"/>
          </w:tcPr>
          <w:p w14:paraId="7FC86DDA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1" w:type="dxa"/>
            <w:gridSpan w:val="9"/>
          </w:tcPr>
          <w:p w14:paraId="472B2F0B" w14:textId="77777777" w:rsidR="00451CFB" w:rsidRPr="00127E01" w:rsidRDefault="00451CFB" w:rsidP="00A6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6245C7" w:rsidRPr="00127E01" w14:paraId="2A94C034" w14:textId="77777777" w:rsidTr="004B6254">
        <w:tc>
          <w:tcPr>
            <w:tcW w:w="1789" w:type="dxa"/>
          </w:tcPr>
          <w:p w14:paraId="6A086BDC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14:paraId="601ECB95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14:paraId="5D6261D6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разными видами транспорта»</w:t>
            </w:r>
          </w:p>
          <w:p w14:paraId="22503000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Цель: закрепление знаний </w:t>
            </w:r>
            <w:r w:rsidRPr="00127E01">
              <w:rPr>
                <w:rStyle w:val="c1"/>
                <w:sz w:val="28"/>
                <w:szCs w:val="28"/>
              </w:rPr>
              <w:t>о том, что человек пользуется велосипедом, который не требует бензина.</w:t>
            </w:r>
          </w:p>
          <w:p w14:paraId="794E40FF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Задача: </w:t>
            </w:r>
            <w:r w:rsidRPr="00127E01">
              <w:rPr>
                <w:rStyle w:val="c1"/>
                <w:sz w:val="28"/>
                <w:szCs w:val="28"/>
              </w:rPr>
              <w:t>наблюдают за разными видами транспорта.</w:t>
            </w:r>
          </w:p>
          <w:p w14:paraId="4A205E0A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 окружающим, художественная литература)</w:t>
            </w:r>
          </w:p>
          <w:p w14:paraId="56C47295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496CACDF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Подметание дорожек на участке, сбор мусора. </w:t>
            </w:r>
          </w:p>
          <w:p w14:paraId="6930D2AE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 </w:t>
            </w:r>
          </w:p>
          <w:p w14:paraId="110F5E17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 «Ловишки»</w:t>
            </w:r>
          </w:p>
          <w:p w14:paraId="15995C05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Цель: развитие умения бегать </w:t>
            </w:r>
            <w:r w:rsidRPr="00127E01">
              <w:rPr>
                <w:sz w:val="28"/>
                <w:szCs w:val="28"/>
              </w:rPr>
              <w:t>в разных направлениях, не наталкиваясь друг на друга.</w:t>
            </w:r>
          </w:p>
          <w:p w14:paraId="376BE01E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Задача: </w:t>
            </w:r>
            <w:r w:rsidRPr="00127E01">
              <w:rPr>
                <w:sz w:val="28"/>
                <w:szCs w:val="28"/>
              </w:rPr>
              <w:t xml:space="preserve">бегают в </w:t>
            </w:r>
            <w:r w:rsidRPr="00127E01">
              <w:rPr>
                <w:sz w:val="28"/>
                <w:szCs w:val="28"/>
              </w:rPr>
              <w:lastRenderedPageBreak/>
              <w:t xml:space="preserve">разных направлениях, не наталкиваясь друг на друга. </w:t>
            </w:r>
          </w:p>
          <w:p w14:paraId="4081B07F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0" w:type="dxa"/>
            <w:gridSpan w:val="2"/>
          </w:tcPr>
          <w:p w14:paraId="64D3A24B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бабочкой»</w:t>
            </w:r>
          </w:p>
          <w:p w14:paraId="260608FD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127E0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характерных особенностях внешнего вида бабочки.</w:t>
            </w:r>
          </w:p>
          <w:p w14:paraId="5093A169" w14:textId="77777777" w:rsidR="00F04417" w:rsidRPr="00127E01" w:rsidRDefault="00F04417" w:rsidP="00F04417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бабочкой.</w:t>
            </w:r>
          </w:p>
          <w:p w14:paraId="4AA40845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11DE11B7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Трудовая деятельность</w:t>
            </w:r>
          </w:p>
          <w:p w14:paraId="0F5A5A5F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 Расчистка огорода от мусора.</w:t>
            </w:r>
          </w:p>
          <w:p w14:paraId="1849AD87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27E01">
              <w:rPr>
                <w:rStyle w:val="c1"/>
                <w:b/>
                <w:bCs/>
                <w:sz w:val="28"/>
                <w:szCs w:val="28"/>
              </w:rPr>
              <w:t>Подвижная игра</w:t>
            </w:r>
          </w:p>
          <w:p w14:paraId="5D92E4AA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 «Воевода»</w:t>
            </w:r>
          </w:p>
          <w:p w14:paraId="675B38AE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Цель: развитие умения согласовывать движения </w:t>
            </w:r>
            <w:r w:rsidRPr="00127E01">
              <w:rPr>
                <w:rStyle w:val="c1"/>
                <w:sz w:val="28"/>
                <w:szCs w:val="28"/>
              </w:rPr>
              <w:lastRenderedPageBreak/>
              <w:t>со словами.</w:t>
            </w:r>
          </w:p>
          <w:p w14:paraId="319A4CC5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Задача: </w:t>
            </w:r>
            <w:r w:rsidRPr="00127E01">
              <w:rPr>
                <w:sz w:val="28"/>
                <w:szCs w:val="28"/>
              </w:rPr>
              <w:t xml:space="preserve">согласовывают движения со словами. </w:t>
            </w:r>
          </w:p>
          <w:p w14:paraId="077FE814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14:paraId="2D8E01BE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радугой»</w:t>
            </w:r>
          </w:p>
          <w:p w14:paraId="3BE59051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радуге как части неживой природы.</w:t>
            </w:r>
          </w:p>
          <w:p w14:paraId="70DE5967" w14:textId="77777777" w:rsidR="00F04417" w:rsidRPr="00127E01" w:rsidRDefault="00F04417" w:rsidP="00F0441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радугой. </w:t>
            </w:r>
          </w:p>
          <w:p w14:paraId="1D18A66D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литература)</w:t>
            </w:r>
          </w:p>
          <w:p w14:paraId="55B56D8D" w14:textId="77777777" w:rsidR="00F04417" w:rsidRPr="00127E01" w:rsidRDefault="00F04417" w:rsidP="00F04417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 </w:t>
            </w:r>
          </w:p>
          <w:p w14:paraId="2C389EC7" w14:textId="77777777" w:rsidR="00F04417" w:rsidRPr="00127E01" w:rsidRDefault="00F04417" w:rsidP="00F04417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мусора на участке. </w:t>
            </w:r>
          </w:p>
          <w:p w14:paraId="133008FE" w14:textId="77777777" w:rsidR="00F04417" w:rsidRPr="00127E01" w:rsidRDefault="00F04417" w:rsidP="00F04417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34D5C3CD" w14:textId="77777777" w:rsidR="00F04417" w:rsidRPr="00127E01" w:rsidRDefault="00F04417" w:rsidP="00F0441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07C56CE9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>Цель: развитие умения согласовывать движения со словами.</w:t>
            </w:r>
          </w:p>
          <w:p w14:paraId="3BEFED87" w14:textId="77777777" w:rsidR="00F04417" w:rsidRPr="00127E01" w:rsidRDefault="00F04417" w:rsidP="00F0441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27E01">
              <w:rPr>
                <w:rStyle w:val="c1"/>
                <w:sz w:val="28"/>
                <w:szCs w:val="28"/>
              </w:rPr>
              <w:t xml:space="preserve">Задача: </w:t>
            </w:r>
            <w:r w:rsidRPr="00127E01">
              <w:rPr>
                <w:sz w:val="28"/>
                <w:szCs w:val="28"/>
              </w:rPr>
              <w:t xml:space="preserve">согласовывают движения со словами. </w:t>
            </w:r>
          </w:p>
          <w:p w14:paraId="7E78276F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76" w:type="dxa"/>
            <w:gridSpan w:val="2"/>
          </w:tcPr>
          <w:p w14:paraId="7606DAB8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почвой»</w:t>
            </w:r>
          </w:p>
          <w:p w14:paraId="0001BF95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почвенным слоем — торфом.</w:t>
            </w:r>
          </w:p>
          <w:p w14:paraId="5E1F589F" w14:textId="77777777" w:rsidR="00F04417" w:rsidRPr="00127E01" w:rsidRDefault="00F04417" w:rsidP="00F0441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почвой. </w:t>
            </w:r>
          </w:p>
          <w:p w14:paraId="7397AD04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1CD577AE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45D0030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Переноска торфа на грядки и под деревья.</w:t>
            </w:r>
          </w:p>
          <w:p w14:paraId="3EDD1132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1E98A40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«Ловишки из круга»</w:t>
            </w:r>
          </w:p>
          <w:p w14:paraId="37697FFC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 выполнять действия по сигналу.</w:t>
            </w:r>
          </w:p>
          <w:p w14:paraId="655FAC01" w14:textId="77777777" w:rsidR="00F04417" w:rsidRPr="00127E01" w:rsidRDefault="00F04417" w:rsidP="00F04417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/>
                <w:sz w:val="28"/>
                <w:szCs w:val="28"/>
              </w:rPr>
              <w:t xml:space="preserve">выполняют действия по сигналу. </w:t>
            </w:r>
          </w:p>
          <w:p w14:paraId="22568AD1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9" w:type="dxa"/>
            <w:gridSpan w:val="2"/>
          </w:tcPr>
          <w:p w14:paraId="53DD1E61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«Наблюдение за грозой»</w:t>
            </w:r>
          </w:p>
          <w:p w14:paraId="64E36027" w14:textId="77777777" w:rsidR="00F04417" w:rsidRPr="00127E01" w:rsidRDefault="00F04417" w:rsidP="00F04417">
            <w:pPr>
              <w:pStyle w:val="Style49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27E01">
              <w:rPr>
                <w:rFonts w:ascii="Times New Roman" w:hAnsi="Times New Roman"/>
                <w:sz w:val="28"/>
                <w:szCs w:val="28"/>
              </w:rPr>
              <w:t xml:space="preserve">Цель: формирование реальных представлений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явлении при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роды.</w:t>
            </w:r>
          </w:p>
          <w:p w14:paraId="01ECAE1C" w14:textId="77777777" w:rsidR="00F04417" w:rsidRPr="00127E01" w:rsidRDefault="00F04417" w:rsidP="00F04417">
            <w:pPr>
              <w:pStyle w:val="Style49"/>
              <w:widowControl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грозой. </w:t>
            </w:r>
          </w:p>
          <w:p w14:paraId="6FE017E6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0301C773" w14:textId="77777777" w:rsidR="00F04417" w:rsidRPr="00127E01" w:rsidRDefault="00F04417" w:rsidP="00F04417">
            <w:pPr>
              <w:pStyle w:val="Style46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64D38C0" w14:textId="77777777" w:rsidR="00F04417" w:rsidRPr="00127E01" w:rsidRDefault="00F04417" w:rsidP="00F04417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1-я подгруппа 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— расчистка граблями участка;</w:t>
            </w:r>
          </w:p>
          <w:p w14:paraId="0B8723E1" w14:textId="77777777" w:rsidR="00F04417" w:rsidRPr="00127E01" w:rsidRDefault="00F04417" w:rsidP="00F04417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2-я под</w:t>
            </w: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группа — вынос мусора.</w:t>
            </w:r>
          </w:p>
          <w:p w14:paraId="5A78182C" w14:textId="77777777" w:rsidR="00F04417" w:rsidRPr="00127E01" w:rsidRDefault="00F04417" w:rsidP="00F04417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C443AFB" w14:textId="77777777" w:rsidR="00F04417" w:rsidRPr="00127E01" w:rsidRDefault="00F04417" w:rsidP="00F04417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14:paraId="709797B5" w14:textId="77777777" w:rsidR="00F04417" w:rsidRPr="00127E01" w:rsidRDefault="00F04417" w:rsidP="00F04417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 догонять друг друга.</w:t>
            </w:r>
          </w:p>
          <w:p w14:paraId="02A3E382" w14:textId="77777777" w:rsidR="00F04417" w:rsidRPr="00127E01" w:rsidRDefault="00F04417" w:rsidP="00F04417">
            <w:pPr>
              <w:pStyle w:val="Style46"/>
              <w:widowControl/>
              <w:tabs>
                <w:tab w:val="left" w:pos="533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7E0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27E01">
              <w:rPr>
                <w:rFonts w:ascii="Times New Roman" w:hAnsi="Times New Roman"/>
                <w:sz w:val="28"/>
                <w:szCs w:val="28"/>
              </w:rPr>
              <w:t xml:space="preserve">догоняют друг друга.  </w:t>
            </w:r>
          </w:p>
          <w:p w14:paraId="645BA34D" w14:textId="77777777" w:rsidR="00F04417" w:rsidRPr="00127E01" w:rsidRDefault="00F04417" w:rsidP="00F0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6245C7" w:rsidRPr="00127E01" w14:paraId="4BE7552E" w14:textId="77777777" w:rsidTr="004B6254">
        <w:tc>
          <w:tcPr>
            <w:tcW w:w="1789" w:type="dxa"/>
          </w:tcPr>
          <w:p w14:paraId="5745B78E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другое)</w:t>
            </w:r>
          </w:p>
        </w:tc>
        <w:tc>
          <w:tcPr>
            <w:tcW w:w="716" w:type="dxa"/>
          </w:tcPr>
          <w:p w14:paraId="289F9456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D0A613D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62412B43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«Сказка-рассказ»</w:t>
            </w:r>
          </w:p>
          <w:p w14:paraId="79259BD4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речи, логического мышления и усвоение правил безопасности через коллективное творчество.</w:t>
            </w:r>
          </w:p>
          <w:p w14:paraId="23F19819" w14:textId="4512A167" w:rsidR="008D2A74" w:rsidRPr="00127E01" w:rsidRDefault="008D2A74" w:rsidP="00000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поведения на природе.</w:t>
            </w:r>
          </w:p>
        </w:tc>
        <w:tc>
          <w:tcPr>
            <w:tcW w:w="2004" w:type="dxa"/>
            <w:gridSpan w:val="2"/>
          </w:tcPr>
          <w:p w14:paraId="0664AE15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5F771B8B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«Эко-мозаика»</w:t>
            </w:r>
          </w:p>
          <w:p w14:paraId="77687B02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способностей, умения работать в команде и экологической грамотности.</w:t>
            </w:r>
          </w:p>
          <w:p w14:paraId="120AA0DD" w14:textId="08732FDD" w:rsidR="008D2A74" w:rsidRPr="00127E01" w:rsidRDefault="008D2A74" w:rsidP="00000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выполняют задание сообща)</w:t>
            </w:r>
          </w:p>
          <w:p w14:paraId="3CCA07F1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D9F713C" w14:textId="77777777" w:rsidR="008D2A74" w:rsidRPr="00127E01" w:rsidRDefault="008D2A74" w:rsidP="008D2A74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«Орамал»</w:t>
            </w:r>
          </w:p>
          <w:p w14:paraId="58C7C59D" w14:textId="77777777" w:rsidR="008D2A74" w:rsidRPr="00127E01" w:rsidRDefault="008D2A74" w:rsidP="008D2A74">
            <w:pPr>
              <w:spacing w:after="0"/>
              <w:ind w:right="707"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02F5086F" w14:textId="77777777" w:rsidR="008D2A74" w:rsidRPr="00127E01" w:rsidRDefault="008D2A74" w:rsidP="008D2A74">
            <w:pPr>
              <w:spacing w:after="0"/>
              <w:ind w:right="707"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проявляют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 к национальной игре.</w:t>
            </w:r>
          </w:p>
          <w:p w14:paraId="0D512920" w14:textId="7A2AAD78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03" w:type="dxa"/>
            <w:gridSpan w:val="3"/>
          </w:tcPr>
          <w:p w14:paraId="7DA356D6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E4758FF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«Проверка снаряжения»</w:t>
            </w:r>
          </w:p>
          <w:p w14:paraId="122E3D14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основными предметами для оказания первой помощи и обеспечения безопасности.</w:t>
            </w:r>
          </w:p>
          <w:p w14:paraId="12E9E749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Задача: знают основные предметы для оказания первой помощи.</w:t>
            </w:r>
          </w:p>
          <w:p w14:paraId="325A85C8" w14:textId="5B1DB0B0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14:paraId="55CB0E37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9ED3589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«Звуки природы»</w:t>
            </w:r>
          </w:p>
          <w:p w14:paraId="4C2BB5A4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слухового восприятия, внимания и понимания взаимосвязи живых организмов в природе.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Задача: понимают взаимосвязи живых организмов в природе.</w:t>
            </w:r>
          </w:p>
          <w:p w14:paraId="43E42B7F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23657597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65CDC27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«Айгөлек</w:t>
            </w: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337683C8" w14:textId="77777777" w:rsidR="008D2A74" w:rsidRPr="00127E01" w:rsidRDefault="008D2A74" w:rsidP="008D2A74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интереса к национальной игре.</w:t>
            </w:r>
          </w:p>
          <w:p w14:paraId="79D750B5" w14:textId="34F3F190" w:rsidR="008D2A74" w:rsidRPr="00127E01" w:rsidRDefault="008D2A74" w:rsidP="000006E3">
            <w:pPr>
              <w:spacing w:after="0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</w:tc>
        <w:tc>
          <w:tcPr>
            <w:tcW w:w="2529" w:type="dxa"/>
          </w:tcPr>
          <w:p w14:paraId="54403AAC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F17A955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«Мимика и жесты – безопасность на природе»</w:t>
            </w:r>
          </w:p>
          <w:p w14:paraId="09C7FB59" w14:textId="77777777" w:rsidR="008D2A74" w:rsidRPr="00127E01" w:rsidRDefault="008D2A74" w:rsidP="008D2A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Цель: развитие невербальной коммуникации и закрепление знаний о правилах поведения.</w:t>
            </w:r>
          </w:p>
          <w:p w14:paraId="6797F6E3" w14:textId="748A0398" w:rsidR="008D2A74" w:rsidRPr="00127E01" w:rsidRDefault="008D2A74" w:rsidP="000006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безопасности на природ</w:t>
            </w:r>
          </w:p>
        </w:tc>
      </w:tr>
      <w:tr w:rsidR="00D66490" w:rsidRPr="00127E01" w14:paraId="3AB73AE2" w14:textId="77777777" w:rsidTr="004B6254">
        <w:tc>
          <w:tcPr>
            <w:tcW w:w="1789" w:type="dxa"/>
          </w:tcPr>
          <w:p w14:paraId="04BBA313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16" w:type="dxa"/>
          </w:tcPr>
          <w:p w14:paraId="2D6BCFD1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1" w:type="dxa"/>
            <w:gridSpan w:val="9"/>
          </w:tcPr>
          <w:p w14:paraId="1C105C72" w14:textId="77777777" w:rsidR="008D2A74" w:rsidRPr="00127E01" w:rsidRDefault="008D2A74" w:rsidP="008D2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5AD628" w14:textId="77777777" w:rsidR="00F707EB" w:rsidRPr="00127E01" w:rsidRDefault="00F707EB">
      <w:pPr>
        <w:rPr>
          <w:rFonts w:ascii="Times New Roman" w:hAnsi="Times New Roman" w:cs="Times New Roman"/>
          <w:sz w:val="28"/>
          <w:szCs w:val="28"/>
        </w:rPr>
      </w:pPr>
    </w:p>
    <w:sectPr w:rsidR="00F707EB" w:rsidRPr="00127E01" w:rsidSect="00216BD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53DA" w14:textId="77777777" w:rsidR="00747C62" w:rsidRDefault="00747C62" w:rsidP="006C235E">
      <w:pPr>
        <w:spacing w:after="0" w:line="240" w:lineRule="auto"/>
      </w:pPr>
      <w:r>
        <w:separator/>
      </w:r>
    </w:p>
  </w:endnote>
  <w:endnote w:type="continuationSeparator" w:id="0">
    <w:p w14:paraId="11174569" w14:textId="77777777" w:rsidR="00747C62" w:rsidRDefault="00747C62" w:rsidP="006C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7446" w14:textId="77777777" w:rsidR="00747C62" w:rsidRDefault="00747C62" w:rsidP="006C235E">
      <w:pPr>
        <w:spacing w:after="0" w:line="240" w:lineRule="auto"/>
      </w:pPr>
      <w:r>
        <w:separator/>
      </w:r>
    </w:p>
  </w:footnote>
  <w:footnote w:type="continuationSeparator" w:id="0">
    <w:p w14:paraId="3ABC44AC" w14:textId="77777777" w:rsidR="00747C62" w:rsidRDefault="00747C62" w:rsidP="006C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4DD7" w14:textId="77777777" w:rsidR="006C235E" w:rsidRPr="006C235E" w:rsidRDefault="006C235E">
    <w:pPr>
      <w:pStyle w:val="a6"/>
      <w:rPr>
        <w:lang w:val="en-US"/>
      </w:rPr>
    </w:pPr>
    <w:r>
      <w:rPr>
        <w:lang w:val="en-US"/>
      </w:rPr>
      <w:t>ya_pedagog_ddo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CCA"/>
    <w:multiLevelType w:val="hybridMultilevel"/>
    <w:tmpl w:val="DE46BD0C"/>
    <w:lvl w:ilvl="0" w:tplc="750EF9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3470"/>
    <w:multiLevelType w:val="hybridMultilevel"/>
    <w:tmpl w:val="A9C450CC"/>
    <w:lvl w:ilvl="0" w:tplc="80C6B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78907">
    <w:abstractNumId w:val="1"/>
  </w:num>
  <w:num w:numId="2" w16cid:durableId="25339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A4"/>
    <w:rsid w:val="000006E3"/>
    <w:rsid w:val="000029CD"/>
    <w:rsid w:val="0004775B"/>
    <w:rsid w:val="00056FE6"/>
    <w:rsid w:val="0006470A"/>
    <w:rsid w:val="000864C2"/>
    <w:rsid w:val="00095165"/>
    <w:rsid w:val="000A2D7C"/>
    <w:rsid w:val="000B282D"/>
    <w:rsid w:val="000D0B89"/>
    <w:rsid w:val="000D1D4E"/>
    <w:rsid w:val="000D2D18"/>
    <w:rsid w:val="000D3F91"/>
    <w:rsid w:val="00127E01"/>
    <w:rsid w:val="001443F2"/>
    <w:rsid w:val="00147F64"/>
    <w:rsid w:val="00151E41"/>
    <w:rsid w:val="00184FE5"/>
    <w:rsid w:val="001C1E3D"/>
    <w:rsid w:val="001C7240"/>
    <w:rsid w:val="001C7EA0"/>
    <w:rsid w:val="00200152"/>
    <w:rsid w:val="00214213"/>
    <w:rsid w:val="00215A88"/>
    <w:rsid w:val="00216BDE"/>
    <w:rsid w:val="0022002B"/>
    <w:rsid w:val="00230603"/>
    <w:rsid w:val="00237513"/>
    <w:rsid w:val="0027443B"/>
    <w:rsid w:val="00283D71"/>
    <w:rsid w:val="0029548F"/>
    <w:rsid w:val="002979F9"/>
    <w:rsid w:val="002A319D"/>
    <w:rsid w:val="002B0911"/>
    <w:rsid w:val="002E29E8"/>
    <w:rsid w:val="003156DD"/>
    <w:rsid w:val="00322215"/>
    <w:rsid w:val="003311ED"/>
    <w:rsid w:val="003318CA"/>
    <w:rsid w:val="00340316"/>
    <w:rsid w:val="00342F94"/>
    <w:rsid w:val="00343738"/>
    <w:rsid w:val="00345204"/>
    <w:rsid w:val="00354AB3"/>
    <w:rsid w:val="00360452"/>
    <w:rsid w:val="00363942"/>
    <w:rsid w:val="00370F72"/>
    <w:rsid w:val="003C0D80"/>
    <w:rsid w:val="003E2972"/>
    <w:rsid w:val="003F05CA"/>
    <w:rsid w:val="00404832"/>
    <w:rsid w:val="00405D02"/>
    <w:rsid w:val="00407001"/>
    <w:rsid w:val="0045014D"/>
    <w:rsid w:val="00451CFB"/>
    <w:rsid w:val="0046109B"/>
    <w:rsid w:val="00481ED0"/>
    <w:rsid w:val="004B4B07"/>
    <w:rsid w:val="004B6254"/>
    <w:rsid w:val="004E420D"/>
    <w:rsid w:val="004E4BC7"/>
    <w:rsid w:val="00514908"/>
    <w:rsid w:val="005326F9"/>
    <w:rsid w:val="00544A1E"/>
    <w:rsid w:val="0056104F"/>
    <w:rsid w:val="00562640"/>
    <w:rsid w:val="00567BB8"/>
    <w:rsid w:val="0058454C"/>
    <w:rsid w:val="005A45EF"/>
    <w:rsid w:val="005C1519"/>
    <w:rsid w:val="005C2A1C"/>
    <w:rsid w:val="005F580C"/>
    <w:rsid w:val="006057C7"/>
    <w:rsid w:val="00610E94"/>
    <w:rsid w:val="006245C7"/>
    <w:rsid w:val="0063632A"/>
    <w:rsid w:val="006715EF"/>
    <w:rsid w:val="0068461D"/>
    <w:rsid w:val="00684CC3"/>
    <w:rsid w:val="006A2D37"/>
    <w:rsid w:val="006C235E"/>
    <w:rsid w:val="006E4D3E"/>
    <w:rsid w:val="00724131"/>
    <w:rsid w:val="0072491B"/>
    <w:rsid w:val="00747C62"/>
    <w:rsid w:val="00750A9A"/>
    <w:rsid w:val="0075339F"/>
    <w:rsid w:val="0075582E"/>
    <w:rsid w:val="00755D7E"/>
    <w:rsid w:val="00764590"/>
    <w:rsid w:val="00773091"/>
    <w:rsid w:val="007A10BF"/>
    <w:rsid w:val="007A3A4A"/>
    <w:rsid w:val="007C6EE2"/>
    <w:rsid w:val="007D12CA"/>
    <w:rsid w:val="007D2CAE"/>
    <w:rsid w:val="007E0AFD"/>
    <w:rsid w:val="007E224A"/>
    <w:rsid w:val="007F0D9D"/>
    <w:rsid w:val="007F6704"/>
    <w:rsid w:val="00800106"/>
    <w:rsid w:val="00802ECD"/>
    <w:rsid w:val="0080302F"/>
    <w:rsid w:val="00810CE0"/>
    <w:rsid w:val="00817942"/>
    <w:rsid w:val="00846C7F"/>
    <w:rsid w:val="00855AD2"/>
    <w:rsid w:val="00862C13"/>
    <w:rsid w:val="00887EBC"/>
    <w:rsid w:val="008A4A8D"/>
    <w:rsid w:val="008D2A74"/>
    <w:rsid w:val="008D398E"/>
    <w:rsid w:val="008D5914"/>
    <w:rsid w:val="008E623C"/>
    <w:rsid w:val="009201F6"/>
    <w:rsid w:val="0092170A"/>
    <w:rsid w:val="0092559A"/>
    <w:rsid w:val="00934183"/>
    <w:rsid w:val="009369C5"/>
    <w:rsid w:val="009423FD"/>
    <w:rsid w:val="00965B73"/>
    <w:rsid w:val="00965E35"/>
    <w:rsid w:val="00973A1F"/>
    <w:rsid w:val="009A6903"/>
    <w:rsid w:val="009C0F3B"/>
    <w:rsid w:val="009D3680"/>
    <w:rsid w:val="009E21C4"/>
    <w:rsid w:val="009F0EBD"/>
    <w:rsid w:val="00A602B3"/>
    <w:rsid w:val="00A650EE"/>
    <w:rsid w:val="00A910C3"/>
    <w:rsid w:val="00AB02EB"/>
    <w:rsid w:val="00AB2551"/>
    <w:rsid w:val="00AB6D1C"/>
    <w:rsid w:val="00AF0015"/>
    <w:rsid w:val="00B00EE8"/>
    <w:rsid w:val="00B205F0"/>
    <w:rsid w:val="00B40027"/>
    <w:rsid w:val="00B61E44"/>
    <w:rsid w:val="00B77B41"/>
    <w:rsid w:val="00B941B2"/>
    <w:rsid w:val="00BA377F"/>
    <w:rsid w:val="00BA58C5"/>
    <w:rsid w:val="00BA6514"/>
    <w:rsid w:val="00BB0951"/>
    <w:rsid w:val="00BB2B0A"/>
    <w:rsid w:val="00BE11D5"/>
    <w:rsid w:val="00C1125D"/>
    <w:rsid w:val="00C228FE"/>
    <w:rsid w:val="00C511A4"/>
    <w:rsid w:val="00C679BF"/>
    <w:rsid w:val="00C71387"/>
    <w:rsid w:val="00C94DB2"/>
    <w:rsid w:val="00C96075"/>
    <w:rsid w:val="00CA55D4"/>
    <w:rsid w:val="00CB3524"/>
    <w:rsid w:val="00CC34B2"/>
    <w:rsid w:val="00CC5CEC"/>
    <w:rsid w:val="00CC7400"/>
    <w:rsid w:val="00CD6DD7"/>
    <w:rsid w:val="00CE206F"/>
    <w:rsid w:val="00CF715C"/>
    <w:rsid w:val="00D14E1D"/>
    <w:rsid w:val="00D25A9C"/>
    <w:rsid w:val="00D66490"/>
    <w:rsid w:val="00D666E8"/>
    <w:rsid w:val="00D74DDE"/>
    <w:rsid w:val="00D755E5"/>
    <w:rsid w:val="00D8063D"/>
    <w:rsid w:val="00DB47C2"/>
    <w:rsid w:val="00DB5377"/>
    <w:rsid w:val="00DD3E89"/>
    <w:rsid w:val="00DF31C4"/>
    <w:rsid w:val="00E002DC"/>
    <w:rsid w:val="00E01648"/>
    <w:rsid w:val="00E04BE5"/>
    <w:rsid w:val="00E076E8"/>
    <w:rsid w:val="00E20546"/>
    <w:rsid w:val="00E2088D"/>
    <w:rsid w:val="00E208FA"/>
    <w:rsid w:val="00E26241"/>
    <w:rsid w:val="00E4495E"/>
    <w:rsid w:val="00E53499"/>
    <w:rsid w:val="00E57969"/>
    <w:rsid w:val="00E604CA"/>
    <w:rsid w:val="00E83269"/>
    <w:rsid w:val="00EA3E4D"/>
    <w:rsid w:val="00EA5345"/>
    <w:rsid w:val="00EA7F86"/>
    <w:rsid w:val="00EB6877"/>
    <w:rsid w:val="00EB7334"/>
    <w:rsid w:val="00EB78EC"/>
    <w:rsid w:val="00EC227A"/>
    <w:rsid w:val="00EE75A2"/>
    <w:rsid w:val="00F04417"/>
    <w:rsid w:val="00F10096"/>
    <w:rsid w:val="00F14258"/>
    <w:rsid w:val="00F22DC0"/>
    <w:rsid w:val="00F44893"/>
    <w:rsid w:val="00F53903"/>
    <w:rsid w:val="00F54D47"/>
    <w:rsid w:val="00F551B9"/>
    <w:rsid w:val="00F655CD"/>
    <w:rsid w:val="00F707EB"/>
    <w:rsid w:val="00F90F9A"/>
    <w:rsid w:val="00F96A78"/>
    <w:rsid w:val="00FA365D"/>
    <w:rsid w:val="00FA4C2E"/>
    <w:rsid w:val="00FA66E5"/>
    <w:rsid w:val="00FC2536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F4A"/>
  <w15:docId w15:val="{6376F00E-F687-44F6-A7CE-7EC5302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6B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7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F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6DD"/>
  </w:style>
  <w:style w:type="paragraph" w:customStyle="1" w:styleId="c0">
    <w:name w:val="c0"/>
    <w:basedOn w:val="a"/>
    <w:rsid w:val="0031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E41"/>
  </w:style>
  <w:style w:type="character" w:customStyle="1" w:styleId="c6">
    <w:name w:val="c6"/>
    <w:basedOn w:val="a0"/>
    <w:rsid w:val="00E04BE5"/>
  </w:style>
  <w:style w:type="paragraph" w:customStyle="1" w:styleId="c14">
    <w:name w:val="c14"/>
    <w:basedOn w:val="a"/>
    <w:rsid w:val="0035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3F05C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31">
    <w:name w:val="Font Style131"/>
    <w:basedOn w:val="a0"/>
    <w:rsid w:val="003F05CA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c4">
    <w:name w:val="c4"/>
    <w:basedOn w:val="a"/>
    <w:rsid w:val="0061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F655CD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9369C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369C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369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369C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36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35E"/>
  </w:style>
  <w:style w:type="paragraph" w:styleId="a8">
    <w:name w:val="footer"/>
    <w:basedOn w:val="a"/>
    <w:link w:val="a9"/>
    <w:uiPriority w:val="99"/>
    <w:unhideWhenUsed/>
    <w:rsid w:val="006C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35E"/>
  </w:style>
  <w:style w:type="character" w:styleId="aa">
    <w:name w:val="Hyperlink"/>
    <w:basedOn w:val="a0"/>
    <w:uiPriority w:val="99"/>
    <w:unhideWhenUsed/>
    <w:rsid w:val="00127E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7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1983-D132-440C-822B-CDEFC07B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50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 ya_pedagog_ddo</dc:creator>
  <cp:lastModifiedBy>student</cp:lastModifiedBy>
  <cp:revision>72</cp:revision>
  <dcterms:created xsi:type="dcterms:W3CDTF">2024-05-01T18:40:00Z</dcterms:created>
  <dcterms:modified xsi:type="dcterms:W3CDTF">2025-05-27T05:21:00Z</dcterms:modified>
</cp:coreProperties>
</file>